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BA" w:rsidRPr="007371BA" w:rsidRDefault="00F67769" w:rsidP="00121963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F677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9392" cy="8963025"/>
            <wp:effectExtent l="0" t="0" r="0" b="0"/>
            <wp:docPr id="1" name="Рисунок 1" descr="C:\Users\Математика\Desktop\Новая папка (2)\вавав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тематика\Desktop\Новая папка (2)\вавава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342" cy="896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BA" w:rsidRPr="00DF782A" w:rsidRDefault="007371BA" w:rsidP="00782FB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DF782A">
        <w:rPr>
          <w:rFonts w:ascii="Times New Roman" w:hAnsi="Times New Roman" w:cs="Times New Roman"/>
          <w:b/>
          <w:sz w:val="24"/>
          <w:szCs w:val="24"/>
          <w:lang w:val="sah-RU"/>
        </w:rPr>
        <w:lastRenderedPageBreak/>
        <w:t>1. Цель работы  на 20</w:t>
      </w:r>
      <w:r w:rsidRPr="00F67769">
        <w:rPr>
          <w:rFonts w:ascii="Times New Roman" w:hAnsi="Times New Roman" w:cs="Times New Roman"/>
          <w:b/>
          <w:sz w:val="24"/>
          <w:szCs w:val="24"/>
          <w:lang w:val="sah-RU"/>
        </w:rPr>
        <w:t xml:space="preserve">20 </w:t>
      </w:r>
      <w:r w:rsidRPr="00DF782A">
        <w:rPr>
          <w:rFonts w:ascii="Times New Roman" w:hAnsi="Times New Roman" w:cs="Times New Roman"/>
          <w:b/>
          <w:sz w:val="24"/>
          <w:szCs w:val="24"/>
          <w:lang w:val="sah-RU"/>
        </w:rPr>
        <w:t>- 2021 учебный год</w:t>
      </w:r>
      <w:bookmarkStart w:id="0" w:name="_GoBack"/>
      <w:bookmarkEnd w:id="0"/>
    </w:p>
    <w:p w:rsidR="00782FBD" w:rsidRPr="00DF782A" w:rsidRDefault="00782FBD" w:rsidP="00782FBD">
      <w:pPr>
        <w:pStyle w:val="a3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DF782A">
        <w:rPr>
          <w:rFonts w:ascii="Times New Roman" w:hAnsi="Times New Roman" w:cs="Times New Roman"/>
          <w:sz w:val="24"/>
          <w:szCs w:val="24"/>
          <w:u w:val="single"/>
          <w:lang w:val="sah-RU"/>
        </w:rPr>
        <w:t>Саха тылын, литературатын, төрүт култуура, история, обществознание  учууталларын үлэлэрин тиэмэтэ:</w:t>
      </w:r>
      <w:r w:rsidRPr="00DF782A">
        <w:rPr>
          <w:rFonts w:ascii="Times New Roman" w:hAnsi="Times New Roman" w:cs="Times New Roman"/>
          <w:sz w:val="24"/>
          <w:szCs w:val="24"/>
          <w:lang w:val="sah-RU"/>
        </w:rPr>
        <w:t xml:space="preserve"> “дистанционнай үөрэтиигэ федеральнай государственнай үөрэх саҥа стандартын  киллэрэн,  үөрэх хаачыстыбатын үрдэтии”.</w:t>
      </w:r>
    </w:p>
    <w:p w:rsidR="00782FBD" w:rsidRPr="00DF782A" w:rsidRDefault="00782FBD" w:rsidP="00782FBD">
      <w:pPr>
        <w:pStyle w:val="a3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DF782A">
        <w:rPr>
          <w:rFonts w:ascii="Times New Roman" w:hAnsi="Times New Roman" w:cs="Times New Roman"/>
          <w:sz w:val="24"/>
          <w:szCs w:val="24"/>
          <w:u w:val="single"/>
          <w:lang w:val="sah-RU"/>
        </w:rPr>
        <w:t>Үлэ сыала:</w:t>
      </w:r>
      <w:r w:rsidRPr="00DF782A">
        <w:rPr>
          <w:rFonts w:ascii="Times New Roman" w:hAnsi="Times New Roman" w:cs="Times New Roman"/>
          <w:sz w:val="24"/>
          <w:szCs w:val="24"/>
          <w:lang w:val="sah-RU"/>
        </w:rPr>
        <w:t xml:space="preserve"> саха тылын, литературатын, төрүт култуураны, историяны, обществознаниены үөрэтиигэ үөрэтээччи үлэтин таһымын, билиитин, сатабылын, үөрүйэхтэрин  утумнаахтык  сайыннарыы. </w:t>
      </w:r>
    </w:p>
    <w:p w:rsidR="00782FBD" w:rsidRPr="00DF782A" w:rsidRDefault="00782FBD" w:rsidP="00782FB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F782A">
        <w:rPr>
          <w:rFonts w:ascii="Times New Roman" w:hAnsi="Times New Roman" w:cs="Times New Roman"/>
          <w:sz w:val="24"/>
          <w:szCs w:val="24"/>
          <w:u w:val="single"/>
        </w:rPr>
        <w:t>Үлэ</w:t>
      </w:r>
      <w:proofErr w:type="spellEnd"/>
      <w:r w:rsidRPr="00DF78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F782A">
        <w:rPr>
          <w:rFonts w:ascii="Times New Roman" w:hAnsi="Times New Roman" w:cs="Times New Roman"/>
          <w:sz w:val="24"/>
          <w:szCs w:val="24"/>
          <w:u w:val="single"/>
        </w:rPr>
        <w:t>соруктара</w:t>
      </w:r>
      <w:proofErr w:type="spellEnd"/>
      <w:r w:rsidRPr="00DF782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82FBD" w:rsidRPr="00DF782A" w:rsidRDefault="00782FBD" w:rsidP="00782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8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782A">
        <w:rPr>
          <w:rFonts w:ascii="Times New Roman" w:hAnsi="Times New Roman" w:cs="Times New Roman"/>
          <w:sz w:val="24"/>
          <w:szCs w:val="24"/>
        </w:rPr>
        <w:t>федеральнай</w:t>
      </w:r>
      <w:proofErr w:type="spellEnd"/>
      <w:r w:rsidRPr="00DF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2A">
        <w:rPr>
          <w:rFonts w:ascii="Times New Roman" w:hAnsi="Times New Roman" w:cs="Times New Roman"/>
          <w:sz w:val="24"/>
          <w:szCs w:val="24"/>
        </w:rPr>
        <w:t>государственнай</w:t>
      </w:r>
      <w:proofErr w:type="spellEnd"/>
      <w:r w:rsidRPr="00DF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2A">
        <w:rPr>
          <w:rFonts w:ascii="Times New Roman" w:hAnsi="Times New Roman" w:cs="Times New Roman"/>
          <w:sz w:val="24"/>
          <w:szCs w:val="24"/>
        </w:rPr>
        <w:t>үөрэх</w:t>
      </w:r>
      <w:proofErr w:type="spellEnd"/>
      <w:r w:rsidRPr="00DF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2A">
        <w:rPr>
          <w:rFonts w:ascii="Times New Roman" w:hAnsi="Times New Roman" w:cs="Times New Roman"/>
          <w:sz w:val="24"/>
          <w:szCs w:val="24"/>
        </w:rPr>
        <w:t>саҥа</w:t>
      </w:r>
      <w:proofErr w:type="spellEnd"/>
      <w:r w:rsidRPr="00DF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2A">
        <w:rPr>
          <w:rFonts w:ascii="Times New Roman" w:hAnsi="Times New Roman" w:cs="Times New Roman"/>
          <w:sz w:val="24"/>
          <w:szCs w:val="24"/>
        </w:rPr>
        <w:t>стандартыгар</w:t>
      </w:r>
      <w:proofErr w:type="spellEnd"/>
      <w:r w:rsidRPr="00DF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2A">
        <w:rPr>
          <w:rFonts w:ascii="Times New Roman" w:hAnsi="Times New Roman" w:cs="Times New Roman"/>
          <w:sz w:val="24"/>
          <w:szCs w:val="24"/>
        </w:rPr>
        <w:t>сөп</w:t>
      </w:r>
      <w:proofErr w:type="spellEnd"/>
      <w:r w:rsidRPr="00DF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2A">
        <w:rPr>
          <w:rFonts w:ascii="Times New Roman" w:hAnsi="Times New Roman" w:cs="Times New Roman"/>
          <w:sz w:val="24"/>
          <w:szCs w:val="24"/>
        </w:rPr>
        <w:t>түбэһэр</w:t>
      </w:r>
      <w:proofErr w:type="spellEnd"/>
      <w:r w:rsidRPr="00DF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2A">
        <w:rPr>
          <w:rFonts w:ascii="Times New Roman" w:hAnsi="Times New Roman" w:cs="Times New Roman"/>
          <w:sz w:val="24"/>
          <w:szCs w:val="24"/>
        </w:rPr>
        <w:t>саҥа</w:t>
      </w:r>
      <w:proofErr w:type="spellEnd"/>
      <w:r w:rsidRPr="00DF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2A">
        <w:rPr>
          <w:rFonts w:ascii="Times New Roman" w:hAnsi="Times New Roman" w:cs="Times New Roman"/>
          <w:sz w:val="24"/>
          <w:szCs w:val="24"/>
        </w:rPr>
        <w:t>учуобунньуктар</w:t>
      </w:r>
      <w:proofErr w:type="spellEnd"/>
      <w:r w:rsidRPr="00DF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2A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DF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2A">
        <w:rPr>
          <w:rFonts w:ascii="Times New Roman" w:hAnsi="Times New Roman" w:cs="Times New Roman"/>
          <w:sz w:val="24"/>
          <w:szCs w:val="24"/>
        </w:rPr>
        <w:t>хоһооннорун</w:t>
      </w:r>
      <w:proofErr w:type="spellEnd"/>
      <w:r w:rsidRPr="00DF78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782A">
        <w:rPr>
          <w:rFonts w:ascii="Times New Roman" w:hAnsi="Times New Roman" w:cs="Times New Roman"/>
          <w:sz w:val="24"/>
          <w:szCs w:val="24"/>
        </w:rPr>
        <w:t>сорудахтарын</w:t>
      </w:r>
      <w:proofErr w:type="spellEnd"/>
      <w:r w:rsidRPr="00DF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2A">
        <w:rPr>
          <w:rFonts w:ascii="Times New Roman" w:hAnsi="Times New Roman" w:cs="Times New Roman"/>
          <w:sz w:val="24"/>
          <w:szCs w:val="24"/>
        </w:rPr>
        <w:t>үөрэтии</w:t>
      </w:r>
      <w:proofErr w:type="spellEnd"/>
      <w:r w:rsidRPr="00DF78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782A">
        <w:rPr>
          <w:rFonts w:ascii="Times New Roman" w:hAnsi="Times New Roman" w:cs="Times New Roman"/>
          <w:sz w:val="24"/>
          <w:szCs w:val="24"/>
        </w:rPr>
        <w:t>ырытыы</w:t>
      </w:r>
      <w:proofErr w:type="spellEnd"/>
      <w:r w:rsidRPr="00DF782A">
        <w:rPr>
          <w:rFonts w:ascii="Times New Roman" w:hAnsi="Times New Roman" w:cs="Times New Roman"/>
          <w:sz w:val="24"/>
          <w:szCs w:val="24"/>
        </w:rPr>
        <w:t>;</w:t>
      </w:r>
    </w:p>
    <w:p w:rsidR="00782FBD" w:rsidRPr="00DF782A" w:rsidRDefault="00782FBD" w:rsidP="00782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8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782A">
        <w:rPr>
          <w:rFonts w:ascii="Times New Roman" w:hAnsi="Times New Roman" w:cs="Times New Roman"/>
          <w:sz w:val="24"/>
          <w:szCs w:val="24"/>
        </w:rPr>
        <w:t>дистанционнай</w:t>
      </w:r>
      <w:proofErr w:type="spellEnd"/>
      <w:r w:rsidRPr="00DF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2A">
        <w:rPr>
          <w:rFonts w:ascii="Times New Roman" w:hAnsi="Times New Roman" w:cs="Times New Roman"/>
          <w:sz w:val="24"/>
          <w:szCs w:val="24"/>
        </w:rPr>
        <w:t>үөрэтиигэ</w:t>
      </w:r>
      <w:proofErr w:type="spellEnd"/>
      <w:r w:rsidRPr="00DF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2A">
        <w:rPr>
          <w:rFonts w:ascii="Times New Roman" w:hAnsi="Times New Roman" w:cs="Times New Roman"/>
          <w:sz w:val="24"/>
          <w:szCs w:val="24"/>
        </w:rPr>
        <w:t>үөрэх</w:t>
      </w:r>
      <w:proofErr w:type="spellEnd"/>
      <w:r w:rsidRPr="00DF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2A">
        <w:rPr>
          <w:rFonts w:ascii="Times New Roman" w:hAnsi="Times New Roman" w:cs="Times New Roman"/>
          <w:sz w:val="24"/>
          <w:szCs w:val="24"/>
        </w:rPr>
        <w:t>саҥа</w:t>
      </w:r>
      <w:proofErr w:type="spellEnd"/>
      <w:r w:rsidRPr="00DF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2A">
        <w:rPr>
          <w:rFonts w:ascii="Times New Roman" w:hAnsi="Times New Roman" w:cs="Times New Roman"/>
          <w:sz w:val="24"/>
          <w:szCs w:val="24"/>
        </w:rPr>
        <w:t>стандартын</w:t>
      </w:r>
      <w:proofErr w:type="spellEnd"/>
      <w:r w:rsidRPr="00DF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2A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DF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2A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DF78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782A">
        <w:rPr>
          <w:rFonts w:ascii="Times New Roman" w:hAnsi="Times New Roman" w:cs="Times New Roman"/>
          <w:sz w:val="24"/>
          <w:szCs w:val="24"/>
        </w:rPr>
        <w:t>литературатын</w:t>
      </w:r>
      <w:proofErr w:type="spellEnd"/>
      <w:r w:rsidRPr="00DF78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782A">
        <w:rPr>
          <w:rFonts w:ascii="Times New Roman" w:hAnsi="Times New Roman" w:cs="Times New Roman"/>
          <w:sz w:val="24"/>
          <w:szCs w:val="24"/>
        </w:rPr>
        <w:t>төрүт</w:t>
      </w:r>
      <w:proofErr w:type="spellEnd"/>
      <w:r w:rsidRPr="00DF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2A">
        <w:rPr>
          <w:rFonts w:ascii="Times New Roman" w:hAnsi="Times New Roman" w:cs="Times New Roman"/>
          <w:sz w:val="24"/>
          <w:szCs w:val="24"/>
        </w:rPr>
        <w:t>култуура</w:t>
      </w:r>
      <w:proofErr w:type="spellEnd"/>
      <w:r w:rsidRPr="00DF782A">
        <w:rPr>
          <w:rFonts w:ascii="Times New Roman" w:hAnsi="Times New Roman" w:cs="Times New Roman"/>
          <w:sz w:val="24"/>
          <w:szCs w:val="24"/>
        </w:rPr>
        <w:t xml:space="preserve">, история, </w:t>
      </w:r>
      <w:proofErr w:type="gramStart"/>
      <w:r w:rsidRPr="00DF782A">
        <w:rPr>
          <w:rFonts w:ascii="Times New Roman" w:hAnsi="Times New Roman" w:cs="Times New Roman"/>
          <w:sz w:val="24"/>
          <w:szCs w:val="24"/>
        </w:rPr>
        <w:t xml:space="preserve">обществознание  </w:t>
      </w:r>
      <w:proofErr w:type="spellStart"/>
      <w:r w:rsidRPr="00DF782A">
        <w:rPr>
          <w:rFonts w:ascii="Times New Roman" w:hAnsi="Times New Roman" w:cs="Times New Roman"/>
          <w:sz w:val="24"/>
          <w:szCs w:val="24"/>
        </w:rPr>
        <w:t>уруоктарыгар</w:t>
      </w:r>
      <w:proofErr w:type="spellEnd"/>
      <w:proofErr w:type="gramEnd"/>
      <w:r w:rsidRPr="00DF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2A">
        <w:rPr>
          <w:rFonts w:ascii="Times New Roman" w:hAnsi="Times New Roman" w:cs="Times New Roman"/>
          <w:sz w:val="24"/>
          <w:szCs w:val="24"/>
        </w:rPr>
        <w:t>сатабыллаахтык</w:t>
      </w:r>
      <w:proofErr w:type="spellEnd"/>
      <w:r w:rsidRPr="00DF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2A">
        <w:rPr>
          <w:rFonts w:ascii="Times New Roman" w:hAnsi="Times New Roman" w:cs="Times New Roman"/>
          <w:sz w:val="24"/>
          <w:szCs w:val="24"/>
        </w:rPr>
        <w:t>киллэрии</w:t>
      </w:r>
      <w:proofErr w:type="spellEnd"/>
      <w:r w:rsidRPr="00DF782A">
        <w:rPr>
          <w:rFonts w:ascii="Times New Roman" w:hAnsi="Times New Roman" w:cs="Times New Roman"/>
          <w:sz w:val="24"/>
          <w:szCs w:val="24"/>
        </w:rPr>
        <w:t>;</w:t>
      </w:r>
    </w:p>
    <w:p w:rsidR="00782FBD" w:rsidRPr="00DF782A" w:rsidRDefault="00782FBD" w:rsidP="00782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8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782A">
        <w:rPr>
          <w:rFonts w:ascii="Times New Roman" w:hAnsi="Times New Roman" w:cs="Times New Roman"/>
          <w:sz w:val="24"/>
          <w:szCs w:val="24"/>
        </w:rPr>
        <w:t>үөрэх</w:t>
      </w:r>
      <w:proofErr w:type="spellEnd"/>
      <w:r w:rsidRPr="00DF78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782A">
        <w:rPr>
          <w:rFonts w:ascii="Times New Roman" w:hAnsi="Times New Roman" w:cs="Times New Roman"/>
          <w:sz w:val="24"/>
          <w:szCs w:val="24"/>
        </w:rPr>
        <w:t>билии</w:t>
      </w:r>
      <w:proofErr w:type="spellEnd"/>
      <w:r w:rsidRPr="00DF78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F782A">
        <w:rPr>
          <w:rFonts w:ascii="Times New Roman" w:hAnsi="Times New Roman" w:cs="Times New Roman"/>
          <w:sz w:val="24"/>
          <w:szCs w:val="24"/>
        </w:rPr>
        <w:t>таһымын</w:t>
      </w:r>
      <w:proofErr w:type="spellEnd"/>
      <w:r w:rsidRPr="00DF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2A">
        <w:rPr>
          <w:rFonts w:ascii="Times New Roman" w:hAnsi="Times New Roman" w:cs="Times New Roman"/>
          <w:sz w:val="24"/>
          <w:szCs w:val="24"/>
        </w:rPr>
        <w:t>үрдэтиигэ</w:t>
      </w:r>
      <w:proofErr w:type="spellEnd"/>
      <w:r w:rsidRPr="00DF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2A">
        <w:rPr>
          <w:rFonts w:ascii="Times New Roman" w:hAnsi="Times New Roman" w:cs="Times New Roman"/>
          <w:sz w:val="24"/>
          <w:szCs w:val="24"/>
        </w:rPr>
        <w:t>туһуламмыт</w:t>
      </w:r>
      <w:proofErr w:type="spellEnd"/>
      <w:r w:rsidRPr="00DF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2A">
        <w:rPr>
          <w:rFonts w:ascii="Times New Roman" w:hAnsi="Times New Roman" w:cs="Times New Roman"/>
          <w:sz w:val="24"/>
          <w:szCs w:val="24"/>
        </w:rPr>
        <w:t>анал</w:t>
      </w:r>
      <w:proofErr w:type="spellEnd"/>
      <w:r w:rsidRPr="00DF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2A">
        <w:rPr>
          <w:rFonts w:ascii="Times New Roman" w:hAnsi="Times New Roman" w:cs="Times New Roman"/>
          <w:sz w:val="24"/>
          <w:szCs w:val="24"/>
        </w:rPr>
        <w:t>куурустарга</w:t>
      </w:r>
      <w:proofErr w:type="spellEnd"/>
      <w:r w:rsidRPr="00DF78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782A">
        <w:rPr>
          <w:rFonts w:ascii="Times New Roman" w:hAnsi="Times New Roman" w:cs="Times New Roman"/>
          <w:sz w:val="24"/>
          <w:szCs w:val="24"/>
        </w:rPr>
        <w:t>семинардарга</w:t>
      </w:r>
      <w:proofErr w:type="spellEnd"/>
      <w:r w:rsidRPr="00DF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2A">
        <w:rPr>
          <w:rFonts w:ascii="Times New Roman" w:hAnsi="Times New Roman" w:cs="Times New Roman"/>
          <w:sz w:val="24"/>
          <w:szCs w:val="24"/>
        </w:rPr>
        <w:t>үөрэтээччи</w:t>
      </w:r>
      <w:proofErr w:type="spellEnd"/>
      <w:r w:rsidRPr="00DF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2A">
        <w:rPr>
          <w:rFonts w:ascii="Times New Roman" w:hAnsi="Times New Roman" w:cs="Times New Roman"/>
          <w:sz w:val="24"/>
          <w:szCs w:val="24"/>
        </w:rPr>
        <w:t>сылдьыытын</w:t>
      </w:r>
      <w:proofErr w:type="spellEnd"/>
      <w:r w:rsidRPr="00DF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2A">
        <w:rPr>
          <w:rFonts w:ascii="Times New Roman" w:hAnsi="Times New Roman" w:cs="Times New Roman"/>
          <w:sz w:val="24"/>
          <w:szCs w:val="24"/>
        </w:rPr>
        <w:t>ситиһии</w:t>
      </w:r>
      <w:proofErr w:type="spellEnd"/>
      <w:r w:rsidRPr="00DF782A">
        <w:rPr>
          <w:rFonts w:ascii="Times New Roman" w:hAnsi="Times New Roman" w:cs="Times New Roman"/>
          <w:sz w:val="24"/>
          <w:szCs w:val="24"/>
        </w:rPr>
        <w:t>;</w:t>
      </w:r>
    </w:p>
    <w:p w:rsidR="00782FBD" w:rsidRPr="00DF782A" w:rsidRDefault="00782FBD" w:rsidP="00782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8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782A">
        <w:rPr>
          <w:rFonts w:ascii="Times New Roman" w:hAnsi="Times New Roman" w:cs="Times New Roman"/>
          <w:sz w:val="24"/>
          <w:szCs w:val="24"/>
        </w:rPr>
        <w:t>үөрэтээччи</w:t>
      </w:r>
      <w:proofErr w:type="spellEnd"/>
      <w:r w:rsidRPr="00DF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2A">
        <w:rPr>
          <w:rFonts w:ascii="Times New Roman" w:hAnsi="Times New Roman" w:cs="Times New Roman"/>
          <w:sz w:val="24"/>
          <w:szCs w:val="24"/>
        </w:rPr>
        <w:t>тус</w:t>
      </w:r>
      <w:proofErr w:type="spellEnd"/>
      <w:r w:rsidRPr="00DF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2A">
        <w:rPr>
          <w:rFonts w:ascii="Times New Roman" w:hAnsi="Times New Roman" w:cs="Times New Roman"/>
          <w:sz w:val="24"/>
          <w:szCs w:val="24"/>
        </w:rPr>
        <w:t>дьоҕурун</w:t>
      </w:r>
      <w:proofErr w:type="spellEnd"/>
      <w:r w:rsidRPr="00DF78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782A">
        <w:rPr>
          <w:rFonts w:ascii="Times New Roman" w:hAnsi="Times New Roman" w:cs="Times New Roman"/>
          <w:sz w:val="24"/>
          <w:szCs w:val="24"/>
        </w:rPr>
        <w:t>сатабылын</w:t>
      </w:r>
      <w:proofErr w:type="spellEnd"/>
      <w:r w:rsidRPr="00DF78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782A">
        <w:rPr>
          <w:rFonts w:ascii="Times New Roman" w:hAnsi="Times New Roman" w:cs="Times New Roman"/>
          <w:sz w:val="24"/>
          <w:szCs w:val="24"/>
        </w:rPr>
        <w:t>учуутал</w:t>
      </w:r>
      <w:proofErr w:type="spellEnd"/>
      <w:r w:rsidRPr="00DF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2A">
        <w:rPr>
          <w:rFonts w:ascii="Times New Roman" w:hAnsi="Times New Roman" w:cs="Times New Roman"/>
          <w:sz w:val="24"/>
          <w:szCs w:val="24"/>
        </w:rPr>
        <w:t>быһыытынан</w:t>
      </w:r>
      <w:proofErr w:type="spellEnd"/>
      <w:r w:rsidRPr="00DF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2A">
        <w:rPr>
          <w:rFonts w:ascii="Times New Roman" w:hAnsi="Times New Roman" w:cs="Times New Roman"/>
          <w:sz w:val="24"/>
          <w:szCs w:val="24"/>
        </w:rPr>
        <w:t>сайдыытын</w:t>
      </w:r>
      <w:proofErr w:type="spellEnd"/>
      <w:r w:rsidRPr="00DF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2A">
        <w:rPr>
          <w:rFonts w:ascii="Times New Roman" w:hAnsi="Times New Roman" w:cs="Times New Roman"/>
          <w:sz w:val="24"/>
          <w:szCs w:val="24"/>
        </w:rPr>
        <w:t>араас</w:t>
      </w:r>
      <w:proofErr w:type="spellEnd"/>
      <w:r w:rsidRPr="00DF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2A">
        <w:rPr>
          <w:rFonts w:ascii="Times New Roman" w:hAnsi="Times New Roman" w:cs="Times New Roman"/>
          <w:sz w:val="24"/>
          <w:szCs w:val="24"/>
        </w:rPr>
        <w:t>таһымнаах</w:t>
      </w:r>
      <w:proofErr w:type="spellEnd"/>
      <w:r w:rsidRPr="00DF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2A">
        <w:rPr>
          <w:rFonts w:ascii="Times New Roman" w:hAnsi="Times New Roman" w:cs="Times New Roman"/>
          <w:sz w:val="24"/>
          <w:szCs w:val="24"/>
        </w:rPr>
        <w:t>тэрээһиннэринэн</w:t>
      </w:r>
      <w:proofErr w:type="spellEnd"/>
      <w:r w:rsidRPr="00DF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2A">
        <w:rPr>
          <w:rFonts w:ascii="Times New Roman" w:hAnsi="Times New Roman" w:cs="Times New Roman"/>
          <w:sz w:val="24"/>
          <w:szCs w:val="24"/>
        </w:rPr>
        <w:t>сайыннарыы</w:t>
      </w:r>
      <w:proofErr w:type="spellEnd"/>
      <w:r w:rsidRPr="00DF782A">
        <w:rPr>
          <w:rFonts w:ascii="Times New Roman" w:hAnsi="Times New Roman" w:cs="Times New Roman"/>
          <w:sz w:val="24"/>
          <w:szCs w:val="24"/>
        </w:rPr>
        <w:t>.</w:t>
      </w:r>
    </w:p>
    <w:p w:rsidR="00840B38" w:rsidRPr="00DF782A" w:rsidRDefault="00840B38" w:rsidP="00840B3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782A">
        <w:rPr>
          <w:rFonts w:ascii="Times New Roman" w:hAnsi="Times New Roman" w:cs="Times New Roman"/>
          <w:b/>
          <w:sz w:val="24"/>
          <w:szCs w:val="24"/>
        </w:rPr>
        <w:t>2. Анализ ресурсов и условий осуществления образовательного процесса</w:t>
      </w:r>
    </w:p>
    <w:p w:rsidR="00840B38" w:rsidRPr="00DF782A" w:rsidRDefault="00840B38" w:rsidP="00840B3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F782A">
        <w:rPr>
          <w:rFonts w:ascii="Times New Roman" w:hAnsi="Times New Roman" w:cs="Times New Roman"/>
          <w:b/>
          <w:sz w:val="24"/>
          <w:szCs w:val="24"/>
        </w:rPr>
        <w:t>2.1. Анализ кадровых ресурсов</w:t>
      </w:r>
    </w:p>
    <w:p w:rsidR="00121963" w:rsidRPr="00DF782A" w:rsidRDefault="00840B38" w:rsidP="00840B3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82A">
        <w:rPr>
          <w:rFonts w:ascii="Times New Roman" w:hAnsi="Times New Roman" w:cs="Times New Roman"/>
          <w:b/>
          <w:sz w:val="24"/>
          <w:szCs w:val="24"/>
        </w:rPr>
        <w:t xml:space="preserve">МО учителей </w:t>
      </w:r>
      <w:proofErr w:type="gramStart"/>
      <w:r w:rsidRPr="00DF782A">
        <w:rPr>
          <w:rFonts w:ascii="Times New Roman" w:hAnsi="Times New Roman" w:cs="Times New Roman"/>
          <w:b/>
          <w:sz w:val="24"/>
          <w:szCs w:val="24"/>
        </w:rPr>
        <w:t>якутского  языка</w:t>
      </w:r>
      <w:proofErr w:type="gramEnd"/>
      <w:r w:rsidRPr="00DF782A">
        <w:rPr>
          <w:rFonts w:ascii="Times New Roman" w:hAnsi="Times New Roman" w:cs="Times New Roman"/>
          <w:b/>
          <w:sz w:val="24"/>
          <w:szCs w:val="24"/>
        </w:rPr>
        <w:t>, литературы, истории, обществознания, МХК, КНРС(Я)</w:t>
      </w:r>
    </w:p>
    <w:p w:rsidR="00D65691" w:rsidRDefault="00D65691" w:rsidP="00840B3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17"/>
        <w:gridCol w:w="1298"/>
        <w:gridCol w:w="837"/>
        <w:gridCol w:w="2127"/>
        <w:gridCol w:w="1417"/>
        <w:gridCol w:w="709"/>
        <w:gridCol w:w="1417"/>
        <w:gridCol w:w="2092"/>
      </w:tblGrid>
      <w:tr w:rsidR="00D86A67" w:rsidTr="00D86A67">
        <w:tc>
          <w:tcPr>
            <w:tcW w:w="417" w:type="dxa"/>
          </w:tcPr>
          <w:p w:rsidR="00682AA8" w:rsidRPr="006E7B1C" w:rsidRDefault="00682AA8" w:rsidP="006E7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B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8" w:type="dxa"/>
          </w:tcPr>
          <w:p w:rsidR="00682AA8" w:rsidRPr="006E7B1C" w:rsidRDefault="00682AA8" w:rsidP="006E7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B1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37" w:type="dxa"/>
          </w:tcPr>
          <w:p w:rsidR="00682AA8" w:rsidRPr="006E7B1C" w:rsidRDefault="006E7B1C" w:rsidP="006E7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682AA8" w:rsidRPr="006E7B1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127" w:type="dxa"/>
          </w:tcPr>
          <w:p w:rsidR="00682AA8" w:rsidRPr="006E7B1C" w:rsidRDefault="00682AA8" w:rsidP="006E7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B1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</w:tcPr>
          <w:p w:rsidR="00682AA8" w:rsidRPr="006E7B1C" w:rsidRDefault="00682AA8" w:rsidP="006E7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B1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" w:type="dxa"/>
          </w:tcPr>
          <w:p w:rsidR="00D86A67" w:rsidRDefault="00D86A67" w:rsidP="006E7B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2AA8" w:rsidRPr="006E7B1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  <w:p w:rsidR="00682AA8" w:rsidRPr="006E7B1C" w:rsidRDefault="00682AA8" w:rsidP="006E7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B1C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417" w:type="dxa"/>
          </w:tcPr>
          <w:p w:rsidR="00682AA8" w:rsidRPr="006E7B1C" w:rsidRDefault="00682AA8" w:rsidP="006E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B1C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6E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AA8" w:rsidRPr="006E7B1C" w:rsidRDefault="00682AA8" w:rsidP="006E7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B1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092" w:type="dxa"/>
          </w:tcPr>
          <w:p w:rsidR="00682AA8" w:rsidRPr="006E7B1C" w:rsidRDefault="00682AA8" w:rsidP="006E7B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B1C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</w:tr>
      <w:tr w:rsidR="00D86A67" w:rsidTr="00D86A67">
        <w:tc>
          <w:tcPr>
            <w:tcW w:w="417" w:type="dxa"/>
          </w:tcPr>
          <w:p w:rsidR="00682AA8" w:rsidRPr="005B61E2" w:rsidRDefault="006E7B1C" w:rsidP="005B6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8" w:type="dxa"/>
          </w:tcPr>
          <w:p w:rsidR="00682AA8" w:rsidRPr="00B02B5A" w:rsidRDefault="00B02B5A" w:rsidP="005B61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5A">
              <w:rPr>
                <w:rFonts w:ascii="Times New Roman" w:hAnsi="Times New Roman" w:cs="Times New Roman"/>
                <w:sz w:val="24"/>
                <w:szCs w:val="24"/>
              </w:rPr>
              <w:t>Николаева Марфа Николаевна</w:t>
            </w:r>
          </w:p>
        </w:tc>
        <w:tc>
          <w:tcPr>
            <w:tcW w:w="837" w:type="dxa"/>
          </w:tcPr>
          <w:p w:rsidR="00682AA8" w:rsidRPr="00B02B5A" w:rsidRDefault="00B02B5A" w:rsidP="005B61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5A">
              <w:rPr>
                <w:rFonts w:ascii="Times New Roman" w:hAnsi="Times New Roman" w:cs="Times New Roman"/>
                <w:sz w:val="24"/>
                <w:szCs w:val="24"/>
              </w:rPr>
              <w:t>15.11.1959</w:t>
            </w:r>
          </w:p>
        </w:tc>
        <w:tc>
          <w:tcPr>
            <w:tcW w:w="2127" w:type="dxa"/>
          </w:tcPr>
          <w:p w:rsidR="00682AA8" w:rsidRPr="00B02B5A" w:rsidRDefault="00B02B5A" w:rsidP="005B61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5A">
              <w:rPr>
                <w:rFonts w:ascii="Times New Roman" w:hAnsi="Times New Roman" w:cs="Times New Roman"/>
                <w:sz w:val="24"/>
                <w:szCs w:val="24"/>
              </w:rPr>
              <w:t>1984 г. ЯГУ ИО, историк, преподаватель по истории и обществознания.</w:t>
            </w:r>
          </w:p>
        </w:tc>
        <w:tc>
          <w:tcPr>
            <w:tcW w:w="1417" w:type="dxa"/>
          </w:tcPr>
          <w:p w:rsidR="00682AA8" w:rsidRPr="00B02B5A" w:rsidRDefault="00B02B5A" w:rsidP="005B61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5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709" w:type="dxa"/>
          </w:tcPr>
          <w:p w:rsidR="00682AA8" w:rsidRPr="00B02B5A" w:rsidRDefault="00FB6C65" w:rsidP="005B61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682AA8" w:rsidRPr="00B02B5A" w:rsidRDefault="004052E0" w:rsidP="005B61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2B5A" w:rsidRPr="00B02B5A">
              <w:rPr>
                <w:rFonts w:ascii="Times New Roman" w:hAnsi="Times New Roman" w:cs="Times New Roman"/>
                <w:sz w:val="24"/>
                <w:szCs w:val="24"/>
              </w:rPr>
              <w:t>ысшая категория</w:t>
            </w:r>
          </w:p>
        </w:tc>
        <w:tc>
          <w:tcPr>
            <w:tcW w:w="2092" w:type="dxa"/>
          </w:tcPr>
          <w:p w:rsidR="00682AA8" w:rsidRDefault="00217B64" w:rsidP="005B61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образования РС(Я), 2017 г.</w:t>
            </w:r>
          </w:p>
          <w:p w:rsidR="00217B64" w:rsidRPr="00B02B5A" w:rsidRDefault="00217B64" w:rsidP="005B61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64">
              <w:rPr>
                <w:rFonts w:ascii="Times New Roman" w:hAnsi="Times New Roman" w:cs="Times New Roman"/>
                <w:sz w:val="24"/>
                <w:szCs w:val="24"/>
              </w:rPr>
              <w:t xml:space="preserve">Почётная грамота Государственного собрания Ил </w:t>
            </w:r>
            <w:proofErr w:type="spellStart"/>
            <w:r w:rsidRPr="00217B64">
              <w:rPr>
                <w:rFonts w:ascii="Times New Roman" w:hAnsi="Times New Roman" w:cs="Times New Roman"/>
                <w:sz w:val="24"/>
                <w:szCs w:val="24"/>
              </w:rPr>
              <w:t>Түмэн</w:t>
            </w:r>
            <w:proofErr w:type="spellEnd"/>
            <w:r w:rsidRPr="00217B64">
              <w:rPr>
                <w:rFonts w:ascii="Times New Roman" w:hAnsi="Times New Roman" w:cs="Times New Roman"/>
                <w:sz w:val="24"/>
                <w:szCs w:val="24"/>
              </w:rPr>
              <w:t xml:space="preserve"> РС (Я),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D86A67" w:rsidTr="00D86A67">
        <w:tc>
          <w:tcPr>
            <w:tcW w:w="417" w:type="dxa"/>
          </w:tcPr>
          <w:p w:rsidR="00682AA8" w:rsidRPr="005B61E2" w:rsidRDefault="005B61E2" w:rsidP="005B6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8" w:type="dxa"/>
          </w:tcPr>
          <w:p w:rsidR="00682AA8" w:rsidRPr="005B61E2" w:rsidRDefault="005B61E2" w:rsidP="005B6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E2">
              <w:rPr>
                <w:rFonts w:ascii="Times New Roman" w:hAnsi="Times New Roman" w:cs="Times New Roman"/>
                <w:sz w:val="24"/>
                <w:szCs w:val="24"/>
              </w:rPr>
              <w:t>Федотов Терентий Николаевич</w:t>
            </w:r>
          </w:p>
        </w:tc>
        <w:tc>
          <w:tcPr>
            <w:tcW w:w="837" w:type="dxa"/>
          </w:tcPr>
          <w:p w:rsidR="00682AA8" w:rsidRPr="005B61E2" w:rsidRDefault="005B61E2" w:rsidP="005B6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E2">
              <w:rPr>
                <w:rFonts w:ascii="Times New Roman" w:hAnsi="Times New Roman" w:cs="Times New Roman"/>
                <w:sz w:val="24"/>
                <w:szCs w:val="24"/>
              </w:rPr>
              <w:t>30.031970</w:t>
            </w:r>
          </w:p>
        </w:tc>
        <w:tc>
          <w:tcPr>
            <w:tcW w:w="2127" w:type="dxa"/>
          </w:tcPr>
          <w:p w:rsidR="00682AA8" w:rsidRPr="005B61E2" w:rsidRDefault="00923AC3" w:rsidP="005B6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 w:rsidR="005B61E2" w:rsidRPr="005B61E2">
              <w:rPr>
                <w:rFonts w:ascii="Times New Roman" w:hAnsi="Times New Roman" w:cs="Times New Roman"/>
                <w:sz w:val="24"/>
                <w:szCs w:val="24"/>
              </w:rPr>
              <w:t xml:space="preserve"> г, ЯГУ ИФ</w:t>
            </w:r>
            <w:r w:rsidR="00F405E3"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ИНПО ИПКРО «Менеджер в образовании», 2006 г.</w:t>
            </w:r>
          </w:p>
        </w:tc>
        <w:tc>
          <w:tcPr>
            <w:tcW w:w="1417" w:type="dxa"/>
          </w:tcPr>
          <w:p w:rsidR="00682AA8" w:rsidRPr="005B61E2" w:rsidRDefault="005B61E2" w:rsidP="005B6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E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709" w:type="dxa"/>
          </w:tcPr>
          <w:p w:rsidR="00682AA8" w:rsidRPr="005B61E2" w:rsidRDefault="005B61E2" w:rsidP="005B6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682AA8" w:rsidRPr="005B61E2" w:rsidRDefault="005B61E2" w:rsidP="005B6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E2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092" w:type="dxa"/>
          </w:tcPr>
          <w:p w:rsidR="00682AA8" w:rsidRPr="005B61E2" w:rsidRDefault="005B61E2" w:rsidP="005B6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E2">
              <w:rPr>
                <w:rFonts w:ascii="Times New Roman" w:hAnsi="Times New Roman" w:cs="Times New Roman"/>
                <w:sz w:val="24"/>
                <w:szCs w:val="24"/>
              </w:rPr>
              <w:t xml:space="preserve">Почётная грамота Государственного собрания Ил </w:t>
            </w:r>
            <w:proofErr w:type="spellStart"/>
            <w:r w:rsidRPr="005B61E2">
              <w:rPr>
                <w:rFonts w:ascii="Times New Roman" w:hAnsi="Times New Roman" w:cs="Times New Roman"/>
                <w:sz w:val="24"/>
                <w:szCs w:val="24"/>
              </w:rPr>
              <w:t>Түмэн</w:t>
            </w:r>
            <w:proofErr w:type="spellEnd"/>
            <w:r w:rsidRPr="005B61E2">
              <w:rPr>
                <w:rFonts w:ascii="Times New Roman" w:hAnsi="Times New Roman" w:cs="Times New Roman"/>
                <w:sz w:val="24"/>
                <w:szCs w:val="24"/>
              </w:rPr>
              <w:t xml:space="preserve"> РС</w:t>
            </w:r>
            <w:r w:rsidR="00F40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1E2">
              <w:rPr>
                <w:rFonts w:ascii="Times New Roman" w:hAnsi="Times New Roman" w:cs="Times New Roman"/>
                <w:sz w:val="24"/>
                <w:szCs w:val="24"/>
              </w:rPr>
              <w:t>(Я), 2020 г.</w:t>
            </w:r>
          </w:p>
        </w:tc>
      </w:tr>
      <w:tr w:rsidR="00D86A67" w:rsidTr="00D86A67">
        <w:tc>
          <w:tcPr>
            <w:tcW w:w="417" w:type="dxa"/>
          </w:tcPr>
          <w:p w:rsidR="00682AA8" w:rsidRPr="005B61E2" w:rsidRDefault="005B61E2" w:rsidP="005B6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8" w:type="dxa"/>
          </w:tcPr>
          <w:p w:rsidR="00682AA8" w:rsidRPr="005B61E2" w:rsidRDefault="005B61E2" w:rsidP="005B6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E2">
              <w:rPr>
                <w:rFonts w:ascii="Times New Roman" w:hAnsi="Times New Roman" w:cs="Times New Roman"/>
                <w:sz w:val="24"/>
                <w:szCs w:val="24"/>
              </w:rPr>
              <w:t>Яковлева Марина Сергеевна</w:t>
            </w:r>
          </w:p>
        </w:tc>
        <w:tc>
          <w:tcPr>
            <w:tcW w:w="837" w:type="dxa"/>
          </w:tcPr>
          <w:p w:rsidR="00682AA8" w:rsidRPr="005B61E2" w:rsidRDefault="005B61E2" w:rsidP="005B6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E2">
              <w:rPr>
                <w:rFonts w:ascii="Times New Roman" w:hAnsi="Times New Roman" w:cs="Times New Roman"/>
                <w:sz w:val="24"/>
                <w:szCs w:val="24"/>
              </w:rPr>
              <w:t>09.09.1971</w:t>
            </w:r>
          </w:p>
        </w:tc>
        <w:tc>
          <w:tcPr>
            <w:tcW w:w="2127" w:type="dxa"/>
          </w:tcPr>
          <w:p w:rsidR="00682AA8" w:rsidRPr="005B61E2" w:rsidRDefault="005B61E2" w:rsidP="005B6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E2">
              <w:rPr>
                <w:rFonts w:ascii="Times New Roman" w:hAnsi="Times New Roman" w:cs="Times New Roman"/>
                <w:sz w:val="24"/>
                <w:szCs w:val="24"/>
              </w:rPr>
              <w:t xml:space="preserve">1990 г. ВПУ им. </w:t>
            </w:r>
            <w:proofErr w:type="spellStart"/>
            <w:r w:rsidRPr="005B61E2">
              <w:rPr>
                <w:rFonts w:ascii="Times New Roman" w:hAnsi="Times New Roman" w:cs="Times New Roman"/>
                <w:sz w:val="24"/>
                <w:szCs w:val="24"/>
              </w:rPr>
              <w:t>Н.Г.Чернышевского</w:t>
            </w:r>
            <w:proofErr w:type="spellEnd"/>
            <w:r w:rsidRPr="005B61E2">
              <w:rPr>
                <w:rFonts w:ascii="Times New Roman" w:hAnsi="Times New Roman" w:cs="Times New Roman"/>
                <w:sz w:val="24"/>
                <w:szCs w:val="24"/>
              </w:rPr>
              <w:t>, 2003 г. ЯГУ ФЯФИК</w:t>
            </w:r>
          </w:p>
        </w:tc>
        <w:tc>
          <w:tcPr>
            <w:tcW w:w="1417" w:type="dxa"/>
          </w:tcPr>
          <w:p w:rsidR="00682AA8" w:rsidRPr="005B61E2" w:rsidRDefault="005B61E2" w:rsidP="005B6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E2">
              <w:rPr>
                <w:rFonts w:ascii="Times New Roman" w:hAnsi="Times New Roman" w:cs="Times New Roman"/>
                <w:sz w:val="24"/>
                <w:szCs w:val="24"/>
              </w:rPr>
              <w:t>учитель якутского языка и литературы</w:t>
            </w:r>
          </w:p>
        </w:tc>
        <w:tc>
          <w:tcPr>
            <w:tcW w:w="709" w:type="dxa"/>
          </w:tcPr>
          <w:p w:rsidR="00682AA8" w:rsidRPr="005B61E2" w:rsidRDefault="005B61E2" w:rsidP="005B6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682AA8" w:rsidRPr="005B61E2" w:rsidRDefault="005B61E2" w:rsidP="005B6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E2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092" w:type="dxa"/>
          </w:tcPr>
          <w:p w:rsidR="00682AA8" w:rsidRPr="005B61E2" w:rsidRDefault="005B61E2" w:rsidP="005B6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системы образова</w:t>
            </w:r>
            <w:r w:rsidRPr="005B61E2">
              <w:rPr>
                <w:rFonts w:ascii="Times New Roman" w:hAnsi="Times New Roman" w:cs="Times New Roman"/>
                <w:sz w:val="24"/>
                <w:szCs w:val="24"/>
              </w:rPr>
              <w:t>ния РС(Я), 2018 г.</w:t>
            </w:r>
          </w:p>
        </w:tc>
      </w:tr>
      <w:tr w:rsidR="00D86A67" w:rsidTr="00D86A67">
        <w:tc>
          <w:tcPr>
            <w:tcW w:w="417" w:type="dxa"/>
          </w:tcPr>
          <w:p w:rsidR="00682AA8" w:rsidRPr="005B61E2" w:rsidRDefault="005B61E2" w:rsidP="005B6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8" w:type="dxa"/>
          </w:tcPr>
          <w:p w:rsidR="00682AA8" w:rsidRPr="005B61E2" w:rsidRDefault="005B61E2" w:rsidP="005B6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E2">
              <w:rPr>
                <w:rFonts w:ascii="Times New Roman" w:hAnsi="Times New Roman" w:cs="Times New Roman"/>
                <w:sz w:val="24"/>
                <w:szCs w:val="24"/>
              </w:rPr>
              <w:t>Фёдорова Мария Николаевна</w:t>
            </w:r>
          </w:p>
        </w:tc>
        <w:tc>
          <w:tcPr>
            <w:tcW w:w="837" w:type="dxa"/>
          </w:tcPr>
          <w:p w:rsidR="00682AA8" w:rsidRPr="005B61E2" w:rsidRDefault="005B61E2" w:rsidP="005B6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E2">
              <w:rPr>
                <w:rFonts w:ascii="Times New Roman" w:hAnsi="Times New Roman" w:cs="Times New Roman"/>
                <w:sz w:val="24"/>
                <w:szCs w:val="24"/>
              </w:rPr>
              <w:t>08.04.1974</w:t>
            </w:r>
          </w:p>
        </w:tc>
        <w:tc>
          <w:tcPr>
            <w:tcW w:w="2127" w:type="dxa"/>
          </w:tcPr>
          <w:p w:rsidR="005B61E2" w:rsidRPr="005B61E2" w:rsidRDefault="004C05D0" w:rsidP="005B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1996 г., ЯПУ №2, </w:t>
            </w:r>
            <w:r w:rsidR="005B61E2" w:rsidRPr="005B61E2">
              <w:rPr>
                <w:rFonts w:ascii="Times New Roman" w:hAnsi="Times New Roman" w:cs="Times New Roman"/>
                <w:sz w:val="24"/>
                <w:szCs w:val="24"/>
              </w:rPr>
              <w:t>2016 г. СВФУ культурология,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бакалавр.</w:t>
            </w:r>
          </w:p>
          <w:p w:rsidR="00682AA8" w:rsidRPr="005B61E2" w:rsidRDefault="005B61E2" w:rsidP="005B6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E2">
              <w:rPr>
                <w:rFonts w:ascii="Times New Roman" w:hAnsi="Times New Roman" w:cs="Times New Roman"/>
                <w:sz w:val="24"/>
                <w:szCs w:val="24"/>
              </w:rPr>
              <w:t>2017 г. СВФУ ИНПО</w:t>
            </w:r>
            <w:r w:rsidR="004C05D0">
              <w:rPr>
                <w:rFonts w:ascii="Times New Roman" w:hAnsi="Times New Roman" w:cs="Times New Roman"/>
                <w:sz w:val="24"/>
                <w:szCs w:val="24"/>
              </w:rPr>
              <w:t>, учитель истории</w:t>
            </w:r>
          </w:p>
        </w:tc>
        <w:tc>
          <w:tcPr>
            <w:tcW w:w="1417" w:type="dxa"/>
          </w:tcPr>
          <w:p w:rsidR="00682AA8" w:rsidRPr="005B61E2" w:rsidRDefault="005B61E2" w:rsidP="005B6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E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 w:rsidRPr="005B61E2">
              <w:rPr>
                <w:rFonts w:ascii="Times New Roman" w:hAnsi="Times New Roman" w:cs="Times New Roman"/>
                <w:sz w:val="24"/>
                <w:szCs w:val="24"/>
              </w:rPr>
              <w:tab/>
              <w:t>учитель истории, МХК, КНРС(Я)</w:t>
            </w:r>
          </w:p>
        </w:tc>
        <w:tc>
          <w:tcPr>
            <w:tcW w:w="709" w:type="dxa"/>
          </w:tcPr>
          <w:p w:rsidR="00682AA8" w:rsidRPr="005B61E2" w:rsidRDefault="005B61E2" w:rsidP="005B6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5B61E2" w:rsidRPr="005B61E2" w:rsidRDefault="004052E0" w:rsidP="005B61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61E2" w:rsidRPr="005B61E2">
              <w:rPr>
                <w:rFonts w:ascii="Times New Roman" w:hAnsi="Times New Roman" w:cs="Times New Roman"/>
                <w:sz w:val="24"/>
                <w:szCs w:val="24"/>
              </w:rPr>
              <w:t>ысшая категория</w:t>
            </w:r>
          </w:p>
          <w:p w:rsidR="00682AA8" w:rsidRPr="005B61E2" w:rsidRDefault="00682AA8" w:rsidP="005B6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B61E2" w:rsidRPr="005B61E2" w:rsidRDefault="005B61E2" w:rsidP="005B61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1E2">
              <w:rPr>
                <w:rFonts w:ascii="Times New Roman" w:hAnsi="Times New Roman" w:cs="Times New Roman"/>
                <w:sz w:val="24"/>
                <w:szCs w:val="24"/>
              </w:rPr>
              <w:t>Почетная грамота МО РС</w:t>
            </w:r>
            <w:r w:rsidR="00E4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1E2">
              <w:rPr>
                <w:rFonts w:ascii="Times New Roman" w:hAnsi="Times New Roman" w:cs="Times New Roman"/>
                <w:sz w:val="24"/>
                <w:szCs w:val="24"/>
              </w:rPr>
              <w:t>(Я),</w:t>
            </w:r>
          </w:p>
          <w:p w:rsidR="00682AA8" w:rsidRPr="005B61E2" w:rsidRDefault="005B61E2" w:rsidP="005B6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E2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D86A67" w:rsidTr="00D86A67">
        <w:tc>
          <w:tcPr>
            <w:tcW w:w="417" w:type="dxa"/>
          </w:tcPr>
          <w:p w:rsidR="00D86A67" w:rsidRPr="00D86A67" w:rsidRDefault="00D86A67" w:rsidP="00FB6F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A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8" w:type="dxa"/>
          </w:tcPr>
          <w:p w:rsidR="00D86A67" w:rsidRPr="00D86A67" w:rsidRDefault="00D86A67" w:rsidP="00FB6F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A67">
              <w:rPr>
                <w:rFonts w:ascii="Times New Roman" w:hAnsi="Times New Roman" w:cs="Times New Roman"/>
                <w:sz w:val="24"/>
                <w:szCs w:val="24"/>
              </w:rPr>
              <w:t xml:space="preserve">Егорова Зинаида </w:t>
            </w:r>
            <w:r w:rsidRPr="00D86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Евсеевна</w:t>
            </w:r>
          </w:p>
        </w:tc>
        <w:tc>
          <w:tcPr>
            <w:tcW w:w="837" w:type="dxa"/>
          </w:tcPr>
          <w:p w:rsidR="00D86A67" w:rsidRPr="00D86A67" w:rsidRDefault="00D86A67" w:rsidP="00FB6F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12.11.1984</w:t>
            </w:r>
          </w:p>
        </w:tc>
        <w:tc>
          <w:tcPr>
            <w:tcW w:w="2127" w:type="dxa"/>
          </w:tcPr>
          <w:p w:rsidR="00D86A67" w:rsidRPr="00D86A67" w:rsidRDefault="00D86A67" w:rsidP="00FB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67">
              <w:rPr>
                <w:rFonts w:ascii="Times New Roman" w:hAnsi="Times New Roman" w:cs="Times New Roman"/>
                <w:sz w:val="24"/>
                <w:szCs w:val="24"/>
              </w:rPr>
              <w:t>2007 г. ЯГУ ФЯФИК,</w:t>
            </w:r>
            <w:r w:rsidR="003C4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филолог, преподаватель.</w:t>
            </w:r>
          </w:p>
          <w:p w:rsidR="00D86A67" w:rsidRPr="00D86A67" w:rsidRDefault="003C4DEC" w:rsidP="00FB6F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 СВФУ ПИ, МО-05, «Менеджмент  организации».</w:t>
            </w:r>
          </w:p>
        </w:tc>
        <w:tc>
          <w:tcPr>
            <w:tcW w:w="1417" w:type="dxa"/>
          </w:tcPr>
          <w:p w:rsidR="00D86A67" w:rsidRPr="00D86A67" w:rsidRDefault="00D86A67" w:rsidP="00FB6F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якутского </w:t>
            </w:r>
            <w:r w:rsidRPr="00D86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литературы</w:t>
            </w:r>
          </w:p>
        </w:tc>
        <w:tc>
          <w:tcPr>
            <w:tcW w:w="709" w:type="dxa"/>
          </w:tcPr>
          <w:p w:rsidR="00D86A67" w:rsidRPr="00D86A67" w:rsidRDefault="00D86A67" w:rsidP="00FB6F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7" w:type="dxa"/>
          </w:tcPr>
          <w:p w:rsidR="00D86A67" w:rsidRPr="00D86A67" w:rsidRDefault="004052E0" w:rsidP="00FB6F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092" w:type="dxa"/>
          </w:tcPr>
          <w:p w:rsidR="00D86A67" w:rsidRPr="00D86A67" w:rsidRDefault="00D86A67" w:rsidP="00FB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67">
              <w:rPr>
                <w:rFonts w:ascii="Times New Roman" w:hAnsi="Times New Roman" w:cs="Times New Roman"/>
                <w:sz w:val="24"/>
                <w:szCs w:val="24"/>
              </w:rPr>
              <w:t xml:space="preserve">Нагрудный знак "Надежда </w:t>
            </w:r>
            <w:r w:rsidRPr="00D86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Якутии", 2016 г.        Почетная грамота МО 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A67">
              <w:rPr>
                <w:rFonts w:ascii="Times New Roman" w:hAnsi="Times New Roman" w:cs="Times New Roman"/>
                <w:sz w:val="24"/>
                <w:szCs w:val="24"/>
              </w:rPr>
              <w:t>(Я), 2016 г.</w:t>
            </w:r>
          </w:p>
          <w:p w:rsidR="00D86A67" w:rsidRPr="00D86A67" w:rsidRDefault="00D86A67" w:rsidP="00FB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67">
              <w:rPr>
                <w:rFonts w:ascii="Times New Roman" w:hAnsi="Times New Roman" w:cs="Times New Roman"/>
                <w:sz w:val="24"/>
                <w:szCs w:val="24"/>
              </w:rPr>
              <w:t xml:space="preserve">Лауреат премии в области образования </w:t>
            </w:r>
            <w:proofErr w:type="spellStart"/>
            <w:r w:rsidRPr="00D86A67">
              <w:rPr>
                <w:rFonts w:ascii="Times New Roman" w:hAnsi="Times New Roman" w:cs="Times New Roman"/>
                <w:sz w:val="24"/>
                <w:szCs w:val="24"/>
              </w:rPr>
              <w:t>им.Н.Еремисова</w:t>
            </w:r>
            <w:proofErr w:type="spellEnd"/>
            <w:r w:rsidRPr="00D86A67">
              <w:rPr>
                <w:rFonts w:ascii="Times New Roman" w:hAnsi="Times New Roman" w:cs="Times New Roman"/>
                <w:sz w:val="24"/>
                <w:szCs w:val="24"/>
              </w:rPr>
              <w:t>, 2016 г.</w:t>
            </w:r>
          </w:p>
          <w:p w:rsidR="00D86A67" w:rsidRPr="00D86A67" w:rsidRDefault="00D86A67" w:rsidP="00FB6F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A67" w:rsidTr="00D86A67">
        <w:tc>
          <w:tcPr>
            <w:tcW w:w="417" w:type="dxa"/>
          </w:tcPr>
          <w:p w:rsidR="00D86A67" w:rsidRPr="00381BA1" w:rsidRDefault="00381BA1" w:rsidP="00381B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298" w:type="dxa"/>
          </w:tcPr>
          <w:p w:rsidR="00D86A67" w:rsidRPr="00381BA1" w:rsidRDefault="00381BA1" w:rsidP="00381B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A1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381BA1">
              <w:rPr>
                <w:rFonts w:ascii="Times New Roman" w:hAnsi="Times New Roman" w:cs="Times New Roman"/>
                <w:sz w:val="24"/>
                <w:szCs w:val="24"/>
              </w:rPr>
              <w:t>Мичилийэ</w:t>
            </w:r>
            <w:proofErr w:type="spellEnd"/>
            <w:r w:rsidRPr="00381BA1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Святославовна</w:t>
            </w:r>
          </w:p>
        </w:tc>
        <w:tc>
          <w:tcPr>
            <w:tcW w:w="837" w:type="dxa"/>
          </w:tcPr>
          <w:p w:rsidR="00D86A67" w:rsidRPr="00381BA1" w:rsidRDefault="00381BA1" w:rsidP="00381B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A1">
              <w:rPr>
                <w:rFonts w:ascii="Times New Roman" w:hAnsi="Times New Roman" w:cs="Times New Roman"/>
                <w:sz w:val="24"/>
                <w:szCs w:val="24"/>
              </w:rPr>
              <w:t>12.04.1993</w:t>
            </w:r>
          </w:p>
        </w:tc>
        <w:tc>
          <w:tcPr>
            <w:tcW w:w="2127" w:type="dxa"/>
          </w:tcPr>
          <w:p w:rsidR="00D86A67" w:rsidRPr="00381BA1" w:rsidRDefault="00381BA1" w:rsidP="00381B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A1">
              <w:rPr>
                <w:rFonts w:ascii="Times New Roman" w:hAnsi="Times New Roman" w:cs="Times New Roman"/>
                <w:sz w:val="24"/>
                <w:szCs w:val="24"/>
              </w:rPr>
              <w:t>2015 г. СВФУ ИФ</w:t>
            </w:r>
            <w:r w:rsidR="00F405E3">
              <w:rPr>
                <w:rFonts w:ascii="Times New Roman" w:hAnsi="Times New Roman" w:cs="Times New Roman"/>
                <w:sz w:val="24"/>
                <w:szCs w:val="24"/>
              </w:rPr>
              <w:t>, бакалавр, учитель истории.</w:t>
            </w:r>
          </w:p>
        </w:tc>
        <w:tc>
          <w:tcPr>
            <w:tcW w:w="1417" w:type="dxa"/>
          </w:tcPr>
          <w:p w:rsidR="00D86A67" w:rsidRPr="00381BA1" w:rsidRDefault="00381BA1" w:rsidP="00381B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A1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 и право</w:t>
            </w:r>
          </w:p>
        </w:tc>
        <w:tc>
          <w:tcPr>
            <w:tcW w:w="709" w:type="dxa"/>
          </w:tcPr>
          <w:p w:rsidR="00D86A67" w:rsidRPr="00381BA1" w:rsidRDefault="00381BA1" w:rsidP="00381B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86A67" w:rsidRPr="00381BA1" w:rsidRDefault="00381BA1" w:rsidP="00381B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A1">
              <w:rPr>
                <w:rFonts w:ascii="Times New Roman" w:hAnsi="Times New Roman" w:cs="Times New Roman"/>
                <w:sz w:val="24"/>
                <w:szCs w:val="24"/>
              </w:rPr>
              <w:t>I категория</w:t>
            </w:r>
          </w:p>
        </w:tc>
        <w:tc>
          <w:tcPr>
            <w:tcW w:w="2092" w:type="dxa"/>
          </w:tcPr>
          <w:p w:rsidR="00381BA1" w:rsidRPr="00381BA1" w:rsidRDefault="00381BA1" w:rsidP="0038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A1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от начальника УО Вилюйского улуса, 2019 г.</w:t>
            </w:r>
          </w:p>
          <w:p w:rsidR="00381BA1" w:rsidRPr="00381BA1" w:rsidRDefault="00381BA1" w:rsidP="0038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A1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от начальника УО </w:t>
            </w:r>
            <w:proofErr w:type="spellStart"/>
            <w:r w:rsidRPr="00381BA1">
              <w:rPr>
                <w:rFonts w:ascii="Times New Roman" w:hAnsi="Times New Roman" w:cs="Times New Roman"/>
                <w:sz w:val="24"/>
                <w:szCs w:val="24"/>
              </w:rPr>
              <w:t>Верхневилюйского</w:t>
            </w:r>
            <w:proofErr w:type="spellEnd"/>
            <w:r w:rsidRPr="00381BA1">
              <w:rPr>
                <w:rFonts w:ascii="Times New Roman" w:hAnsi="Times New Roman" w:cs="Times New Roman"/>
                <w:sz w:val="24"/>
                <w:szCs w:val="24"/>
              </w:rPr>
              <w:t xml:space="preserve"> улуса, 2019, 2020 </w:t>
            </w:r>
            <w:proofErr w:type="spellStart"/>
            <w:r w:rsidRPr="00381BA1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381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A67" w:rsidRPr="00381BA1" w:rsidRDefault="00D86A67" w:rsidP="00381B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52E0" w:rsidRPr="00DF782A" w:rsidRDefault="00D65691" w:rsidP="009B0C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82A">
        <w:rPr>
          <w:sz w:val="24"/>
          <w:szCs w:val="24"/>
        </w:rPr>
        <w:tab/>
      </w:r>
      <w:r w:rsidR="004052E0" w:rsidRPr="00DF782A">
        <w:rPr>
          <w:rFonts w:ascii="Times New Roman" w:hAnsi="Times New Roman" w:cs="Times New Roman"/>
          <w:sz w:val="24"/>
          <w:szCs w:val="24"/>
        </w:rPr>
        <w:t>Анализ данных, приведенных в таблице, позволяе</w:t>
      </w:r>
      <w:r w:rsidR="00833F21" w:rsidRPr="00DF782A">
        <w:rPr>
          <w:rFonts w:ascii="Times New Roman" w:hAnsi="Times New Roman" w:cs="Times New Roman"/>
          <w:sz w:val="24"/>
          <w:szCs w:val="24"/>
        </w:rPr>
        <w:t>т сделать вывод, что учителя методического объединения почти все имеют высшую категорию, что показывает уровень профессионализма</w:t>
      </w:r>
      <w:r w:rsidR="0094210D" w:rsidRPr="00DF782A">
        <w:rPr>
          <w:rFonts w:ascii="Times New Roman" w:hAnsi="Times New Roman" w:cs="Times New Roman"/>
          <w:sz w:val="24"/>
          <w:szCs w:val="24"/>
        </w:rPr>
        <w:t xml:space="preserve"> и результативность труда учителей.</w:t>
      </w:r>
    </w:p>
    <w:p w:rsidR="004052E0" w:rsidRPr="00DF782A" w:rsidRDefault="004052E0" w:rsidP="009B0C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82A">
        <w:rPr>
          <w:rFonts w:ascii="Times New Roman" w:hAnsi="Times New Roman" w:cs="Times New Roman"/>
          <w:b/>
          <w:sz w:val="24"/>
          <w:szCs w:val="24"/>
        </w:rPr>
        <w:t>2.2. Деятельность по развитию кадрового потенциала</w:t>
      </w:r>
    </w:p>
    <w:p w:rsidR="004052E0" w:rsidRPr="00DF782A" w:rsidRDefault="004052E0" w:rsidP="009B0C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82A">
        <w:rPr>
          <w:rFonts w:ascii="Times New Roman" w:hAnsi="Times New Roman" w:cs="Times New Roman"/>
          <w:b/>
          <w:sz w:val="24"/>
          <w:szCs w:val="24"/>
        </w:rPr>
        <w:t>- анализ аттестации педагогических кадров</w:t>
      </w:r>
    </w:p>
    <w:p w:rsidR="004052E0" w:rsidRPr="00DF782A" w:rsidRDefault="004052E0" w:rsidP="00386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82A">
        <w:rPr>
          <w:rFonts w:ascii="Times New Roman" w:hAnsi="Times New Roman" w:cs="Times New Roman"/>
          <w:sz w:val="24"/>
          <w:szCs w:val="24"/>
        </w:rPr>
        <w:t>В соответствии со ст. 49 Федерального закона от 29.12.2012г. № 273-ФЗ «Об образовании в Российской Федерации» педагогические работники обязаны проходить аттестацию на соответствие занимаемой должности в порядке, установленном законодательством об образовании. Аттестация в целях подтверждения соответствия педагогических работников занимаемым ими должностям или в целях установления соответствия уровня квалификации педагогических работников требованиям, предъявляемым к квалификационным категориям (первой или высшей), осуществляется один раз в пять лет на основе оценки их профессиональной деятельности.</w:t>
      </w:r>
    </w:p>
    <w:p w:rsidR="00D65691" w:rsidRPr="00DF782A" w:rsidRDefault="004052E0" w:rsidP="00386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82A">
        <w:rPr>
          <w:rFonts w:ascii="Times New Roman" w:hAnsi="Times New Roman" w:cs="Times New Roman"/>
          <w:sz w:val="24"/>
          <w:szCs w:val="24"/>
        </w:rPr>
        <w:tab/>
        <w:t xml:space="preserve"> Основными задачами аттестации являются:</w:t>
      </w:r>
    </w:p>
    <w:p w:rsidR="003864AC" w:rsidRPr="00DF782A" w:rsidRDefault="003864AC" w:rsidP="00386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82A">
        <w:rPr>
          <w:rFonts w:ascii="Times New Roman" w:hAnsi="Times New Roman" w:cs="Times New Roman"/>
          <w:sz w:val="24"/>
          <w:szCs w:val="24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3864AC" w:rsidRPr="00DF782A" w:rsidRDefault="003864AC" w:rsidP="00386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82A">
        <w:rPr>
          <w:rFonts w:ascii="Times New Roman" w:hAnsi="Times New Roman" w:cs="Times New Roman"/>
          <w:sz w:val="24"/>
          <w:szCs w:val="24"/>
        </w:rPr>
        <w:t>- повышение эффективности и качества педагогического труда;</w:t>
      </w:r>
    </w:p>
    <w:p w:rsidR="003864AC" w:rsidRPr="00DF782A" w:rsidRDefault="003864AC" w:rsidP="00386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82A">
        <w:rPr>
          <w:rFonts w:ascii="Times New Roman" w:hAnsi="Times New Roman" w:cs="Times New Roman"/>
          <w:sz w:val="24"/>
          <w:szCs w:val="24"/>
        </w:rPr>
        <w:t>- выявление перспектив использования потенциальных возможностей педагогических работников;</w:t>
      </w:r>
    </w:p>
    <w:p w:rsidR="003864AC" w:rsidRPr="00DF782A" w:rsidRDefault="003864AC" w:rsidP="00386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82A">
        <w:rPr>
          <w:rFonts w:ascii="Times New Roman" w:hAnsi="Times New Roman" w:cs="Times New Roman"/>
          <w:sz w:val="24"/>
          <w:szCs w:val="24"/>
        </w:rPr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3864AC" w:rsidRPr="00DF782A" w:rsidRDefault="003864AC" w:rsidP="00386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82A">
        <w:rPr>
          <w:rFonts w:ascii="Times New Roman" w:hAnsi="Times New Roman" w:cs="Times New Roman"/>
          <w:sz w:val="24"/>
          <w:szCs w:val="24"/>
        </w:rPr>
        <w:t>- определение необходимости повышения квалификации педагогических работников;</w:t>
      </w:r>
    </w:p>
    <w:p w:rsidR="003A13E3" w:rsidRPr="00DF782A" w:rsidRDefault="003864AC" w:rsidP="00386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82A">
        <w:rPr>
          <w:rFonts w:ascii="Times New Roman" w:hAnsi="Times New Roman" w:cs="Times New Roman"/>
          <w:sz w:val="24"/>
          <w:szCs w:val="24"/>
        </w:rPr>
        <w:t>- обеспечение дифференциации уровня оплаты труда педагогических работников.</w:t>
      </w:r>
    </w:p>
    <w:p w:rsidR="00BF2176" w:rsidRPr="00DF782A" w:rsidRDefault="00BF2176" w:rsidP="00386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2534"/>
        <w:gridCol w:w="2393"/>
      </w:tblGrid>
      <w:tr w:rsidR="00BF2176" w:rsidRPr="00DF782A" w:rsidTr="00BF2176">
        <w:tc>
          <w:tcPr>
            <w:tcW w:w="534" w:type="dxa"/>
          </w:tcPr>
          <w:p w:rsidR="00BF2176" w:rsidRPr="00DF782A" w:rsidRDefault="00BF2176" w:rsidP="00BF2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BF2176" w:rsidRPr="00DF782A" w:rsidRDefault="00BF2176" w:rsidP="00BF2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2A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534" w:type="dxa"/>
          </w:tcPr>
          <w:p w:rsidR="00BF2176" w:rsidRPr="00DF782A" w:rsidRDefault="00BF2176" w:rsidP="00BF2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2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393" w:type="dxa"/>
          </w:tcPr>
          <w:p w:rsidR="00BF2176" w:rsidRPr="00DF782A" w:rsidRDefault="00BF2176" w:rsidP="00BF2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2A">
              <w:rPr>
                <w:rFonts w:ascii="Times New Roman" w:hAnsi="Times New Roman" w:cs="Times New Roman"/>
                <w:sz w:val="24"/>
                <w:szCs w:val="24"/>
              </w:rPr>
              <w:t>год последней аттестации</w:t>
            </w:r>
          </w:p>
        </w:tc>
      </w:tr>
      <w:tr w:rsidR="00BF2176" w:rsidRPr="00DF782A" w:rsidTr="00BF2176">
        <w:tc>
          <w:tcPr>
            <w:tcW w:w="534" w:type="dxa"/>
          </w:tcPr>
          <w:p w:rsidR="00BF2176" w:rsidRPr="00DF782A" w:rsidRDefault="00BF2176" w:rsidP="00BF2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BF2176" w:rsidRPr="00DF782A" w:rsidRDefault="00D93B6B" w:rsidP="00BF2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2A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Марфа Николаевна </w:t>
            </w:r>
          </w:p>
        </w:tc>
        <w:tc>
          <w:tcPr>
            <w:tcW w:w="2534" w:type="dxa"/>
          </w:tcPr>
          <w:p w:rsidR="00BF2176" w:rsidRPr="00DF782A" w:rsidRDefault="00D93B6B" w:rsidP="00BF2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2A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93" w:type="dxa"/>
          </w:tcPr>
          <w:p w:rsidR="00BF2176" w:rsidRPr="00DF782A" w:rsidRDefault="00896FE9" w:rsidP="00896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2A">
              <w:rPr>
                <w:rFonts w:ascii="Times New Roman" w:hAnsi="Times New Roman" w:cs="Times New Roman"/>
                <w:sz w:val="24"/>
                <w:szCs w:val="24"/>
              </w:rPr>
              <w:t>11.05.2018 г.</w:t>
            </w:r>
          </w:p>
        </w:tc>
      </w:tr>
      <w:tr w:rsidR="00BF2176" w:rsidRPr="00DF782A" w:rsidTr="00BF2176">
        <w:tc>
          <w:tcPr>
            <w:tcW w:w="534" w:type="dxa"/>
          </w:tcPr>
          <w:p w:rsidR="00BF2176" w:rsidRPr="00DF782A" w:rsidRDefault="00BF2176" w:rsidP="00BF2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BF2176" w:rsidRPr="00DF782A" w:rsidRDefault="00BF2176" w:rsidP="00BF2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2A">
              <w:rPr>
                <w:rFonts w:ascii="Times New Roman" w:hAnsi="Times New Roman" w:cs="Times New Roman"/>
                <w:sz w:val="24"/>
                <w:szCs w:val="24"/>
              </w:rPr>
              <w:t>Федотов Терентий Николаевич</w:t>
            </w:r>
          </w:p>
        </w:tc>
        <w:tc>
          <w:tcPr>
            <w:tcW w:w="2534" w:type="dxa"/>
          </w:tcPr>
          <w:p w:rsidR="00BF2176" w:rsidRPr="00DF782A" w:rsidRDefault="00BF2176" w:rsidP="00BF2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2A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93" w:type="dxa"/>
          </w:tcPr>
          <w:p w:rsidR="00BF2176" w:rsidRPr="00DF782A" w:rsidRDefault="00BF2176" w:rsidP="00BF2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2A">
              <w:rPr>
                <w:rFonts w:ascii="Times New Roman" w:hAnsi="Times New Roman" w:cs="Times New Roman"/>
                <w:sz w:val="24"/>
                <w:szCs w:val="24"/>
              </w:rPr>
              <w:t>31.05. 2019 г.</w:t>
            </w:r>
          </w:p>
        </w:tc>
      </w:tr>
      <w:tr w:rsidR="00BF2176" w:rsidRPr="00DF782A" w:rsidTr="00BF2176">
        <w:tc>
          <w:tcPr>
            <w:tcW w:w="534" w:type="dxa"/>
          </w:tcPr>
          <w:p w:rsidR="00BF2176" w:rsidRPr="00DF782A" w:rsidRDefault="00BF2176" w:rsidP="00BF2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0" w:type="dxa"/>
          </w:tcPr>
          <w:p w:rsidR="00BF2176" w:rsidRPr="00DF782A" w:rsidRDefault="00BF2176" w:rsidP="00BF2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2A">
              <w:rPr>
                <w:rFonts w:ascii="Times New Roman" w:hAnsi="Times New Roman" w:cs="Times New Roman"/>
                <w:sz w:val="24"/>
                <w:szCs w:val="24"/>
              </w:rPr>
              <w:t>Яковлева Марина Сергеевна</w:t>
            </w:r>
          </w:p>
        </w:tc>
        <w:tc>
          <w:tcPr>
            <w:tcW w:w="2534" w:type="dxa"/>
          </w:tcPr>
          <w:p w:rsidR="00BF2176" w:rsidRPr="00DF782A" w:rsidRDefault="00BF2176" w:rsidP="00BF2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2A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93" w:type="dxa"/>
          </w:tcPr>
          <w:p w:rsidR="00BF2176" w:rsidRPr="00DF782A" w:rsidRDefault="00BF2176" w:rsidP="00BF2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2A">
              <w:rPr>
                <w:rFonts w:ascii="Times New Roman" w:hAnsi="Times New Roman" w:cs="Times New Roman"/>
                <w:sz w:val="24"/>
                <w:szCs w:val="24"/>
              </w:rPr>
              <w:t>06.03. 2017 г.</w:t>
            </w:r>
          </w:p>
        </w:tc>
      </w:tr>
      <w:tr w:rsidR="00BF2176" w:rsidRPr="00DF782A" w:rsidTr="00BF2176">
        <w:tc>
          <w:tcPr>
            <w:tcW w:w="534" w:type="dxa"/>
          </w:tcPr>
          <w:p w:rsidR="00BF2176" w:rsidRPr="00DF782A" w:rsidRDefault="00BF2176" w:rsidP="00BF2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BF2176" w:rsidRPr="00DF782A" w:rsidRDefault="00BF2176" w:rsidP="00BF2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2A">
              <w:rPr>
                <w:rFonts w:ascii="Times New Roman" w:hAnsi="Times New Roman" w:cs="Times New Roman"/>
                <w:sz w:val="24"/>
                <w:szCs w:val="24"/>
              </w:rPr>
              <w:t>Фёдорова Мария Николаевна</w:t>
            </w:r>
          </w:p>
        </w:tc>
        <w:tc>
          <w:tcPr>
            <w:tcW w:w="2534" w:type="dxa"/>
          </w:tcPr>
          <w:p w:rsidR="00BF2176" w:rsidRPr="00DF782A" w:rsidRDefault="00BF2176" w:rsidP="00BF2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2A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93" w:type="dxa"/>
          </w:tcPr>
          <w:p w:rsidR="00BF2176" w:rsidRPr="00DF782A" w:rsidRDefault="00BF2176" w:rsidP="00BF2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2A">
              <w:rPr>
                <w:rFonts w:ascii="Times New Roman" w:hAnsi="Times New Roman" w:cs="Times New Roman"/>
                <w:sz w:val="24"/>
                <w:szCs w:val="24"/>
              </w:rPr>
              <w:t>30.12. 2019 г.</w:t>
            </w:r>
          </w:p>
        </w:tc>
      </w:tr>
      <w:tr w:rsidR="00BF2176" w:rsidRPr="00DF782A" w:rsidTr="00BF2176">
        <w:tc>
          <w:tcPr>
            <w:tcW w:w="534" w:type="dxa"/>
          </w:tcPr>
          <w:p w:rsidR="00BF2176" w:rsidRPr="00DF782A" w:rsidRDefault="00BF2176" w:rsidP="00BF2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BF2176" w:rsidRPr="00DF782A" w:rsidRDefault="00BF2176" w:rsidP="00BF2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2A">
              <w:rPr>
                <w:rFonts w:ascii="Times New Roman" w:hAnsi="Times New Roman" w:cs="Times New Roman"/>
                <w:sz w:val="24"/>
                <w:szCs w:val="24"/>
              </w:rPr>
              <w:t>Егорова Зинаида Евсеевна</w:t>
            </w:r>
          </w:p>
        </w:tc>
        <w:tc>
          <w:tcPr>
            <w:tcW w:w="2534" w:type="dxa"/>
          </w:tcPr>
          <w:p w:rsidR="00BF2176" w:rsidRPr="00DF782A" w:rsidRDefault="00BF2176" w:rsidP="00BF2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2A">
              <w:rPr>
                <w:rFonts w:ascii="Times New Roman" w:hAnsi="Times New Roman" w:cs="Times New Roman"/>
                <w:sz w:val="24"/>
                <w:szCs w:val="24"/>
              </w:rPr>
              <w:t>высшая  категория</w:t>
            </w:r>
          </w:p>
        </w:tc>
        <w:tc>
          <w:tcPr>
            <w:tcW w:w="2393" w:type="dxa"/>
          </w:tcPr>
          <w:p w:rsidR="00BF2176" w:rsidRPr="00DF782A" w:rsidRDefault="00BF2176" w:rsidP="00BF2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2A">
              <w:rPr>
                <w:rFonts w:ascii="Times New Roman" w:hAnsi="Times New Roman" w:cs="Times New Roman"/>
                <w:sz w:val="24"/>
                <w:szCs w:val="24"/>
              </w:rPr>
              <w:t>декабрь, 2020 г.</w:t>
            </w:r>
          </w:p>
        </w:tc>
      </w:tr>
      <w:tr w:rsidR="00BF2176" w:rsidRPr="00DF782A" w:rsidTr="00BF2176">
        <w:tc>
          <w:tcPr>
            <w:tcW w:w="534" w:type="dxa"/>
          </w:tcPr>
          <w:p w:rsidR="00BF2176" w:rsidRPr="00DF782A" w:rsidRDefault="00BF2176" w:rsidP="00BF2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BF2176" w:rsidRPr="00DF782A" w:rsidRDefault="00BF2176" w:rsidP="00BF2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2A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DF782A">
              <w:rPr>
                <w:rFonts w:ascii="Times New Roman" w:hAnsi="Times New Roman" w:cs="Times New Roman"/>
                <w:sz w:val="24"/>
                <w:szCs w:val="24"/>
              </w:rPr>
              <w:t>Мичилийэ</w:t>
            </w:r>
            <w:proofErr w:type="spellEnd"/>
            <w:r w:rsidRPr="00DF782A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Святославовна</w:t>
            </w:r>
          </w:p>
        </w:tc>
        <w:tc>
          <w:tcPr>
            <w:tcW w:w="2534" w:type="dxa"/>
          </w:tcPr>
          <w:p w:rsidR="00BF2176" w:rsidRPr="00DF782A" w:rsidRDefault="00BF2176" w:rsidP="00BF2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2A">
              <w:rPr>
                <w:rFonts w:ascii="Times New Roman" w:hAnsi="Times New Roman" w:cs="Times New Roman"/>
                <w:sz w:val="24"/>
                <w:szCs w:val="24"/>
              </w:rPr>
              <w:t>I категория</w:t>
            </w:r>
          </w:p>
        </w:tc>
        <w:tc>
          <w:tcPr>
            <w:tcW w:w="2393" w:type="dxa"/>
          </w:tcPr>
          <w:p w:rsidR="00BF2176" w:rsidRPr="00DF782A" w:rsidRDefault="00BF2176" w:rsidP="00BF2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2A">
              <w:rPr>
                <w:rFonts w:ascii="Times New Roman" w:hAnsi="Times New Roman" w:cs="Times New Roman"/>
                <w:sz w:val="24"/>
                <w:szCs w:val="24"/>
              </w:rPr>
              <w:t>январь, 2020 г.</w:t>
            </w:r>
          </w:p>
        </w:tc>
      </w:tr>
    </w:tbl>
    <w:p w:rsidR="00765FB4" w:rsidRPr="00DF782A" w:rsidRDefault="00BF2176" w:rsidP="00765FB4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82A">
        <w:rPr>
          <w:rFonts w:ascii="Times New Roman" w:hAnsi="Times New Roman" w:cs="Times New Roman"/>
          <w:sz w:val="24"/>
          <w:szCs w:val="24"/>
        </w:rPr>
        <w:tab/>
      </w:r>
      <w:r w:rsidR="00765FB4" w:rsidRPr="00DF782A">
        <w:rPr>
          <w:rFonts w:ascii="Times New Roman" w:hAnsi="Times New Roman" w:cs="Times New Roman"/>
          <w:sz w:val="24"/>
          <w:szCs w:val="24"/>
        </w:rPr>
        <w:t xml:space="preserve">- анализ системы повышения квалификации </w:t>
      </w:r>
    </w:p>
    <w:p w:rsidR="00765FB4" w:rsidRPr="00DF782A" w:rsidRDefault="00765FB4" w:rsidP="00765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82A">
        <w:rPr>
          <w:rFonts w:ascii="Times New Roman" w:hAnsi="Times New Roman" w:cs="Times New Roman"/>
          <w:sz w:val="24"/>
          <w:szCs w:val="24"/>
        </w:rPr>
        <w:t>Важным направлением работы учителей является постоянное совершенствование педагогического мастерства через курсовую систему повышения квалификации.</w:t>
      </w:r>
    </w:p>
    <w:p w:rsidR="00BF2176" w:rsidRPr="00DF782A" w:rsidRDefault="00765FB4" w:rsidP="00765FB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82A">
        <w:rPr>
          <w:rFonts w:ascii="Times New Roman" w:hAnsi="Times New Roman" w:cs="Times New Roman"/>
          <w:b/>
          <w:sz w:val="24"/>
          <w:szCs w:val="24"/>
        </w:rPr>
        <w:t>В 2020 - 2021 учебном году прошли курсы повышения квалификации: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1985"/>
        <w:gridCol w:w="4820"/>
        <w:gridCol w:w="1662"/>
        <w:gridCol w:w="1598"/>
      </w:tblGrid>
      <w:tr w:rsidR="00703235" w:rsidTr="00DC7CAB">
        <w:tc>
          <w:tcPr>
            <w:tcW w:w="567" w:type="dxa"/>
          </w:tcPr>
          <w:p w:rsidR="00703235" w:rsidRPr="00DC7CAB" w:rsidRDefault="00703235" w:rsidP="007E26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703235" w:rsidRPr="00DC7CAB" w:rsidRDefault="00703235" w:rsidP="007E26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AB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4820" w:type="dxa"/>
          </w:tcPr>
          <w:p w:rsidR="00703235" w:rsidRPr="00DC7CAB" w:rsidRDefault="00703235" w:rsidP="007E26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AB">
              <w:rPr>
                <w:rFonts w:ascii="Times New Roman" w:hAnsi="Times New Roman" w:cs="Times New Roman"/>
                <w:sz w:val="24"/>
                <w:szCs w:val="24"/>
              </w:rPr>
              <w:t>Уровень курсов</w:t>
            </w:r>
          </w:p>
        </w:tc>
        <w:tc>
          <w:tcPr>
            <w:tcW w:w="1662" w:type="dxa"/>
          </w:tcPr>
          <w:p w:rsidR="00703235" w:rsidRPr="00DC7CAB" w:rsidRDefault="00703235" w:rsidP="007E26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AB">
              <w:rPr>
                <w:rFonts w:ascii="Times New Roman" w:hAnsi="Times New Roman" w:cs="Times New Roman"/>
                <w:sz w:val="24"/>
                <w:szCs w:val="24"/>
              </w:rPr>
              <w:t>Когда проходили</w:t>
            </w:r>
          </w:p>
        </w:tc>
        <w:tc>
          <w:tcPr>
            <w:tcW w:w="1598" w:type="dxa"/>
          </w:tcPr>
          <w:p w:rsidR="00703235" w:rsidRPr="00DC7CAB" w:rsidRDefault="00703235" w:rsidP="007E26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A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703235" w:rsidTr="00DC7CAB">
        <w:tc>
          <w:tcPr>
            <w:tcW w:w="567" w:type="dxa"/>
          </w:tcPr>
          <w:p w:rsidR="00703235" w:rsidRPr="00DC7CAB" w:rsidRDefault="00703235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703235" w:rsidRPr="00DC7CAB" w:rsidRDefault="00703235" w:rsidP="00E71B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AB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DC7CAB">
              <w:rPr>
                <w:rFonts w:ascii="Times New Roman" w:hAnsi="Times New Roman" w:cs="Times New Roman"/>
                <w:sz w:val="24"/>
                <w:szCs w:val="24"/>
              </w:rPr>
              <w:t>Мичилийэ</w:t>
            </w:r>
            <w:proofErr w:type="spellEnd"/>
            <w:r w:rsidRPr="00DC7CAB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Святославовна</w:t>
            </w:r>
          </w:p>
        </w:tc>
        <w:tc>
          <w:tcPr>
            <w:tcW w:w="4820" w:type="dxa"/>
          </w:tcPr>
          <w:p w:rsidR="00703235" w:rsidRDefault="00E71BCD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AB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</w:t>
            </w:r>
            <w:r w:rsidR="001678CB" w:rsidRPr="00DC7CAB">
              <w:rPr>
                <w:rFonts w:ascii="Times New Roman" w:hAnsi="Times New Roman" w:cs="Times New Roman"/>
                <w:sz w:val="24"/>
                <w:szCs w:val="24"/>
              </w:rPr>
              <w:t>курс по программе «Современное школьное историческое и обществоведческое образование» по предмету «Обществознание», в объеме 72 часа.</w:t>
            </w:r>
            <w:r w:rsidRPr="00DC7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CAB" w:rsidRDefault="00DC7CAB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программе «Профилактика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организациях», в объёме 16 часов.</w:t>
            </w:r>
          </w:p>
          <w:p w:rsidR="00F42B13" w:rsidRDefault="00F42B13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программе «Организация деятельности педагогических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классному руководству» в объёме 17 часов.</w:t>
            </w:r>
          </w:p>
          <w:p w:rsidR="00F42B13" w:rsidRDefault="00F42B13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13" w:rsidRDefault="00F42B13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13" w:rsidRPr="00DC7CAB" w:rsidRDefault="00F42B13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703235" w:rsidRDefault="001678CB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AB">
              <w:rPr>
                <w:rFonts w:ascii="Times New Roman" w:hAnsi="Times New Roman" w:cs="Times New Roman"/>
                <w:sz w:val="24"/>
                <w:szCs w:val="24"/>
              </w:rPr>
              <w:t xml:space="preserve">25.01. – 20.03.2021 г. </w:t>
            </w:r>
          </w:p>
          <w:p w:rsidR="00DC7CAB" w:rsidRDefault="00DC7CAB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CAB" w:rsidRDefault="00DC7CAB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CAB" w:rsidRDefault="00DC7CAB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CAB" w:rsidRDefault="00DC7CAB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 г.</w:t>
            </w:r>
          </w:p>
          <w:p w:rsidR="00F42B13" w:rsidRDefault="00F42B13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13" w:rsidRDefault="00F42B13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13" w:rsidRDefault="00F42B13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13" w:rsidRDefault="00F42B13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13" w:rsidRPr="00DC7CAB" w:rsidRDefault="00F42B13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13">
              <w:rPr>
                <w:rFonts w:ascii="Times New Roman" w:hAnsi="Times New Roman" w:cs="Times New Roman"/>
                <w:sz w:val="24"/>
                <w:szCs w:val="24"/>
              </w:rPr>
              <w:t>17.08.2020 г.</w:t>
            </w:r>
          </w:p>
        </w:tc>
        <w:tc>
          <w:tcPr>
            <w:tcW w:w="1598" w:type="dxa"/>
          </w:tcPr>
          <w:p w:rsidR="00703235" w:rsidRDefault="001678CB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AB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  <w:r w:rsidR="00DC7C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7CAB" w:rsidRDefault="00DC7CAB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CAB" w:rsidRDefault="00DC7CAB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CAB" w:rsidRDefault="00DC7CAB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CAB" w:rsidRDefault="00DC7CAB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CAB" w:rsidRDefault="00DC7CAB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  <w:p w:rsidR="00F42B13" w:rsidRDefault="00F42B13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13" w:rsidRDefault="00F42B13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13" w:rsidRDefault="00F42B13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13" w:rsidRDefault="00F42B13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13" w:rsidRPr="00DC7CAB" w:rsidRDefault="00F42B13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</w:tr>
      <w:tr w:rsidR="00703235" w:rsidTr="00DC7CAB">
        <w:tc>
          <w:tcPr>
            <w:tcW w:w="567" w:type="dxa"/>
          </w:tcPr>
          <w:p w:rsidR="00703235" w:rsidRPr="00DC7CAB" w:rsidRDefault="00703235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703235" w:rsidRPr="00DC7CAB" w:rsidRDefault="00703235" w:rsidP="00E71B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AB">
              <w:rPr>
                <w:rFonts w:ascii="Times New Roman" w:hAnsi="Times New Roman" w:cs="Times New Roman"/>
                <w:sz w:val="24"/>
                <w:szCs w:val="24"/>
              </w:rPr>
              <w:t>Егорова Зинаида Евсеевна</w:t>
            </w:r>
          </w:p>
        </w:tc>
        <w:tc>
          <w:tcPr>
            <w:tcW w:w="4820" w:type="dxa"/>
          </w:tcPr>
          <w:p w:rsidR="00703235" w:rsidRDefault="00DC7CAB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A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программе «Профилактика </w:t>
            </w:r>
            <w:proofErr w:type="spellStart"/>
            <w:r w:rsidRPr="00DC7CAB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DC7CAB"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организациях», в объёме 16 часов.</w:t>
            </w:r>
          </w:p>
          <w:p w:rsidR="00E92F74" w:rsidRPr="00DC7CAB" w:rsidRDefault="00E92F74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74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«Организация деятельности педагогических работников  по классному руководству» в объёме 17 часов.</w:t>
            </w:r>
          </w:p>
        </w:tc>
        <w:tc>
          <w:tcPr>
            <w:tcW w:w="1662" w:type="dxa"/>
          </w:tcPr>
          <w:p w:rsidR="00703235" w:rsidRDefault="00DC7CAB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AB">
              <w:rPr>
                <w:rFonts w:ascii="Times New Roman" w:hAnsi="Times New Roman" w:cs="Times New Roman"/>
                <w:sz w:val="24"/>
                <w:szCs w:val="24"/>
              </w:rPr>
              <w:t>17.08.2020 г.</w:t>
            </w:r>
          </w:p>
          <w:p w:rsidR="00E92F74" w:rsidRDefault="00E92F74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F74" w:rsidRDefault="00E92F74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F74" w:rsidRDefault="00E92F74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F74" w:rsidRDefault="00E92F74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F74" w:rsidRPr="00DC7CAB" w:rsidRDefault="00E92F74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74">
              <w:rPr>
                <w:rFonts w:ascii="Times New Roman" w:hAnsi="Times New Roman" w:cs="Times New Roman"/>
                <w:sz w:val="24"/>
                <w:szCs w:val="24"/>
              </w:rPr>
              <w:t>17.08.2020 г.</w:t>
            </w:r>
          </w:p>
        </w:tc>
        <w:tc>
          <w:tcPr>
            <w:tcW w:w="1598" w:type="dxa"/>
          </w:tcPr>
          <w:p w:rsidR="00703235" w:rsidRDefault="00DC7CAB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AB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  <w:p w:rsidR="00E92F74" w:rsidRDefault="00E92F74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F74" w:rsidRDefault="00E92F74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F74" w:rsidRDefault="00E92F74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F74" w:rsidRDefault="00E92F74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F74" w:rsidRPr="00DC7CAB" w:rsidRDefault="00E92F74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74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</w:tr>
      <w:tr w:rsidR="00703235" w:rsidTr="00DC7CAB">
        <w:tc>
          <w:tcPr>
            <w:tcW w:w="567" w:type="dxa"/>
          </w:tcPr>
          <w:p w:rsidR="00703235" w:rsidRPr="00DC7CAB" w:rsidRDefault="00703235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703235" w:rsidRPr="00DC7CAB" w:rsidRDefault="00703235" w:rsidP="00E71B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AB">
              <w:rPr>
                <w:rFonts w:ascii="Times New Roman" w:hAnsi="Times New Roman" w:cs="Times New Roman"/>
                <w:sz w:val="24"/>
                <w:szCs w:val="24"/>
              </w:rPr>
              <w:t>Фёдорова Мария Николаевна</w:t>
            </w:r>
          </w:p>
        </w:tc>
        <w:tc>
          <w:tcPr>
            <w:tcW w:w="4820" w:type="dxa"/>
          </w:tcPr>
          <w:p w:rsidR="00703235" w:rsidRDefault="00DC7CAB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A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программе «Профилактика </w:t>
            </w:r>
            <w:proofErr w:type="spellStart"/>
            <w:r w:rsidRPr="00DC7CAB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DC7CAB"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организациях», в объёме 16 часов.</w:t>
            </w:r>
          </w:p>
          <w:p w:rsidR="00E92F74" w:rsidRPr="00DC7CAB" w:rsidRDefault="00E92F74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74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«Организация деятельности педагогических работников  по классному руководству» в объёме 17 часов.</w:t>
            </w:r>
          </w:p>
        </w:tc>
        <w:tc>
          <w:tcPr>
            <w:tcW w:w="1662" w:type="dxa"/>
          </w:tcPr>
          <w:p w:rsidR="00703235" w:rsidRDefault="00DC7CAB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AB">
              <w:rPr>
                <w:rFonts w:ascii="Times New Roman" w:hAnsi="Times New Roman" w:cs="Times New Roman"/>
                <w:sz w:val="24"/>
                <w:szCs w:val="24"/>
              </w:rPr>
              <w:t>17.08.2020 г.</w:t>
            </w:r>
          </w:p>
          <w:p w:rsidR="00E92F74" w:rsidRDefault="00E92F74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F74" w:rsidRDefault="00E92F74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F74" w:rsidRDefault="00E92F74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F74" w:rsidRDefault="00E92F74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F74" w:rsidRPr="00DC7CAB" w:rsidRDefault="00E92F74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74">
              <w:rPr>
                <w:rFonts w:ascii="Times New Roman" w:hAnsi="Times New Roman" w:cs="Times New Roman"/>
                <w:sz w:val="24"/>
                <w:szCs w:val="24"/>
              </w:rPr>
              <w:t>17.08.2020 г.</w:t>
            </w:r>
          </w:p>
        </w:tc>
        <w:tc>
          <w:tcPr>
            <w:tcW w:w="1598" w:type="dxa"/>
          </w:tcPr>
          <w:p w:rsidR="00703235" w:rsidRDefault="00DC7CAB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AB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  <w:p w:rsidR="00E92F74" w:rsidRDefault="00E92F74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F74" w:rsidRDefault="00E92F74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F74" w:rsidRDefault="00E92F74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F74" w:rsidRDefault="00E92F74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F74" w:rsidRPr="00DC7CAB" w:rsidRDefault="00E92F74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74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</w:tr>
      <w:tr w:rsidR="00703235" w:rsidTr="00DC7CAB">
        <w:tc>
          <w:tcPr>
            <w:tcW w:w="567" w:type="dxa"/>
          </w:tcPr>
          <w:p w:rsidR="00703235" w:rsidRPr="00DC7CAB" w:rsidRDefault="00703235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703235" w:rsidRPr="00DC7CAB" w:rsidRDefault="00703235" w:rsidP="00E71B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AB">
              <w:rPr>
                <w:rFonts w:ascii="Times New Roman" w:hAnsi="Times New Roman" w:cs="Times New Roman"/>
                <w:sz w:val="24"/>
                <w:szCs w:val="24"/>
              </w:rPr>
              <w:t>Федотов Терентий Николаевич</w:t>
            </w:r>
          </w:p>
        </w:tc>
        <w:tc>
          <w:tcPr>
            <w:tcW w:w="4820" w:type="dxa"/>
          </w:tcPr>
          <w:p w:rsidR="00703235" w:rsidRPr="00DC7CAB" w:rsidRDefault="00703235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703235" w:rsidRPr="00DC7CAB" w:rsidRDefault="00703235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03235" w:rsidRPr="00DC7CAB" w:rsidRDefault="00703235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35" w:rsidTr="00DC7CAB">
        <w:tc>
          <w:tcPr>
            <w:tcW w:w="567" w:type="dxa"/>
          </w:tcPr>
          <w:p w:rsidR="00703235" w:rsidRPr="00DC7CAB" w:rsidRDefault="00703235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703235" w:rsidRPr="00DC7CAB" w:rsidRDefault="00703235" w:rsidP="00E71B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AB">
              <w:rPr>
                <w:rFonts w:ascii="Times New Roman" w:hAnsi="Times New Roman" w:cs="Times New Roman"/>
                <w:sz w:val="24"/>
                <w:szCs w:val="24"/>
              </w:rPr>
              <w:t>Яковлева Марина Сергеевна</w:t>
            </w:r>
          </w:p>
        </w:tc>
        <w:tc>
          <w:tcPr>
            <w:tcW w:w="4820" w:type="dxa"/>
          </w:tcPr>
          <w:p w:rsidR="00703235" w:rsidRDefault="00DC7CAB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A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программе «Профилактика </w:t>
            </w:r>
            <w:proofErr w:type="spellStart"/>
            <w:r w:rsidRPr="00DC7CAB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DC7CAB">
              <w:rPr>
                <w:rFonts w:ascii="Times New Roman" w:hAnsi="Times New Roman" w:cs="Times New Roman"/>
                <w:sz w:val="24"/>
                <w:szCs w:val="24"/>
              </w:rPr>
              <w:t xml:space="preserve">, гриппа и других острых респираторных вирусных инфекций в общеобразовательных организациях», в </w:t>
            </w:r>
            <w:r w:rsidRPr="00DC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объёме 16 часов.</w:t>
            </w:r>
          </w:p>
          <w:p w:rsidR="00E92F74" w:rsidRPr="00DC7CAB" w:rsidRDefault="00E92F74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74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«Организация деятельности педагогических работников  по классному руководству» в объёме 17 часов.</w:t>
            </w:r>
          </w:p>
        </w:tc>
        <w:tc>
          <w:tcPr>
            <w:tcW w:w="1662" w:type="dxa"/>
          </w:tcPr>
          <w:p w:rsidR="00703235" w:rsidRDefault="00DC7CAB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17.08.2020 г.</w:t>
            </w:r>
          </w:p>
          <w:p w:rsidR="00E92F74" w:rsidRDefault="00E92F74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F74" w:rsidRDefault="00E92F74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F74" w:rsidRDefault="00E92F74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F74" w:rsidRDefault="00E92F74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F74" w:rsidRPr="00DC7CAB" w:rsidRDefault="00E92F74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74">
              <w:rPr>
                <w:rFonts w:ascii="Times New Roman" w:hAnsi="Times New Roman" w:cs="Times New Roman"/>
                <w:sz w:val="24"/>
                <w:szCs w:val="24"/>
              </w:rPr>
              <w:t>17.08.2020 г.</w:t>
            </w:r>
          </w:p>
        </w:tc>
        <w:tc>
          <w:tcPr>
            <w:tcW w:w="1598" w:type="dxa"/>
          </w:tcPr>
          <w:p w:rsidR="00703235" w:rsidRDefault="00DC7CAB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Саратов</w:t>
            </w:r>
          </w:p>
          <w:p w:rsidR="00E92F74" w:rsidRDefault="00E92F74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F74" w:rsidRDefault="00E92F74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F74" w:rsidRDefault="00E92F74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F74" w:rsidRDefault="00E92F74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F74" w:rsidRPr="00DC7CAB" w:rsidRDefault="00E92F74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74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</w:tr>
      <w:tr w:rsidR="00703235" w:rsidTr="00DC7CAB">
        <w:tc>
          <w:tcPr>
            <w:tcW w:w="567" w:type="dxa"/>
          </w:tcPr>
          <w:p w:rsidR="00703235" w:rsidRPr="00DC7CAB" w:rsidRDefault="00703235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5" w:type="dxa"/>
          </w:tcPr>
          <w:p w:rsidR="00703235" w:rsidRPr="00DC7CAB" w:rsidRDefault="00703235" w:rsidP="00E71B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AB">
              <w:rPr>
                <w:rFonts w:ascii="Times New Roman" w:hAnsi="Times New Roman" w:cs="Times New Roman"/>
                <w:sz w:val="24"/>
                <w:szCs w:val="24"/>
              </w:rPr>
              <w:t>Николаева Марфа Николаевна</w:t>
            </w:r>
          </w:p>
        </w:tc>
        <w:tc>
          <w:tcPr>
            <w:tcW w:w="4820" w:type="dxa"/>
          </w:tcPr>
          <w:p w:rsidR="00703235" w:rsidRPr="00DC7CAB" w:rsidRDefault="00703235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703235" w:rsidRPr="00DC7CAB" w:rsidRDefault="00703235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03235" w:rsidRPr="00DC7CAB" w:rsidRDefault="00703235" w:rsidP="00765F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457" w:rsidRPr="008C74E7" w:rsidRDefault="00B26457" w:rsidP="00B264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4E7">
        <w:rPr>
          <w:rFonts w:ascii="Times New Roman" w:hAnsi="Times New Roman" w:cs="Times New Roman"/>
          <w:sz w:val="24"/>
          <w:szCs w:val="24"/>
        </w:rPr>
        <w:t xml:space="preserve">В соответствии с планом, учителя-предметники регулярно и своевременно проходят курсы повышения квалификации, направленные на повышение профессионального мастерства. </w:t>
      </w:r>
    </w:p>
    <w:p w:rsidR="008C74E7" w:rsidRPr="008C74E7" w:rsidRDefault="00B26457" w:rsidP="008C74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4E7">
        <w:rPr>
          <w:rFonts w:ascii="Times New Roman" w:hAnsi="Times New Roman" w:cs="Times New Roman"/>
          <w:sz w:val="24"/>
          <w:szCs w:val="24"/>
        </w:rPr>
        <w:tab/>
      </w:r>
      <w:r w:rsidR="008C74E7" w:rsidRPr="008C74E7">
        <w:rPr>
          <w:rFonts w:ascii="Times New Roman" w:hAnsi="Times New Roman" w:cs="Times New Roman"/>
          <w:b/>
          <w:sz w:val="24"/>
          <w:szCs w:val="24"/>
        </w:rPr>
        <w:t>2.3. Система трансляции и обмена опытом</w:t>
      </w:r>
    </w:p>
    <w:p w:rsidR="008C74E7" w:rsidRPr="008C74E7" w:rsidRDefault="008C74E7" w:rsidP="008C7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базе нашей школы в 2020-2021</w:t>
      </w:r>
      <w:r w:rsidRPr="008C74E7">
        <w:rPr>
          <w:rFonts w:ascii="Times New Roman" w:hAnsi="Times New Roman" w:cs="Times New Roman"/>
          <w:sz w:val="24"/>
          <w:szCs w:val="24"/>
        </w:rPr>
        <w:t xml:space="preserve"> учебном году было проведено (семинары).</w:t>
      </w:r>
    </w:p>
    <w:p w:rsidR="008C74E7" w:rsidRDefault="008C74E7" w:rsidP="008C7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C74E7">
        <w:rPr>
          <w:rFonts w:ascii="Times New Roman" w:hAnsi="Times New Roman" w:cs="Times New Roman"/>
          <w:sz w:val="24"/>
          <w:szCs w:val="24"/>
        </w:rPr>
        <w:t>Проведение улусных, региональных, республиканских семинаров и других меропр</w:t>
      </w:r>
      <w:r>
        <w:rPr>
          <w:rFonts w:ascii="Times New Roman" w:hAnsi="Times New Roman" w:cs="Times New Roman"/>
          <w:sz w:val="24"/>
          <w:szCs w:val="24"/>
        </w:rPr>
        <w:t xml:space="preserve">иятий на базе МБОУ СОШ№ 4 в 2020 </w:t>
      </w:r>
      <w:r w:rsidRPr="008C7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8C74E7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604B5" w:rsidTr="003D10E3">
        <w:trPr>
          <w:trHeight w:val="380"/>
        </w:trPr>
        <w:tc>
          <w:tcPr>
            <w:tcW w:w="2392" w:type="dxa"/>
          </w:tcPr>
          <w:p w:rsidR="004604B5" w:rsidRDefault="004604B5" w:rsidP="008C7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B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4604B5" w:rsidRDefault="004604B5" w:rsidP="008C7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B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4604B5" w:rsidRDefault="003D10E3" w:rsidP="008C7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604B5" w:rsidRPr="004604B5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</w:p>
          <w:p w:rsidR="003D10E3" w:rsidRDefault="003D10E3" w:rsidP="008C7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604B5" w:rsidRDefault="004604B5" w:rsidP="008C7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B5">
              <w:rPr>
                <w:rFonts w:ascii="Times New Roman" w:hAnsi="Times New Roman" w:cs="Times New Roman"/>
                <w:sz w:val="24"/>
                <w:szCs w:val="24"/>
              </w:rPr>
              <w:tab/>
              <w:t>примечание</w:t>
            </w:r>
          </w:p>
        </w:tc>
      </w:tr>
      <w:tr w:rsidR="003D10E3" w:rsidTr="004604B5">
        <w:trPr>
          <w:trHeight w:val="450"/>
        </w:trPr>
        <w:tc>
          <w:tcPr>
            <w:tcW w:w="2392" w:type="dxa"/>
          </w:tcPr>
          <w:p w:rsidR="003D10E3" w:rsidRPr="004604B5" w:rsidRDefault="003D10E3" w:rsidP="008C7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Лингвистическая олимпиада</w:t>
            </w:r>
          </w:p>
        </w:tc>
        <w:tc>
          <w:tcPr>
            <w:tcW w:w="2393" w:type="dxa"/>
          </w:tcPr>
          <w:p w:rsidR="003D10E3" w:rsidRPr="004604B5" w:rsidRDefault="003D10E3" w:rsidP="008C7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26, 27.04.2021</w:t>
            </w:r>
          </w:p>
        </w:tc>
        <w:tc>
          <w:tcPr>
            <w:tcW w:w="2393" w:type="dxa"/>
          </w:tcPr>
          <w:p w:rsidR="003D10E3" w:rsidRPr="004604B5" w:rsidRDefault="003D10E3" w:rsidP="008C7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10E3" w:rsidRPr="004604B5" w:rsidRDefault="003D10E3" w:rsidP="008C7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4B5" w:rsidRDefault="004604B5" w:rsidP="008C7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04B5" w:rsidRDefault="004604B5" w:rsidP="00D07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8F8">
        <w:rPr>
          <w:rFonts w:ascii="Times New Roman" w:hAnsi="Times New Roman" w:cs="Times New Roman"/>
          <w:b/>
          <w:sz w:val="24"/>
          <w:szCs w:val="24"/>
        </w:rPr>
        <w:t>Открытые мероприятия, мастер-классы, открытые уроки учителей</w:t>
      </w:r>
    </w:p>
    <w:p w:rsidR="00D078F8" w:rsidRPr="00D078F8" w:rsidRDefault="00D078F8" w:rsidP="008C74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417"/>
        <w:gridCol w:w="3544"/>
        <w:gridCol w:w="2410"/>
        <w:gridCol w:w="1241"/>
      </w:tblGrid>
      <w:tr w:rsidR="004604B5" w:rsidTr="00F05492">
        <w:tc>
          <w:tcPr>
            <w:tcW w:w="426" w:type="dxa"/>
          </w:tcPr>
          <w:p w:rsidR="004604B5" w:rsidRDefault="004604B5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4604B5" w:rsidRDefault="004604B5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B5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17" w:type="dxa"/>
          </w:tcPr>
          <w:p w:rsidR="004604B5" w:rsidRDefault="004604B5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B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3544" w:type="dxa"/>
          </w:tcPr>
          <w:p w:rsidR="004604B5" w:rsidRDefault="004604B5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B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4604B5" w:rsidRDefault="004604B5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B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241" w:type="dxa"/>
          </w:tcPr>
          <w:p w:rsidR="004604B5" w:rsidRDefault="004C3163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04B5" w:rsidRPr="004604B5">
              <w:rPr>
                <w:rFonts w:ascii="Times New Roman" w:hAnsi="Times New Roman" w:cs="Times New Roman"/>
                <w:sz w:val="24"/>
                <w:szCs w:val="24"/>
              </w:rPr>
              <w:t>римеча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04B5" w:rsidRPr="004604B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536D43" w:rsidTr="00F05492">
        <w:tc>
          <w:tcPr>
            <w:tcW w:w="426" w:type="dxa"/>
            <w:vMerge w:val="restart"/>
          </w:tcPr>
          <w:p w:rsidR="00536D43" w:rsidRDefault="00536D43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536D43" w:rsidRPr="004604B5" w:rsidRDefault="00536D43" w:rsidP="0046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B5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4604B5">
              <w:rPr>
                <w:rFonts w:ascii="Times New Roman" w:hAnsi="Times New Roman" w:cs="Times New Roman"/>
                <w:sz w:val="24"/>
                <w:szCs w:val="24"/>
              </w:rPr>
              <w:t>Мичилийэ</w:t>
            </w:r>
            <w:proofErr w:type="spellEnd"/>
            <w:r w:rsidRPr="004604B5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Святославовна</w:t>
            </w:r>
          </w:p>
          <w:p w:rsidR="00536D43" w:rsidRDefault="00536D43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D43" w:rsidRDefault="00536D43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49"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3544" w:type="dxa"/>
          </w:tcPr>
          <w:p w:rsidR="00536D43" w:rsidRDefault="00536D43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26349">
              <w:rPr>
                <w:rFonts w:ascii="Times New Roman" w:hAnsi="Times New Roman" w:cs="Times New Roman"/>
                <w:sz w:val="24"/>
                <w:szCs w:val="24"/>
              </w:rPr>
              <w:t>Зуум</w:t>
            </w:r>
            <w:proofErr w:type="spellEnd"/>
            <w:r w:rsidRPr="00B2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349">
              <w:rPr>
                <w:rFonts w:ascii="Times New Roman" w:hAnsi="Times New Roman" w:cs="Times New Roman"/>
                <w:sz w:val="24"/>
                <w:szCs w:val="24"/>
              </w:rPr>
              <w:t>нөҥүө</w:t>
            </w:r>
            <w:proofErr w:type="spellEnd"/>
            <w:r w:rsidRPr="00B2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349">
              <w:rPr>
                <w:rFonts w:ascii="Times New Roman" w:hAnsi="Times New Roman" w:cs="Times New Roman"/>
                <w:sz w:val="24"/>
                <w:szCs w:val="24"/>
              </w:rPr>
              <w:t>үөрэҕи</w:t>
            </w:r>
            <w:proofErr w:type="spellEnd"/>
            <w:r w:rsidRPr="00B2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349">
              <w:rPr>
                <w:rFonts w:ascii="Times New Roman" w:hAnsi="Times New Roman" w:cs="Times New Roman"/>
                <w:sz w:val="24"/>
                <w:szCs w:val="24"/>
              </w:rPr>
              <w:t>тэрийии</w:t>
            </w:r>
            <w:proofErr w:type="spellEnd"/>
            <w:r w:rsidRPr="00B2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349">
              <w:rPr>
                <w:rFonts w:ascii="Times New Roman" w:hAnsi="Times New Roman" w:cs="Times New Roman"/>
                <w:sz w:val="24"/>
                <w:szCs w:val="24"/>
              </w:rPr>
              <w:t>ньымалара</w:t>
            </w:r>
            <w:proofErr w:type="spellEnd"/>
            <w:r w:rsidRPr="00B263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36D43" w:rsidRDefault="00536D43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349">
              <w:rPr>
                <w:rFonts w:ascii="Times New Roman" w:hAnsi="Times New Roman" w:cs="Times New Roman"/>
                <w:sz w:val="24"/>
                <w:szCs w:val="24"/>
              </w:rPr>
              <w:t>оскуолатааҕы</w:t>
            </w:r>
            <w:proofErr w:type="spellEnd"/>
            <w:r w:rsidRPr="00B26349">
              <w:rPr>
                <w:rFonts w:ascii="Times New Roman" w:hAnsi="Times New Roman" w:cs="Times New Roman"/>
                <w:sz w:val="24"/>
                <w:szCs w:val="24"/>
              </w:rPr>
              <w:t>, 06.11.2020.</w:t>
            </w:r>
          </w:p>
        </w:tc>
        <w:tc>
          <w:tcPr>
            <w:tcW w:w="1241" w:type="dxa"/>
          </w:tcPr>
          <w:p w:rsidR="00536D43" w:rsidRDefault="00536D43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43" w:rsidTr="00F05492">
        <w:tc>
          <w:tcPr>
            <w:tcW w:w="426" w:type="dxa"/>
            <w:vMerge/>
          </w:tcPr>
          <w:p w:rsidR="00536D43" w:rsidRDefault="00536D43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6D43" w:rsidRDefault="00536D43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D43" w:rsidRDefault="00536D43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3544" w:type="dxa"/>
          </w:tcPr>
          <w:p w:rsidR="00536D43" w:rsidRDefault="00536D43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патриотического воспитания в образовательных организациях в современных условиях: проблемы, поиски и решения».</w:t>
            </w:r>
          </w:p>
        </w:tc>
        <w:tc>
          <w:tcPr>
            <w:tcW w:w="2410" w:type="dxa"/>
          </w:tcPr>
          <w:p w:rsidR="00536D43" w:rsidRDefault="00536D43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Республиканский, 25, 26 февраля, 2021 г.</w:t>
            </w:r>
          </w:p>
        </w:tc>
        <w:tc>
          <w:tcPr>
            <w:tcW w:w="1241" w:type="dxa"/>
          </w:tcPr>
          <w:p w:rsidR="00536D43" w:rsidRDefault="00536D43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о распространении опыта</w:t>
            </w:r>
          </w:p>
        </w:tc>
      </w:tr>
      <w:tr w:rsidR="00536D43" w:rsidTr="00F05492">
        <w:tc>
          <w:tcPr>
            <w:tcW w:w="426" w:type="dxa"/>
            <w:vMerge/>
          </w:tcPr>
          <w:p w:rsidR="00536D43" w:rsidRDefault="00536D43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6D43" w:rsidRDefault="00536D43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D43" w:rsidRDefault="00536D43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педагогов</w:t>
            </w:r>
          </w:p>
        </w:tc>
        <w:tc>
          <w:tcPr>
            <w:tcW w:w="3544" w:type="dxa"/>
          </w:tcPr>
          <w:p w:rsidR="00536D43" w:rsidRDefault="00536D43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«Опыт, инновации и перспективы организации исследовательской и проектной деятельности учащихся РС(Я)».</w:t>
            </w:r>
          </w:p>
        </w:tc>
        <w:tc>
          <w:tcPr>
            <w:tcW w:w="2410" w:type="dxa"/>
          </w:tcPr>
          <w:p w:rsidR="00536D43" w:rsidRDefault="00536D43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Республиканский, 9-10 января, 2021 г.</w:t>
            </w:r>
          </w:p>
        </w:tc>
        <w:tc>
          <w:tcPr>
            <w:tcW w:w="1241" w:type="dxa"/>
          </w:tcPr>
          <w:p w:rsidR="00536D43" w:rsidRDefault="00536D43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6D43" w:rsidTr="00F05492">
        <w:tc>
          <w:tcPr>
            <w:tcW w:w="426" w:type="dxa"/>
            <w:vMerge/>
          </w:tcPr>
          <w:p w:rsidR="00536D43" w:rsidRDefault="00536D43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6D43" w:rsidRDefault="00536D43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D43" w:rsidRDefault="00CD1E5F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6D43">
              <w:rPr>
                <w:rFonts w:ascii="Times New Roman" w:hAnsi="Times New Roman" w:cs="Times New Roman"/>
                <w:sz w:val="24"/>
                <w:szCs w:val="24"/>
              </w:rPr>
              <w:t>нлайн-викторина</w:t>
            </w:r>
          </w:p>
        </w:tc>
        <w:tc>
          <w:tcPr>
            <w:tcW w:w="3544" w:type="dxa"/>
          </w:tcPr>
          <w:p w:rsidR="00536D43" w:rsidRDefault="00536D43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Онлайн-викторина ко дню рождения видного государственного и политического деятеля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И.Н.Барахова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1E5F" w:rsidRDefault="00CD1E5F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Улусная викторина</w:t>
            </w:r>
          </w:p>
          <w:p w:rsidR="00536D43" w:rsidRDefault="00536D43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05.02.2021.</w:t>
            </w:r>
          </w:p>
        </w:tc>
        <w:tc>
          <w:tcPr>
            <w:tcW w:w="1241" w:type="dxa"/>
          </w:tcPr>
          <w:p w:rsidR="00536D43" w:rsidRDefault="00536D43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6D43" w:rsidTr="00F05492">
        <w:tc>
          <w:tcPr>
            <w:tcW w:w="426" w:type="dxa"/>
            <w:vMerge/>
          </w:tcPr>
          <w:p w:rsidR="00536D43" w:rsidRDefault="00536D43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6D43" w:rsidRDefault="00536D43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D43" w:rsidRDefault="00CD1E5F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6D43">
              <w:rPr>
                <w:rFonts w:ascii="Times New Roman" w:hAnsi="Times New Roman" w:cs="Times New Roman"/>
                <w:sz w:val="24"/>
                <w:szCs w:val="24"/>
              </w:rPr>
              <w:t>едчтение</w:t>
            </w:r>
            <w:proofErr w:type="spellEnd"/>
            <w:r w:rsidR="00536D43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</w:p>
        </w:tc>
        <w:tc>
          <w:tcPr>
            <w:tcW w:w="3544" w:type="dxa"/>
          </w:tcPr>
          <w:p w:rsidR="00536D43" w:rsidRDefault="00536D43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Педчтение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Верхневилюйского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У.Т.Тимофеевой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– взгляд современного учителя»</w:t>
            </w:r>
          </w:p>
        </w:tc>
        <w:tc>
          <w:tcPr>
            <w:tcW w:w="2410" w:type="dxa"/>
          </w:tcPr>
          <w:p w:rsidR="00CD1E5F" w:rsidRDefault="00CD1E5F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педчтение</w:t>
            </w:r>
            <w:proofErr w:type="spellEnd"/>
          </w:p>
          <w:p w:rsidR="00536D43" w:rsidRDefault="00536D43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41" w:type="dxa"/>
          </w:tcPr>
          <w:p w:rsidR="00536D43" w:rsidRDefault="00536D43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36D43" w:rsidTr="00536D43">
        <w:trPr>
          <w:trHeight w:val="390"/>
        </w:trPr>
        <w:tc>
          <w:tcPr>
            <w:tcW w:w="426" w:type="dxa"/>
            <w:vMerge/>
          </w:tcPr>
          <w:p w:rsidR="00536D43" w:rsidRDefault="00536D43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6D43" w:rsidRDefault="00536D43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D43" w:rsidRDefault="00536D43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544" w:type="dxa"/>
          </w:tcPr>
          <w:p w:rsidR="00536D43" w:rsidRDefault="00536D43" w:rsidP="00A922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ШНОР, 48 ч. </w:t>
            </w:r>
            <w:r w:rsidRPr="00A92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D43" w:rsidRDefault="00536D43" w:rsidP="00A922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6D43" w:rsidRDefault="00536D43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  <w:r w:rsidRPr="00A92284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  <w:r w:rsidRPr="00A922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41" w:type="dxa"/>
          </w:tcPr>
          <w:p w:rsidR="00536D43" w:rsidRDefault="00536D43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43" w:rsidTr="00F05492">
        <w:trPr>
          <w:trHeight w:val="430"/>
        </w:trPr>
        <w:tc>
          <w:tcPr>
            <w:tcW w:w="426" w:type="dxa"/>
            <w:vMerge/>
          </w:tcPr>
          <w:p w:rsidR="00536D43" w:rsidRDefault="00536D43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6D43" w:rsidRDefault="00536D43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D43" w:rsidRDefault="00536D43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</w:p>
        </w:tc>
        <w:tc>
          <w:tcPr>
            <w:tcW w:w="3544" w:type="dxa"/>
          </w:tcPr>
          <w:p w:rsidR="00536D43" w:rsidRDefault="00536D43" w:rsidP="00A922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 «Блокада Ленинграда», посвященный ко дню снятия блокады</w:t>
            </w:r>
          </w:p>
        </w:tc>
        <w:tc>
          <w:tcPr>
            <w:tcW w:w="2410" w:type="dxa"/>
          </w:tcPr>
          <w:p w:rsidR="00536D43" w:rsidRDefault="00536D43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 г.</w:t>
            </w:r>
          </w:p>
        </w:tc>
        <w:tc>
          <w:tcPr>
            <w:tcW w:w="1241" w:type="dxa"/>
          </w:tcPr>
          <w:p w:rsidR="00536D43" w:rsidRDefault="00536D43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604B5" w:rsidTr="00F05492">
        <w:tc>
          <w:tcPr>
            <w:tcW w:w="426" w:type="dxa"/>
            <w:vMerge w:val="restart"/>
          </w:tcPr>
          <w:p w:rsidR="004604B5" w:rsidRDefault="00374468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374468" w:rsidRPr="00374468" w:rsidRDefault="00374468" w:rsidP="0037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468">
              <w:rPr>
                <w:rFonts w:ascii="Times New Roman" w:hAnsi="Times New Roman" w:cs="Times New Roman"/>
                <w:sz w:val="24"/>
                <w:szCs w:val="24"/>
              </w:rPr>
              <w:t xml:space="preserve">Егорова Зинаида </w:t>
            </w:r>
            <w:r w:rsidRPr="00374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Евсеевна</w:t>
            </w:r>
          </w:p>
          <w:p w:rsidR="004604B5" w:rsidRDefault="004604B5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4B5" w:rsidRDefault="00B26349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- практикум</w:t>
            </w:r>
          </w:p>
        </w:tc>
        <w:tc>
          <w:tcPr>
            <w:tcW w:w="3544" w:type="dxa"/>
          </w:tcPr>
          <w:p w:rsidR="004604B5" w:rsidRDefault="00B26349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26349">
              <w:rPr>
                <w:rFonts w:ascii="Times New Roman" w:hAnsi="Times New Roman" w:cs="Times New Roman"/>
                <w:sz w:val="24"/>
                <w:szCs w:val="24"/>
              </w:rPr>
              <w:t>Зуум</w:t>
            </w:r>
            <w:proofErr w:type="spellEnd"/>
            <w:r w:rsidRPr="00B2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349">
              <w:rPr>
                <w:rFonts w:ascii="Times New Roman" w:hAnsi="Times New Roman" w:cs="Times New Roman"/>
                <w:sz w:val="24"/>
                <w:szCs w:val="24"/>
              </w:rPr>
              <w:t>нөҥүө</w:t>
            </w:r>
            <w:proofErr w:type="spellEnd"/>
            <w:r w:rsidRPr="00B2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349">
              <w:rPr>
                <w:rFonts w:ascii="Times New Roman" w:hAnsi="Times New Roman" w:cs="Times New Roman"/>
                <w:sz w:val="24"/>
                <w:szCs w:val="24"/>
              </w:rPr>
              <w:t>үөрэҕи</w:t>
            </w:r>
            <w:proofErr w:type="spellEnd"/>
            <w:r w:rsidRPr="00B2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349">
              <w:rPr>
                <w:rFonts w:ascii="Times New Roman" w:hAnsi="Times New Roman" w:cs="Times New Roman"/>
                <w:sz w:val="24"/>
                <w:szCs w:val="24"/>
              </w:rPr>
              <w:t>тэрийии</w:t>
            </w:r>
            <w:proofErr w:type="spellEnd"/>
            <w:r w:rsidRPr="00B2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349">
              <w:rPr>
                <w:rFonts w:ascii="Times New Roman" w:hAnsi="Times New Roman" w:cs="Times New Roman"/>
                <w:sz w:val="24"/>
                <w:szCs w:val="24"/>
              </w:rPr>
              <w:t>ньымалара</w:t>
            </w:r>
            <w:proofErr w:type="spellEnd"/>
            <w:r w:rsidRPr="00B263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604B5" w:rsidRDefault="00B26349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349">
              <w:rPr>
                <w:rFonts w:ascii="Times New Roman" w:hAnsi="Times New Roman" w:cs="Times New Roman"/>
                <w:sz w:val="24"/>
                <w:szCs w:val="24"/>
              </w:rPr>
              <w:t>оскуолатааҕы</w:t>
            </w:r>
            <w:proofErr w:type="spellEnd"/>
            <w:r w:rsidRPr="00B26349">
              <w:rPr>
                <w:rFonts w:ascii="Times New Roman" w:hAnsi="Times New Roman" w:cs="Times New Roman"/>
                <w:sz w:val="24"/>
                <w:szCs w:val="24"/>
              </w:rPr>
              <w:t>, 06.11.2020.</w:t>
            </w:r>
          </w:p>
        </w:tc>
        <w:tc>
          <w:tcPr>
            <w:tcW w:w="1241" w:type="dxa"/>
          </w:tcPr>
          <w:p w:rsidR="004604B5" w:rsidRDefault="004604B5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B5" w:rsidTr="00DF782A">
        <w:trPr>
          <w:trHeight w:val="523"/>
        </w:trPr>
        <w:tc>
          <w:tcPr>
            <w:tcW w:w="426" w:type="dxa"/>
            <w:vMerge/>
          </w:tcPr>
          <w:p w:rsidR="004604B5" w:rsidRDefault="004604B5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04B5" w:rsidRDefault="004604B5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4B5" w:rsidRPr="00DF782A" w:rsidRDefault="00DF782A" w:rsidP="00EF0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3544" w:type="dxa"/>
          </w:tcPr>
          <w:p w:rsidR="004604B5" w:rsidRDefault="00EF0CFB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>Лингвистическэй</w:t>
            </w:r>
            <w:proofErr w:type="spellEnd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</w:t>
            </w:r>
          </w:p>
        </w:tc>
        <w:tc>
          <w:tcPr>
            <w:tcW w:w="2410" w:type="dxa"/>
          </w:tcPr>
          <w:p w:rsidR="004604B5" w:rsidRDefault="00EF0CFB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0CFB">
              <w:rPr>
                <w:rFonts w:ascii="Times New Roman" w:hAnsi="Times New Roman" w:cs="Times New Roman"/>
                <w:sz w:val="24"/>
                <w:szCs w:val="24"/>
              </w:rPr>
              <w:t>луустааҕы</w:t>
            </w:r>
            <w:proofErr w:type="spellEnd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>тэрээһин</w:t>
            </w:r>
            <w:proofErr w:type="spellEnd"/>
          </w:p>
        </w:tc>
        <w:tc>
          <w:tcPr>
            <w:tcW w:w="1241" w:type="dxa"/>
          </w:tcPr>
          <w:p w:rsidR="004604B5" w:rsidRDefault="004604B5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B5" w:rsidTr="00F05492">
        <w:tc>
          <w:tcPr>
            <w:tcW w:w="426" w:type="dxa"/>
            <w:vMerge/>
          </w:tcPr>
          <w:p w:rsidR="004604B5" w:rsidRDefault="004604B5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04B5" w:rsidRDefault="004604B5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4B5" w:rsidRDefault="00EF0CFB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>кыттааччы</w:t>
            </w:r>
            <w:proofErr w:type="spellEnd"/>
          </w:p>
        </w:tc>
        <w:tc>
          <w:tcPr>
            <w:tcW w:w="3544" w:type="dxa"/>
          </w:tcPr>
          <w:p w:rsidR="004604B5" w:rsidRDefault="00EF0CFB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B">
              <w:rPr>
                <w:rFonts w:ascii="Times New Roman" w:hAnsi="Times New Roman" w:cs="Times New Roman"/>
                <w:sz w:val="24"/>
                <w:szCs w:val="24"/>
              </w:rPr>
              <w:t xml:space="preserve">«Эн, Комсомол – мин </w:t>
            </w:r>
            <w:proofErr w:type="spellStart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>дьолум</w:t>
            </w:r>
            <w:proofErr w:type="spellEnd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>аһаҕас</w:t>
            </w:r>
            <w:proofErr w:type="spellEnd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>ырыа</w:t>
            </w:r>
            <w:proofErr w:type="spellEnd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>күрэҕэ</w:t>
            </w:r>
            <w:proofErr w:type="spellEnd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proofErr w:type="spellStart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>Кылаан</w:t>
            </w:r>
            <w:proofErr w:type="spellEnd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>чыпчаал</w:t>
            </w:r>
            <w:proofErr w:type="spellEnd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>аат</w:t>
            </w:r>
            <w:proofErr w:type="spellEnd"/>
          </w:p>
        </w:tc>
        <w:tc>
          <w:tcPr>
            <w:tcW w:w="2410" w:type="dxa"/>
          </w:tcPr>
          <w:p w:rsidR="004604B5" w:rsidRDefault="00EF0CFB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>Куйаар</w:t>
            </w:r>
            <w:proofErr w:type="spellEnd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>ситимин</w:t>
            </w:r>
            <w:proofErr w:type="spellEnd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>нөҥүө</w:t>
            </w:r>
            <w:proofErr w:type="spellEnd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>ыытыллыбыт</w:t>
            </w:r>
            <w:proofErr w:type="spellEnd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>аһаҕас</w:t>
            </w:r>
            <w:proofErr w:type="spellEnd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>ырыа</w:t>
            </w:r>
            <w:proofErr w:type="spellEnd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>күрэҕэ</w:t>
            </w:r>
            <w:proofErr w:type="spellEnd"/>
          </w:p>
        </w:tc>
        <w:tc>
          <w:tcPr>
            <w:tcW w:w="1241" w:type="dxa"/>
          </w:tcPr>
          <w:p w:rsidR="004604B5" w:rsidRDefault="00FA5160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DF782A" w:rsidTr="00DF782A">
        <w:trPr>
          <w:trHeight w:val="844"/>
        </w:trPr>
        <w:tc>
          <w:tcPr>
            <w:tcW w:w="426" w:type="dxa"/>
            <w:vMerge/>
          </w:tcPr>
          <w:p w:rsidR="00DF782A" w:rsidRDefault="00DF782A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782A" w:rsidRDefault="00DF782A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782A" w:rsidRDefault="00DF782A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DF782A" w:rsidRDefault="00DF782A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B">
              <w:rPr>
                <w:rFonts w:ascii="Times New Roman" w:hAnsi="Times New Roman" w:cs="Times New Roman"/>
                <w:sz w:val="24"/>
                <w:szCs w:val="24"/>
              </w:rPr>
              <w:t>«Большой этнографический диктант - 2020» - 03.11. – 08.11.2020.</w:t>
            </w:r>
          </w:p>
        </w:tc>
        <w:tc>
          <w:tcPr>
            <w:tcW w:w="2410" w:type="dxa"/>
          </w:tcPr>
          <w:p w:rsidR="00DF782A" w:rsidRDefault="00DF782A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B">
              <w:rPr>
                <w:rFonts w:ascii="Times New Roman" w:hAnsi="Times New Roman" w:cs="Times New Roman"/>
                <w:sz w:val="24"/>
                <w:szCs w:val="24"/>
              </w:rPr>
              <w:t>Всероссийская просветительская акция</w:t>
            </w:r>
          </w:p>
        </w:tc>
        <w:tc>
          <w:tcPr>
            <w:tcW w:w="1241" w:type="dxa"/>
          </w:tcPr>
          <w:p w:rsidR="00DF782A" w:rsidRDefault="00DF782A" w:rsidP="00460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604B5" w:rsidTr="00F05492">
        <w:tc>
          <w:tcPr>
            <w:tcW w:w="426" w:type="dxa"/>
            <w:vMerge w:val="restart"/>
          </w:tcPr>
          <w:p w:rsidR="004604B5" w:rsidRDefault="00374468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</w:tcPr>
          <w:p w:rsidR="004604B5" w:rsidRDefault="00374468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468">
              <w:rPr>
                <w:rFonts w:ascii="Times New Roman" w:hAnsi="Times New Roman" w:cs="Times New Roman"/>
                <w:sz w:val="24"/>
                <w:szCs w:val="24"/>
              </w:rPr>
              <w:t>Фёдорова Мария Николаевна</w:t>
            </w:r>
          </w:p>
        </w:tc>
        <w:tc>
          <w:tcPr>
            <w:tcW w:w="1417" w:type="dxa"/>
          </w:tcPr>
          <w:p w:rsidR="004604B5" w:rsidRDefault="00B26349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49"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3544" w:type="dxa"/>
          </w:tcPr>
          <w:p w:rsidR="004604B5" w:rsidRDefault="00B26349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26349">
              <w:rPr>
                <w:rFonts w:ascii="Times New Roman" w:hAnsi="Times New Roman" w:cs="Times New Roman"/>
                <w:sz w:val="24"/>
                <w:szCs w:val="24"/>
              </w:rPr>
              <w:t>Зуум</w:t>
            </w:r>
            <w:proofErr w:type="spellEnd"/>
            <w:r w:rsidRPr="00B2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349">
              <w:rPr>
                <w:rFonts w:ascii="Times New Roman" w:hAnsi="Times New Roman" w:cs="Times New Roman"/>
                <w:sz w:val="24"/>
                <w:szCs w:val="24"/>
              </w:rPr>
              <w:t>нөҥүө</w:t>
            </w:r>
            <w:proofErr w:type="spellEnd"/>
            <w:r w:rsidRPr="00B2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349">
              <w:rPr>
                <w:rFonts w:ascii="Times New Roman" w:hAnsi="Times New Roman" w:cs="Times New Roman"/>
                <w:sz w:val="24"/>
                <w:szCs w:val="24"/>
              </w:rPr>
              <w:t>үөрэҕи</w:t>
            </w:r>
            <w:proofErr w:type="spellEnd"/>
            <w:r w:rsidRPr="00B2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349">
              <w:rPr>
                <w:rFonts w:ascii="Times New Roman" w:hAnsi="Times New Roman" w:cs="Times New Roman"/>
                <w:sz w:val="24"/>
                <w:szCs w:val="24"/>
              </w:rPr>
              <w:t>тэрийии</w:t>
            </w:r>
            <w:proofErr w:type="spellEnd"/>
            <w:r w:rsidRPr="00B2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349">
              <w:rPr>
                <w:rFonts w:ascii="Times New Roman" w:hAnsi="Times New Roman" w:cs="Times New Roman"/>
                <w:sz w:val="24"/>
                <w:szCs w:val="24"/>
              </w:rPr>
              <w:t>ньымалара</w:t>
            </w:r>
            <w:proofErr w:type="spellEnd"/>
            <w:r w:rsidRPr="00B263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604B5" w:rsidRDefault="00B26349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349">
              <w:rPr>
                <w:rFonts w:ascii="Times New Roman" w:hAnsi="Times New Roman" w:cs="Times New Roman"/>
                <w:sz w:val="24"/>
                <w:szCs w:val="24"/>
              </w:rPr>
              <w:t>оскуолатааҕы</w:t>
            </w:r>
            <w:proofErr w:type="spellEnd"/>
            <w:r w:rsidRPr="00B26349">
              <w:rPr>
                <w:rFonts w:ascii="Times New Roman" w:hAnsi="Times New Roman" w:cs="Times New Roman"/>
                <w:sz w:val="24"/>
                <w:szCs w:val="24"/>
              </w:rPr>
              <w:t>, 06.11.2020.</w:t>
            </w:r>
          </w:p>
        </w:tc>
        <w:tc>
          <w:tcPr>
            <w:tcW w:w="1241" w:type="dxa"/>
          </w:tcPr>
          <w:p w:rsidR="004604B5" w:rsidRDefault="004604B5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B5" w:rsidTr="00F05492">
        <w:tc>
          <w:tcPr>
            <w:tcW w:w="426" w:type="dxa"/>
            <w:vMerge/>
          </w:tcPr>
          <w:p w:rsidR="004604B5" w:rsidRDefault="004604B5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04B5" w:rsidRDefault="004604B5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4B5" w:rsidRDefault="00EF0CFB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>кыттааччы</w:t>
            </w:r>
            <w:proofErr w:type="spellEnd"/>
          </w:p>
        </w:tc>
        <w:tc>
          <w:tcPr>
            <w:tcW w:w="3544" w:type="dxa"/>
          </w:tcPr>
          <w:p w:rsidR="004604B5" w:rsidRDefault="00EF0CFB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B">
              <w:rPr>
                <w:rFonts w:ascii="Times New Roman" w:hAnsi="Times New Roman" w:cs="Times New Roman"/>
                <w:sz w:val="24"/>
                <w:szCs w:val="24"/>
              </w:rPr>
              <w:t xml:space="preserve">«Эн, Комсомол – мин </w:t>
            </w:r>
            <w:proofErr w:type="spellStart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>дьолум</w:t>
            </w:r>
            <w:proofErr w:type="spellEnd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>аһаҕас</w:t>
            </w:r>
            <w:proofErr w:type="spellEnd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>ырыа</w:t>
            </w:r>
            <w:proofErr w:type="spellEnd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>күрэҕэ</w:t>
            </w:r>
            <w:proofErr w:type="spellEnd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proofErr w:type="spellStart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>Кылаан</w:t>
            </w:r>
            <w:proofErr w:type="spellEnd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>чыпчаал</w:t>
            </w:r>
            <w:proofErr w:type="spellEnd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>аат</w:t>
            </w:r>
            <w:proofErr w:type="spellEnd"/>
          </w:p>
        </w:tc>
        <w:tc>
          <w:tcPr>
            <w:tcW w:w="2410" w:type="dxa"/>
          </w:tcPr>
          <w:p w:rsidR="004604B5" w:rsidRDefault="00EF0CFB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>Куйаар</w:t>
            </w:r>
            <w:proofErr w:type="spellEnd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>ситимин</w:t>
            </w:r>
            <w:proofErr w:type="spellEnd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>нөҥүө</w:t>
            </w:r>
            <w:proofErr w:type="spellEnd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>ыытыллыбыт</w:t>
            </w:r>
            <w:proofErr w:type="spellEnd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>аһаҕас</w:t>
            </w:r>
            <w:proofErr w:type="spellEnd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>ырыа</w:t>
            </w:r>
            <w:proofErr w:type="spellEnd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CFB">
              <w:rPr>
                <w:rFonts w:ascii="Times New Roman" w:hAnsi="Times New Roman" w:cs="Times New Roman"/>
                <w:sz w:val="24"/>
                <w:szCs w:val="24"/>
              </w:rPr>
              <w:t>күрэҕэ</w:t>
            </w:r>
            <w:proofErr w:type="spellEnd"/>
          </w:p>
        </w:tc>
        <w:tc>
          <w:tcPr>
            <w:tcW w:w="1241" w:type="dxa"/>
          </w:tcPr>
          <w:p w:rsidR="004604B5" w:rsidRDefault="00FA5160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4604B5" w:rsidTr="00F05492">
        <w:tc>
          <w:tcPr>
            <w:tcW w:w="426" w:type="dxa"/>
            <w:vMerge/>
          </w:tcPr>
          <w:p w:rsidR="004604B5" w:rsidRDefault="004604B5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04B5" w:rsidRDefault="004604B5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4B5" w:rsidRDefault="00EF0CFB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4604B5" w:rsidRDefault="00EF0CFB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B">
              <w:rPr>
                <w:rFonts w:ascii="Times New Roman" w:hAnsi="Times New Roman" w:cs="Times New Roman"/>
                <w:sz w:val="24"/>
                <w:szCs w:val="24"/>
              </w:rPr>
              <w:t>«Большой этнографический диктант - 2020» - 03.11. – 08.11.2020.</w:t>
            </w:r>
          </w:p>
        </w:tc>
        <w:tc>
          <w:tcPr>
            <w:tcW w:w="2410" w:type="dxa"/>
          </w:tcPr>
          <w:p w:rsidR="004604B5" w:rsidRDefault="00EF0CFB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B">
              <w:rPr>
                <w:rFonts w:ascii="Times New Roman" w:hAnsi="Times New Roman" w:cs="Times New Roman"/>
                <w:sz w:val="24"/>
                <w:szCs w:val="24"/>
              </w:rPr>
              <w:t>Всероссийская просветительская акция</w:t>
            </w:r>
          </w:p>
        </w:tc>
        <w:tc>
          <w:tcPr>
            <w:tcW w:w="1241" w:type="dxa"/>
          </w:tcPr>
          <w:p w:rsidR="004604B5" w:rsidRDefault="00FA5160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604B5" w:rsidTr="00F05492">
        <w:tc>
          <w:tcPr>
            <w:tcW w:w="426" w:type="dxa"/>
            <w:vMerge/>
          </w:tcPr>
          <w:p w:rsidR="004604B5" w:rsidRDefault="004604B5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04B5" w:rsidRDefault="004604B5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4B5" w:rsidRDefault="00EF0CFB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4604B5" w:rsidRDefault="00EF0CFB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B">
              <w:rPr>
                <w:rFonts w:ascii="Times New Roman" w:hAnsi="Times New Roman" w:cs="Times New Roman"/>
                <w:sz w:val="24"/>
                <w:szCs w:val="24"/>
              </w:rPr>
              <w:t>«Диктант Победы», 03.09.2020.</w:t>
            </w:r>
          </w:p>
        </w:tc>
        <w:tc>
          <w:tcPr>
            <w:tcW w:w="2410" w:type="dxa"/>
          </w:tcPr>
          <w:p w:rsidR="004604B5" w:rsidRDefault="004604B5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604B5" w:rsidRDefault="004604B5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82A" w:rsidTr="00AF1455">
        <w:trPr>
          <w:trHeight w:val="562"/>
        </w:trPr>
        <w:tc>
          <w:tcPr>
            <w:tcW w:w="426" w:type="dxa"/>
            <w:vMerge/>
          </w:tcPr>
          <w:p w:rsidR="00DF782A" w:rsidRDefault="00DF782A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782A" w:rsidRDefault="00DF782A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782A" w:rsidRDefault="00DF782A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DF782A" w:rsidRDefault="00DF782A" w:rsidP="00A922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</w:t>
            </w:r>
            <w:r w:rsidRPr="00A92284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классической гимназии </w:t>
            </w:r>
          </w:p>
        </w:tc>
        <w:tc>
          <w:tcPr>
            <w:tcW w:w="2410" w:type="dxa"/>
          </w:tcPr>
          <w:p w:rsidR="00DF782A" w:rsidRDefault="00DF782A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F782A" w:rsidRDefault="00DF782A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B5" w:rsidTr="00F05492">
        <w:tc>
          <w:tcPr>
            <w:tcW w:w="426" w:type="dxa"/>
            <w:vMerge w:val="restart"/>
          </w:tcPr>
          <w:p w:rsidR="004604B5" w:rsidRDefault="00374468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</w:tcPr>
          <w:p w:rsidR="00374468" w:rsidRPr="00374468" w:rsidRDefault="00374468" w:rsidP="0037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468">
              <w:rPr>
                <w:rFonts w:ascii="Times New Roman" w:hAnsi="Times New Roman" w:cs="Times New Roman"/>
                <w:sz w:val="24"/>
                <w:szCs w:val="24"/>
              </w:rPr>
              <w:t>Федотов Терентий Николаевич</w:t>
            </w:r>
          </w:p>
          <w:p w:rsidR="004604B5" w:rsidRDefault="004604B5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4B5" w:rsidRDefault="00B26349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49"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3544" w:type="dxa"/>
          </w:tcPr>
          <w:p w:rsidR="004604B5" w:rsidRDefault="00B26349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26349">
              <w:rPr>
                <w:rFonts w:ascii="Times New Roman" w:hAnsi="Times New Roman" w:cs="Times New Roman"/>
                <w:sz w:val="24"/>
                <w:szCs w:val="24"/>
              </w:rPr>
              <w:t>Зуум</w:t>
            </w:r>
            <w:proofErr w:type="spellEnd"/>
            <w:r w:rsidRPr="00B2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349">
              <w:rPr>
                <w:rFonts w:ascii="Times New Roman" w:hAnsi="Times New Roman" w:cs="Times New Roman"/>
                <w:sz w:val="24"/>
                <w:szCs w:val="24"/>
              </w:rPr>
              <w:t>нөҥүө</w:t>
            </w:r>
            <w:proofErr w:type="spellEnd"/>
            <w:r w:rsidRPr="00B2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349">
              <w:rPr>
                <w:rFonts w:ascii="Times New Roman" w:hAnsi="Times New Roman" w:cs="Times New Roman"/>
                <w:sz w:val="24"/>
                <w:szCs w:val="24"/>
              </w:rPr>
              <w:t>үөрэҕи</w:t>
            </w:r>
            <w:proofErr w:type="spellEnd"/>
            <w:r w:rsidRPr="00B2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349">
              <w:rPr>
                <w:rFonts w:ascii="Times New Roman" w:hAnsi="Times New Roman" w:cs="Times New Roman"/>
                <w:sz w:val="24"/>
                <w:szCs w:val="24"/>
              </w:rPr>
              <w:t>тэрийии</w:t>
            </w:r>
            <w:proofErr w:type="spellEnd"/>
            <w:r w:rsidRPr="00B2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349">
              <w:rPr>
                <w:rFonts w:ascii="Times New Roman" w:hAnsi="Times New Roman" w:cs="Times New Roman"/>
                <w:sz w:val="24"/>
                <w:szCs w:val="24"/>
              </w:rPr>
              <w:t>ньымалара</w:t>
            </w:r>
            <w:proofErr w:type="spellEnd"/>
            <w:r w:rsidRPr="00B263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604B5" w:rsidRDefault="00B26349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349">
              <w:rPr>
                <w:rFonts w:ascii="Times New Roman" w:hAnsi="Times New Roman" w:cs="Times New Roman"/>
                <w:sz w:val="24"/>
                <w:szCs w:val="24"/>
              </w:rPr>
              <w:t>оскуолатааҕы</w:t>
            </w:r>
            <w:proofErr w:type="spellEnd"/>
            <w:r w:rsidRPr="00B26349">
              <w:rPr>
                <w:rFonts w:ascii="Times New Roman" w:hAnsi="Times New Roman" w:cs="Times New Roman"/>
                <w:sz w:val="24"/>
                <w:szCs w:val="24"/>
              </w:rPr>
              <w:t>, 06.11.2020.</w:t>
            </w:r>
          </w:p>
        </w:tc>
        <w:tc>
          <w:tcPr>
            <w:tcW w:w="1241" w:type="dxa"/>
          </w:tcPr>
          <w:p w:rsidR="004604B5" w:rsidRDefault="004604B5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B5" w:rsidTr="00F05492">
        <w:tc>
          <w:tcPr>
            <w:tcW w:w="426" w:type="dxa"/>
            <w:vMerge/>
          </w:tcPr>
          <w:p w:rsidR="004604B5" w:rsidRDefault="004604B5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04B5" w:rsidRDefault="004604B5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4B5" w:rsidRDefault="00EF0CFB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4604B5" w:rsidRDefault="00EF0CFB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B">
              <w:rPr>
                <w:rFonts w:ascii="Times New Roman" w:hAnsi="Times New Roman" w:cs="Times New Roman"/>
                <w:sz w:val="24"/>
                <w:szCs w:val="24"/>
              </w:rPr>
              <w:t>«Большой этнографический диктант - 2020» - 03.11. – 08.11.2020.</w:t>
            </w:r>
          </w:p>
        </w:tc>
        <w:tc>
          <w:tcPr>
            <w:tcW w:w="2410" w:type="dxa"/>
          </w:tcPr>
          <w:p w:rsidR="004604B5" w:rsidRDefault="00EF0CFB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B">
              <w:rPr>
                <w:rFonts w:ascii="Times New Roman" w:hAnsi="Times New Roman" w:cs="Times New Roman"/>
                <w:sz w:val="24"/>
                <w:szCs w:val="24"/>
              </w:rPr>
              <w:t>Всероссийская просветительская акция</w:t>
            </w:r>
          </w:p>
        </w:tc>
        <w:tc>
          <w:tcPr>
            <w:tcW w:w="1241" w:type="dxa"/>
          </w:tcPr>
          <w:p w:rsidR="004604B5" w:rsidRDefault="00FA5160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F782A" w:rsidTr="00DF782A">
        <w:trPr>
          <w:trHeight w:val="414"/>
        </w:trPr>
        <w:tc>
          <w:tcPr>
            <w:tcW w:w="426" w:type="dxa"/>
            <w:vMerge/>
          </w:tcPr>
          <w:p w:rsidR="00DF782A" w:rsidRDefault="00DF782A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782A" w:rsidRDefault="00DF782A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782A" w:rsidRDefault="00DF782A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DF782A" w:rsidRPr="00DF782A" w:rsidRDefault="00DF782A" w:rsidP="00EF0C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«Диктант Победы», 03.09.2020.</w:t>
            </w:r>
          </w:p>
        </w:tc>
        <w:tc>
          <w:tcPr>
            <w:tcW w:w="2410" w:type="dxa"/>
          </w:tcPr>
          <w:p w:rsidR="00DF782A" w:rsidRDefault="00DF782A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F782A" w:rsidRDefault="00DF782A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5A2" w:rsidTr="00F05492">
        <w:tc>
          <w:tcPr>
            <w:tcW w:w="426" w:type="dxa"/>
            <w:vMerge w:val="restart"/>
          </w:tcPr>
          <w:p w:rsidR="000B55A2" w:rsidRDefault="000B55A2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</w:tcPr>
          <w:p w:rsidR="000B55A2" w:rsidRPr="00374468" w:rsidRDefault="000B55A2" w:rsidP="003744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468">
              <w:rPr>
                <w:rFonts w:ascii="Times New Roman" w:hAnsi="Times New Roman" w:cs="Times New Roman"/>
                <w:sz w:val="24"/>
                <w:szCs w:val="24"/>
              </w:rPr>
              <w:t>Яковлева Марина Сергеевна</w:t>
            </w:r>
          </w:p>
          <w:p w:rsidR="000B55A2" w:rsidRPr="00374468" w:rsidRDefault="000B55A2" w:rsidP="003744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A2" w:rsidRPr="00374468" w:rsidRDefault="000B55A2" w:rsidP="003744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A2" w:rsidRDefault="000B55A2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55A2" w:rsidRDefault="000B55A2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3544" w:type="dxa"/>
          </w:tcPr>
          <w:p w:rsidR="000B55A2" w:rsidRDefault="00EF0CFB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B55A2">
              <w:rPr>
                <w:rFonts w:ascii="Times New Roman" w:hAnsi="Times New Roman" w:cs="Times New Roman"/>
                <w:sz w:val="24"/>
                <w:szCs w:val="24"/>
              </w:rPr>
              <w:t>Басхан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B55A2" w:rsidRPr="007735C0" w:rsidRDefault="000B55A2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Өрөспүүбүлүкэтээҕи дьыалабыай оонньуу</w:t>
            </w:r>
          </w:p>
        </w:tc>
        <w:tc>
          <w:tcPr>
            <w:tcW w:w="1241" w:type="dxa"/>
          </w:tcPr>
          <w:p w:rsidR="00F05492" w:rsidRDefault="00F05492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A5160">
              <w:rPr>
                <w:rFonts w:ascii="Times New Roman" w:hAnsi="Times New Roman" w:cs="Times New Roman"/>
                <w:sz w:val="24"/>
                <w:szCs w:val="24"/>
              </w:rPr>
              <w:t>ерти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55A2" w:rsidRDefault="00FA5160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фикат</w:t>
            </w:r>
            <w:proofErr w:type="spellEnd"/>
          </w:p>
        </w:tc>
      </w:tr>
      <w:tr w:rsidR="000B55A2" w:rsidTr="00F05492">
        <w:tc>
          <w:tcPr>
            <w:tcW w:w="426" w:type="dxa"/>
            <w:vMerge/>
          </w:tcPr>
          <w:p w:rsidR="000B55A2" w:rsidRDefault="000B55A2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55A2" w:rsidRDefault="000B55A2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55A2" w:rsidRPr="001D3177" w:rsidRDefault="000B55A2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эксперт</w:t>
            </w:r>
          </w:p>
        </w:tc>
        <w:tc>
          <w:tcPr>
            <w:tcW w:w="3544" w:type="dxa"/>
          </w:tcPr>
          <w:p w:rsidR="000B55A2" w:rsidRPr="001D3177" w:rsidRDefault="000B55A2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Лингвистическэй олимпиада</w:t>
            </w:r>
          </w:p>
        </w:tc>
        <w:tc>
          <w:tcPr>
            <w:tcW w:w="2410" w:type="dxa"/>
          </w:tcPr>
          <w:p w:rsidR="000B55A2" w:rsidRPr="001D3177" w:rsidRDefault="000B55A2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Улуустааҕы тэрээһин</w:t>
            </w:r>
          </w:p>
        </w:tc>
        <w:tc>
          <w:tcPr>
            <w:tcW w:w="1241" w:type="dxa"/>
          </w:tcPr>
          <w:p w:rsidR="000B55A2" w:rsidRDefault="000B55A2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5A2" w:rsidTr="00F05492">
        <w:tc>
          <w:tcPr>
            <w:tcW w:w="426" w:type="dxa"/>
            <w:vMerge/>
          </w:tcPr>
          <w:p w:rsidR="000B55A2" w:rsidRDefault="000B55A2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55A2" w:rsidRDefault="000B55A2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55A2" w:rsidRDefault="000B55A2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0B55A2" w:rsidRDefault="000B55A2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диктант-2020»</w:t>
            </w:r>
          </w:p>
        </w:tc>
        <w:tc>
          <w:tcPr>
            <w:tcW w:w="2410" w:type="dxa"/>
          </w:tcPr>
          <w:p w:rsidR="000B55A2" w:rsidRDefault="000B55A2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акция</w:t>
            </w:r>
          </w:p>
        </w:tc>
        <w:tc>
          <w:tcPr>
            <w:tcW w:w="1241" w:type="dxa"/>
          </w:tcPr>
          <w:p w:rsidR="000B55A2" w:rsidRDefault="00F05492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серти-фикат</w:t>
            </w:r>
            <w:proofErr w:type="spellEnd"/>
          </w:p>
        </w:tc>
      </w:tr>
      <w:tr w:rsidR="000B55A2" w:rsidRPr="00F05492" w:rsidTr="00F05492">
        <w:tc>
          <w:tcPr>
            <w:tcW w:w="426" w:type="dxa"/>
            <w:vMerge w:val="restart"/>
            <w:tcBorders>
              <w:top w:val="nil"/>
            </w:tcBorders>
          </w:tcPr>
          <w:p w:rsidR="000B55A2" w:rsidRDefault="000B55A2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55A2" w:rsidRDefault="000B55A2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55A2" w:rsidRDefault="000B55A2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кыттааччы</w:t>
            </w:r>
            <w:proofErr w:type="spellEnd"/>
          </w:p>
        </w:tc>
        <w:tc>
          <w:tcPr>
            <w:tcW w:w="3544" w:type="dxa"/>
          </w:tcPr>
          <w:p w:rsidR="000B55A2" w:rsidRPr="000B55A2" w:rsidRDefault="000B55A2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«Эн, Комсомол – 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дьолум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а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һаҕас ырыа күрэҕэ, “Кылаан чыпчаал” аат</w:t>
            </w:r>
          </w:p>
        </w:tc>
        <w:tc>
          <w:tcPr>
            <w:tcW w:w="2410" w:type="dxa"/>
          </w:tcPr>
          <w:p w:rsidR="000B55A2" w:rsidRPr="000B55A2" w:rsidRDefault="000B55A2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Куйаар ситимин нөҥүө ыытыллыбыт аһаҕас ырыа күрэҕэ</w:t>
            </w:r>
          </w:p>
        </w:tc>
        <w:tc>
          <w:tcPr>
            <w:tcW w:w="1241" w:type="dxa"/>
          </w:tcPr>
          <w:p w:rsidR="000B55A2" w:rsidRPr="000B55A2" w:rsidRDefault="00F05492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диплом</w:t>
            </w:r>
          </w:p>
        </w:tc>
      </w:tr>
      <w:tr w:rsidR="000B55A2" w:rsidRPr="000B55A2" w:rsidTr="00F05492">
        <w:trPr>
          <w:trHeight w:val="252"/>
        </w:trPr>
        <w:tc>
          <w:tcPr>
            <w:tcW w:w="426" w:type="dxa"/>
            <w:vMerge/>
            <w:tcBorders>
              <w:top w:val="nil"/>
            </w:tcBorders>
          </w:tcPr>
          <w:p w:rsidR="000B55A2" w:rsidRPr="000B55A2" w:rsidRDefault="000B55A2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18" w:type="dxa"/>
            <w:vMerge/>
          </w:tcPr>
          <w:p w:rsidR="000B55A2" w:rsidRPr="000B55A2" w:rsidRDefault="000B55A2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17" w:type="dxa"/>
          </w:tcPr>
          <w:p w:rsidR="000B55A2" w:rsidRPr="000B55A2" w:rsidRDefault="00B26349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семинар - практикум</w:t>
            </w:r>
          </w:p>
        </w:tc>
        <w:tc>
          <w:tcPr>
            <w:tcW w:w="3544" w:type="dxa"/>
          </w:tcPr>
          <w:p w:rsidR="000B55A2" w:rsidRPr="000B55A2" w:rsidRDefault="00B26349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2634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«Зуум нөҥүө үөрэҕи тэрийии ньымалара»</w:t>
            </w:r>
          </w:p>
        </w:tc>
        <w:tc>
          <w:tcPr>
            <w:tcW w:w="2410" w:type="dxa"/>
          </w:tcPr>
          <w:p w:rsidR="000B55A2" w:rsidRPr="000B55A2" w:rsidRDefault="00B26349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оскуолатааҕы, </w:t>
            </w:r>
            <w:r w:rsidRPr="00B26349">
              <w:rPr>
                <w:rFonts w:ascii="Times New Roman" w:hAnsi="Times New Roman" w:cs="Times New Roman"/>
                <w:sz w:val="24"/>
                <w:szCs w:val="24"/>
              </w:rPr>
              <w:t>06.11.2020.</w:t>
            </w:r>
          </w:p>
        </w:tc>
        <w:tc>
          <w:tcPr>
            <w:tcW w:w="1241" w:type="dxa"/>
          </w:tcPr>
          <w:p w:rsidR="000B55A2" w:rsidRPr="000B55A2" w:rsidRDefault="000B55A2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0B55A2" w:rsidRPr="000B55A2" w:rsidTr="00F05492">
        <w:trPr>
          <w:trHeight w:val="290"/>
        </w:trPr>
        <w:tc>
          <w:tcPr>
            <w:tcW w:w="426" w:type="dxa"/>
            <w:vMerge/>
            <w:tcBorders>
              <w:top w:val="nil"/>
            </w:tcBorders>
          </w:tcPr>
          <w:p w:rsidR="000B55A2" w:rsidRPr="000B55A2" w:rsidRDefault="000B55A2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18" w:type="dxa"/>
            <w:vMerge/>
          </w:tcPr>
          <w:p w:rsidR="000B55A2" w:rsidRPr="000B55A2" w:rsidRDefault="000B55A2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17" w:type="dxa"/>
          </w:tcPr>
          <w:p w:rsidR="000B55A2" w:rsidRPr="000B55A2" w:rsidRDefault="0053177F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участник</w:t>
            </w:r>
          </w:p>
        </w:tc>
        <w:tc>
          <w:tcPr>
            <w:tcW w:w="3544" w:type="dxa"/>
          </w:tcPr>
          <w:p w:rsidR="000B55A2" w:rsidRPr="000B55A2" w:rsidRDefault="0053177F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3177F">
              <w:rPr>
                <w:rFonts w:ascii="Times New Roman" w:hAnsi="Times New Roman" w:cs="Times New Roman"/>
                <w:sz w:val="24"/>
                <w:szCs w:val="24"/>
              </w:rPr>
              <w:t>«Большой этнографический диктант - 2020» - 03.11. – 08.11.2020.</w:t>
            </w:r>
          </w:p>
        </w:tc>
        <w:tc>
          <w:tcPr>
            <w:tcW w:w="2410" w:type="dxa"/>
          </w:tcPr>
          <w:p w:rsidR="000B55A2" w:rsidRPr="007F48E5" w:rsidRDefault="0053177F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ая</w:t>
            </w:r>
            <w:r w:rsidR="007F4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48E5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proofErr w:type="spellEnd"/>
            <w:r w:rsidR="007F48E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</w:t>
            </w:r>
          </w:p>
        </w:tc>
        <w:tc>
          <w:tcPr>
            <w:tcW w:w="1241" w:type="dxa"/>
          </w:tcPr>
          <w:p w:rsidR="000B55A2" w:rsidRPr="000B55A2" w:rsidRDefault="00F05492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серти-фикат</w:t>
            </w:r>
          </w:p>
        </w:tc>
      </w:tr>
      <w:tr w:rsidR="000B55A2" w:rsidRPr="000B55A2" w:rsidTr="00F05492">
        <w:trPr>
          <w:trHeight w:val="290"/>
        </w:trPr>
        <w:tc>
          <w:tcPr>
            <w:tcW w:w="426" w:type="dxa"/>
            <w:vMerge/>
            <w:tcBorders>
              <w:top w:val="nil"/>
            </w:tcBorders>
          </w:tcPr>
          <w:p w:rsidR="000B55A2" w:rsidRPr="000B55A2" w:rsidRDefault="000B55A2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18" w:type="dxa"/>
            <w:vMerge/>
          </w:tcPr>
          <w:p w:rsidR="000B55A2" w:rsidRPr="000B55A2" w:rsidRDefault="000B55A2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17" w:type="dxa"/>
          </w:tcPr>
          <w:p w:rsidR="000B55A2" w:rsidRPr="000B55A2" w:rsidRDefault="00A92284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Участник рефлексии </w:t>
            </w:r>
          </w:p>
        </w:tc>
        <w:tc>
          <w:tcPr>
            <w:tcW w:w="3544" w:type="dxa"/>
          </w:tcPr>
          <w:p w:rsidR="000B55A2" w:rsidRPr="000B55A2" w:rsidRDefault="00A92284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Открытые уроки 4-го округа </w:t>
            </w:r>
          </w:p>
        </w:tc>
        <w:tc>
          <w:tcPr>
            <w:tcW w:w="2410" w:type="dxa"/>
          </w:tcPr>
          <w:p w:rsidR="000B55A2" w:rsidRPr="000B55A2" w:rsidRDefault="00A92284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улусный</w:t>
            </w:r>
          </w:p>
        </w:tc>
        <w:tc>
          <w:tcPr>
            <w:tcW w:w="1241" w:type="dxa"/>
          </w:tcPr>
          <w:p w:rsidR="000B55A2" w:rsidRPr="000B55A2" w:rsidRDefault="000B55A2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374468" w:rsidTr="00F05492">
        <w:trPr>
          <w:trHeight w:val="280"/>
        </w:trPr>
        <w:tc>
          <w:tcPr>
            <w:tcW w:w="426" w:type="dxa"/>
          </w:tcPr>
          <w:p w:rsidR="00374468" w:rsidRDefault="00374468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74468" w:rsidRDefault="00374468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Марфа Николаевна</w:t>
            </w:r>
          </w:p>
        </w:tc>
        <w:tc>
          <w:tcPr>
            <w:tcW w:w="1417" w:type="dxa"/>
          </w:tcPr>
          <w:p w:rsidR="00374468" w:rsidRDefault="007F48E5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374468" w:rsidRDefault="007F48E5" w:rsidP="00531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E5">
              <w:rPr>
                <w:rFonts w:ascii="Times New Roman" w:hAnsi="Times New Roman" w:cs="Times New Roman"/>
                <w:sz w:val="24"/>
                <w:szCs w:val="24"/>
              </w:rPr>
              <w:t>«Большой этнографический диктант - 2020» - 03.11. – 08.11.2020.</w:t>
            </w:r>
          </w:p>
        </w:tc>
        <w:tc>
          <w:tcPr>
            <w:tcW w:w="2410" w:type="dxa"/>
          </w:tcPr>
          <w:p w:rsidR="00374468" w:rsidRPr="007F48E5" w:rsidRDefault="007F48E5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F48E5">
              <w:rPr>
                <w:rFonts w:ascii="Times New Roman" w:hAnsi="Times New Roman" w:cs="Times New Roman"/>
                <w:sz w:val="24"/>
                <w:szCs w:val="24"/>
              </w:rPr>
              <w:t>Всер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оссийская просветительская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</w:t>
            </w:r>
          </w:p>
        </w:tc>
        <w:tc>
          <w:tcPr>
            <w:tcW w:w="1241" w:type="dxa"/>
          </w:tcPr>
          <w:p w:rsidR="00374468" w:rsidRDefault="00D8394F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серти-фикат</w:t>
            </w:r>
            <w:proofErr w:type="spellEnd"/>
          </w:p>
        </w:tc>
      </w:tr>
      <w:tr w:rsidR="00374468" w:rsidTr="00F05492">
        <w:trPr>
          <w:trHeight w:val="300"/>
        </w:trPr>
        <w:tc>
          <w:tcPr>
            <w:tcW w:w="426" w:type="dxa"/>
          </w:tcPr>
          <w:p w:rsidR="00374468" w:rsidRDefault="00374468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4468" w:rsidRDefault="00374468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4468" w:rsidRPr="00A747FF" w:rsidRDefault="00A747FF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участник</w:t>
            </w:r>
          </w:p>
        </w:tc>
        <w:tc>
          <w:tcPr>
            <w:tcW w:w="3544" w:type="dxa"/>
          </w:tcPr>
          <w:p w:rsidR="00374468" w:rsidRPr="00A747FF" w:rsidRDefault="00A747FF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«Диктант Победы», 03.09.2020.</w:t>
            </w:r>
          </w:p>
        </w:tc>
        <w:tc>
          <w:tcPr>
            <w:tcW w:w="2410" w:type="dxa"/>
          </w:tcPr>
          <w:p w:rsidR="00374468" w:rsidRDefault="00374468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74468" w:rsidRDefault="00374468" w:rsidP="008C74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4E7" w:rsidRPr="008C74E7" w:rsidRDefault="004604B5" w:rsidP="008C7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4B5">
        <w:rPr>
          <w:rFonts w:ascii="Times New Roman" w:hAnsi="Times New Roman" w:cs="Times New Roman"/>
          <w:sz w:val="24"/>
          <w:szCs w:val="24"/>
        </w:rPr>
        <w:tab/>
      </w:r>
      <w:r w:rsidRPr="004604B5">
        <w:rPr>
          <w:rFonts w:ascii="Times New Roman" w:hAnsi="Times New Roman" w:cs="Times New Roman"/>
          <w:sz w:val="24"/>
          <w:szCs w:val="24"/>
        </w:rPr>
        <w:tab/>
      </w:r>
    </w:p>
    <w:p w:rsidR="00703235" w:rsidRPr="00DF782A" w:rsidRDefault="00047CD5" w:rsidP="00047C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82A">
        <w:rPr>
          <w:rFonts w:ascii="Times New Roman" w:hAnsi="Times New Roman" w:cs="Times New Roman"/>
          <w:sz w:val="24"/>
          <w:szCs w:val="24"/>
        </w:rPr>
        <w:t>Как видно из таблицы, учителя МО активно участвуют в конкурсах различного уровня: школьных, улусных, республиканских, российских. Форма участия очная и заочная. Учителя также привлекаются в качестве экспертов улусных и республиканских  конкурсов.</w:t>
      </w:r>
    </w:p>
    <w:p w:rsidR="001C1824" w:rsidRPr="00DF782A" w:rsidRDefault="001C1824" w:rsidP="001C182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82A">
        <w:rPr>
          <w:rFonts w:ascii="Times New Roman" w:hAnsi="Times New Roman" w:cs="Times New Roman"/>
          <w:b/>
          <w:sz w:val="24"/>
          <w:szCs w:val="24"/>
        </w:rPr>
        <w:t>2.4. Анализ материально-технических ресурсов</w:t>
      </w:r>
    </w:p>
    <w:p w:rsidR="001C1824" w:rsidRPr="00DF782A" w:rsidRDefault="001C1824" w:rsidP="001C18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82A">
        <w:rPr>
          <w:rFonts w:ascii="Times New Roman" w:hAnsi="Times New Roman" w:cs="Times New Roman"/>
          <w:b/>
          <w:sz w:val="24"/>
          <w:szCs w:val="24"/>
        </w:rPr>
        <w:lastRenderedPageBreak/>
        <w:t>2.4.1. Анализ используемых УМК</w:t>
      </w:r>
      <w:r w:rsidRPr="00DF782A">
        <w:rPr>
          <w:rFonts w:ascii="Times New Roman" w:hAnsi="Times New Roman" w:cs="Times New Roman"/>
          <w:sz w:val="24"/>
          <w:szCs w:val="24"/>
        </w:rPr>
        <w:t xml:space="preserve"> (перечень учебников, используемых учителями русского языка и литературы, представлен в Приложении 1)</w:t>
      </w:r>
    </w:p>
    <w:p w:rsidR="001C1824" w:rsidRPr="00DF782A" w:rsidRDefault="001C1824" w:rsidP="001C18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82A">
        <w:rPr>
          <w:rFonts w:ascii="Times New Roman" w:hAnsi="Times New Roman" w:cs="Times New Roman"/>
          <w:sz w:val="24"/>
          <w:szCs w:val="24"/>
        </w:rPr>
        <w:t xml:space="preserve">Согласно статье 32 Закона РФ "Об образовании", «к компетенции образовательного учреждения относятся: определение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процессе». </w:t>
      </w:r>
    </w:p>
    <w:p w:rsidR="001C1824" w:rsidRPr="00DF782A" w:rsidRDefault="001C1824" w:rsidP="001C18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82A">
        <w:rPr>
          <w:rFonts w:ascii="Times New Roman" w:hAnsi="Times New Roman" w:cs="Times New Roman"/>
          <w:sz w:val="24"/>
          <w:szCs w:val="24"/>
        </w:rPr>
        <w:t>Согласно статье 55 Закона РФ "Об образовании", «при исполнении профессиональных обязанностей педагогические работники имеют право на свободу выбора и использования методик обучения и воспитания, учебных пособий и материалов, учебников в соответствии с образовательной программой, утвержденной образовательным учреждением, методов оценки знаний обучающихся, воспитанников. Выбор учебников и учебных пособий, используемых в образовательном процессе осуществляется в соответствии со списком учебников и учебных пособий, определенным образовательным учреждением».</w:t>
      </w:r>
    </w:p>
    <w:p w:rsidR="001C1824" w:rsidRPr="00DF782A" w:rsidRDefault="001C1824" w:rsidP="001C18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82A">
        <w:rPr>
          <w:rFonts w:ascii="Times New Roman" w:hAnsi="Times New Roman" w:cs="Times New Roman"/>
          <w:sz w:val="24"/>
          <w:szCs w:val="24"/>
        </w:rPr>
        <w:t xml:space="preserve">Таким образом, учителя имеют право выбирать УМК в соответствии с той образовательной программой, которая утверждена в образовательном учреждении. </w:t>
      </w:r>
    </w:p>
    <w:p w:rsidR="001C1824" w:rsidRPr="00DF782A" w:rsidRDefault="001C1824" w:rsidP="001C18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82A">
        <w:rPr>
          <w:rFonts w:ascii="Times New Roman" w:hAnsi="Times New Roman" w:cs="Times New Roman"/>
          <w:sz w:val="24"/>
          <w:szCs w:val="24"/>
        </w:rPr>
        <w:t xml:space="preserve">Преемственность преподавания предмета на различных ступенях общего образования обеспечивается государственными образовательными стандартами. </w:t>
      </w:r>
    </w:p>
    <w:p w:rsidR="001C1824" w:rsidRPr="00DF782A" w:rsidRDefault="001C1824" w:rsidP="001C18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82A">
        <w:rPr>
          <w:rFonts w:ascii="Times New Roman" w:hAnsi="Times New Roman" w:cs="Times New Roman"/>
          <w:sz w:val="24"/>
          <w:szCs w:val="24"/>
        </w:rPr>
        <w:t>При выборе программ и учебников учитывается принцип преемственности между начальной, основной и средней школой. Выбранные программы и учебники соответствуют профилям обучения.</w:t>
      </w:r>
    </w:p>
    <w:p w:rsidR="001C1824" w:rsidRPr="00DF782A" w:rsidRDefault="001C1824" w:rsidP="001C18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82A">
        <w:rPr>
          <w:rFonts w:ascii="Times New Roman" w:hAnsi="Times New Roman" w:cs="Times New Roman"/>
          <w:sz w:val="24"/>
          <w:szCs w:val="24"/>
        </w:rPr>
        <w:t xml:space="preserve">Информация об используемых программах и учебниках…. В школе выполнятся требование Закона РФ «Об образовании» соблюдать единую линию учебников в процессе обучения на ступени. В образовательном учреждении преподавание ведётся по нескольким учебно-методическим комплексам </w:t>
      </w:r>
    </w:p>
    <w:p w:rsidR="001C1824" w:rsidRPr="00DF782A" w:rsidRDefault="001C1824" w:rsidP="001C18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82A">
        <w:rPr>
          <w:rFonts w:ascii="Times New Roman" w:hAnsi="Times New Roman" w:cs="Times New Roman"/>
          <w:sz w:val="24"/>
          <w:szCs w:val="24"/>
        </w:rPr>
        <w:t>•</w:t>
      </w:r>
      <w:r w:rsidRPr="00DF782A">
        <w:rPr>
          <w:rFonts w:ascii="Times New Roman" w:hAnsi="Times New Roman" w:cs="Times New Roman"/>
          <w:sz w:val="24"/>
          <w:szCs w:val="24"/>
        </w:rPr>
        <w:tab/>
        <w:t>Рабочая программа</w:t>
      </w:r>
    </w:p>
    <w:p w:rsidR="001C1824" w:rsidRPr="00DF782A" w:rsidRDefault="001C1824" w:rsidP="001C18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82A">
        <w:rPr>
          <w:rFonts w:ascii="Times New Roman" w:hAnsi="Times New Roman" w:cs="Times New Roman"/>
          <w:sz w:val="24"/>
          <w:szCs w:val="24"/>
        </w:rPr>
        <w:t>•</w:t>
      </w:r>
      <w:r w:rsidRPr="00DF782A">
        <w:rPr>
          <w:rFonts w:ascii="Times New Roman" w:hAnsi="Times New Roman" w:cs="Times New Roman"/>
          <w:sz w:val="24"/>
          <w:szCs w:val="24"/>
        </w:rPr>
        <w:tab/>
        <w:t>Учебники</w:t>
      </w:r>
    </w:p>
    <w:p w:rsidR="001C1824" w:rsidRPr="00DF782A" w:rsidRDefault="001C1824" w:rsidP="001C18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82A">
        <w:rPr>
          <w:rFonts w:ascii="Times New Roman" w:hAnsi="Times New Roman" w:cs="Times New Roman"/>
          <w:sz w:val="24"/>
          <w:szCs w:val="24"/>
        </w:rPr>
        <w:t>•</w:t>
      </w:r>
      <w:r w:rsidRPr="00DF782A">
        <w:rPr>
          <w:rFonts w:ascii="Times New Roman" w:hAnsi="Times New Roman" w:cs="Times New Roman"/>
          <w:sz w:val="24"/>
          <w:szCs w:val="24"/>
        </w:rPr>
        <w:tab/>
        <w:t>Рабочая тетрадь</w:t>
      </w:r>
    </w:p>
    <w:p w:rsidR="001C1824" w:rsidRPr="00DF782A" w:rsidRDefault="001C1824" w:rsidP="001C18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82A">
        <w:rPr>
          <w:rFonts w:ascii="Times New Roman" w:hAnsi="Times New Roman" w:cs="Times New Roman"/>
          <w:sz w:val="24"/>
          <w:szCs w:val="24"/>
        </w:rPr>
        <w:t>•</w:t>
      </w:r>
      <w:r w:rsidRPr="00DF782A">
        <w:rPr>
          <w:rFonts w:ascii="Times New Roman" w:hAnsi="Times New Roman" w:cs="Times New Roman"/>
          <w:sz w:val="24"/>
          <w:szCs w:val="24"/>
        </w:rPr>
        <w:tab/>
        <w:t>Дидактические материалы</w:t>
      </w:r>
    </w:p>
    <w:p w:rsidR="001C1824" w:rsidRPr="00DF782A" w:rsidRDefault="001C1824" w:rsidP="001C18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82A">
        <w:rPr>
          <w:rFonts w:ascii="Times New Roman" w:hAnsi="Times New Roman" w:cs="Times New Roman"/>
          <w:sz w:val="24"/>
          <w:szCs w:val="24"/>
        </w:rPr>
        <w:t>•</w:t>
      </w:r>
      <w:r w:rsidRPr="00DF782A">
        <w:rPr>
          <w:rFonts w:ascii="Times New Roman" w:hAnsi="Times New Roman" w:cs="Times New Roman"/>
          <w:sz w:val="24"/>
          <w:szCs w:val="24"/>
        </w:rPr>
        <w:tab/>
        <w:t>Контрольные и проверочные работы по русскому языку</w:t>
      </w:r>
    </w:p>
    <w:p w:rsidR="001C1824" w:rsidRPr="00DF782A" w:rsidRDefault="001C1824" w:rsidP="001C18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82A">
        <w:rPr>
          <w:rFonts w:ascii="Times New Roman" w:hAnsi="Times New Roman" w:cs="Times New Roman"/>
          <w:sz w:val="24"/>
          <w:szCs w:val="24"/>
        </w:rPr>
        <w:t>•</w:t>
      </w:r>
      <w:r w:rsidRPr="00DF782A">
        <w:rPr>
          <w:rFonts w:ascii="Times New Roman" w:hAnsi="Times New Roman" w:cs="Times New Roman"/>
          <w:sz w:val="24"/>
          <w:szCs w:val="24"/>
        </w:rPr>
        <w:tab/>
        <w:t xml:space="preserve">Тесты </w:t>
      </w:r>
    </w:p>
    <w:p w:rsidR="001C1824" w:rsidRPr="00DF782A" w:rsidRDefault="001C1824" w:rsidP="001C18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82A">
        <w:rPr>
          <w:rFonts w:ascii="Times New Roman" w:hAnsi="Times New Roman" w:cs="Times New Roman"/>
          <w:sz w:val="24"/>
          <w:szCs w:val="24"/>
        </w:rPr>
        <w:t>•</w:t>
      </w:r>
      <w:r w:rsidRPr="00DF782A">
        <w:rPr>
          <w:rFonts w:ascii="Times New Roman" w:hAnsi="Times New Roman" w:cs="Times New Roman"/>
          <w:sz w:val="24"/>
          <w:szCs w:val="24"/>
        </w:rPr>
        <w:tab/>
        <w:t>Методическое пособие</w:t>
      </w:r>
    </w:p>
    <w:p w:rsidR="001C1824" w:rsidRPr="00DF782A" w:rsidRDefault="001C1824" w:rsidP="001C182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82A">
        <w:rPr>
          <w:rFonts w:ascii="Times New Roman" w:hAnsi="Times New Roman" w:cs="Times New Roman"/>
          <w:b/>
          <w:sz w:val="24"/>
          <w:szCs w:val="24"/>
        </w:rPr>
        <w:t>2.5. Анализ использования научно-методических ресурсов</w:t>
      </w:r>
    </w:p>
    <w:p w:rsidR="001C1824" w:rsidRPr="00DF782A" w:rsidRDefault="001C1824" w:rsidP="001C182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82A">
        <w:rPr>
          <w:rFonts w:ascii="Times New Roman" w:hAnsi="Times New Roman" w:cs="Times New Roman"/>
          <w:b/>
          <w:sz w:val="24"/>
          <w:szCs w:val="24"/>
        </w:rPr>
        <w:t>2.5.1. Анализ научно-методического обеспечения образовательной деятельности</w:t>
      </w:r>
    </w:p>
    <w:p w:rsidR="001C1824" w:rsidRPr="00DF782A" w:rsidRDefault="001C1824" w:rsidP="001C18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82A">
        <w:rPr>
          <w:rFonts w:ascii="Times New Roman" w:hAnsi="Times New Roman" w:cs="Times New Roman"/>
          <w:sz w:val="24"/>
          <w:szCs w:val="24"/>
        </w:rPr>
        <w:t xml:space="preserve">Каждый учитель-предметник в соответствии с выбранными УМК, рекомендованными Министерством образования РФ, составил рабочие программы образовательной области («Филология», «История», «Обществознание»). Все программы соответствуют обязательному минимуму содержания образования, предусмотрены региональный компонент, промежуточный и итоговый контроль знаний учащихся, уроки развития речи (якутский язык и литература), уроки внеклассного чтении (литература). Таким образом, все рабочие программы соответствуют всем нормам и требованиям </w:t>
      </w:r>
      <w:proofErr w:type="spellStart"/>
      <w:r w:rsidRPr="00DF782A">
        <w:rPr>
          <w:rFonts w:ascii="Times New Roman" w:hAnsi="Times New Roman" w:cs="Times New Roman"/>
          <w:sz w:val="24"/>
          <w:szCs w:val="24"/>
        </w:rPr>
        <w:t>ГОСов</w:t>
      </w:r>
      <w:proofErr w:type="spellEnd"/>
      <w:r w:rsidRPr="00DF782A">
        <w:rPr>
          <w:rFonts w:ascii="Times New Roman" w:hAnsi="Times New Roman" w:cs="Times New Roman"/>
          <w:sz w:val="24"/>
          <w:szCs w:val="24"/>
        </w:rPr>
        <w:t>.</w:t>
      </w:r>
    </w:p>
    <w:p w:rsidR="001C1824" w:rsidRPr="00DF782A" w:rsidRDefault="001C1824" w:rsidP="001C18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1824" w:rsidRPr="00DF782A" w:rsidRDefault="001C1824" w:rsidP="001C182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82A">
        <w:rPr>
          <w:rFonts w:ascii="Times New Roman" w:hAnsi="Times New Roman" w:cs="Times New Roman"/>
          <w:b/>
          <w:sz w:val="24"/>
          <w:szCs w:val="24"/>
        </w:rPr>
        <w:t>3. Анализ состояния образовательного процесса</w:t>
      </w:r>
    </w:p>
    <w:p w:rsidR="001C1824" w:rsidRPr="00DF782A" w:rsidRDefault="001C1824" w:rsidP="001C18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82A">
        <w:rPr>
          <w:rFonts w:ascii="Times New Roman" w:hAnsi="Times New Roman" w:cs="Times New Roman"/>
          <w:b/>
          <w:sz w:val="24"/>
          <w:szCs w:val="24"/>
        </w:rPr>
        <w:t>3.1. Анализ посещенных уроков</w:t>
      </w:r>
      <w:r w:rsidRPr="00DF782A">
        <w:rPr>
          <w:rFonts w:ascii="Times New Roman" w:hAnsi="Times New Roman" w:cs="Times New Roman"/>
          <w:sz w:val="24"/>
          <w:szCs w:val="24"/>
        </w:rPr>
        <w:t xml:space="preserve"> (занятий)</w:t>
      </w:r>
    </w:p>
    <w:p w:rsidR="001C1824" w:rsidRPr="00DF782A" w:rsidRDefault="001C1824" w:rsidP="001C18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82A">
        <w:rPr>
          <w:rFonts w:ascii="Times New Roman" w:hAnsi="Times New Roman" w:cs="Times New Roman"/>
          <w:sz w:val="24"/>
          <w:szCs w:val="24"/>
        </w:rPr>
        <w:t>3.2. Анализ использованных современных образовательных технологий</w:t>
      </w:r>
    </w:p>
    <w:p w:rsidR="001C1824" w:rsidRPr="00DF782A" w:rsidRDefault="001C1824" w:rsidP="001C18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82A">
        <w:rPr>
          <w:rFonts w:ascii="Times New Roman" w:hAnsi="Times New Roman" w:cs="Times New Roman"/>
          <w:sz w:val="24"/>
          <w:szCs w:val="24"/>
        </w:rPr>
        <w:tab/>
        <w:t>Для реализации познавательной и творческой активности школьника в учебном процессе используются современные образовательные технологии, дающие возможность повышать качество образования, более эффективно использовать учебное время и снижать долю репродуктивной деятельности учащихся.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1824" w:rsidTr="001C1824">
        <w:tc>
          <w:tcPr>
            <w:tcW w:w="4785" w:type="dxa"/>
          </w:tcPr>
          <w:p w:rsidR="001C1824" w:rsidRPr="00DF782A" w:rsidRDefault="001C1824" w:rsidP="001C18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2A"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4786" w:type="dxa"/>
          </w:tcPr>
          <w:p w:rsidR="001C1824" w:rsidRPr="00DF782A" w:rsidRDefault="001C1824" w:rsidP="001C18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2A">
              <w:rPr>
                <w:rFonts w:ascii="Times New Roman" w:hAnsi="Times New Roman" w:cs="Times New Roman"/>
                <w:sz w:val="24"/>
                <w:szCs w:val="24"/>
              </w:rPr>
              <w:t>Достигаемые результаты</w:t>
            </w:r>
          </w:p>
        </w:tc>
      </w:tr>
      <w:tr w:rsidR="001C1824" w:rsidTr="001C1824">
        <w:tc>
          <w:tcPr>
            <w:tcW w:w="4785" w:type="dxa"/>
          </w:tcPr>
          <w:p w:rsidR="001C1824" w:rsidRPr="00DF782A" w:rsidRDefault="00C8149E" w:rsidP="00C81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2A">
              <w:rPr>
                <w:rFonts w:ascii="Times New Roman" w:hAnsi="Times New Roman" w:cs="Times New Roman"/>
                <w:sz w:val="24"/>
                <w:szCs w:val="24"/>
              </w:rPr>
              <w:t>Онлайн - уроки через разные платформы</w:t>
            </w:r>
          </w:p>
        </w:tc>
        <w:tc>
          <w:tcPr>
            <w:tcW w:w="4786" w:type="dxa"/>
          </w:tcPr>
          <w:p w:rsidR="001C1824" w:rsidRPr="00DF782A" w:rsidRDefault="00C8149E" w:rsidP="00C814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дистанционного обучения в </w:t>
            </w:r>
            <w:r w:rsidRPr="00DF7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F782A">
              <w:rPr>
                <w:rFonts w:ascii="Times New Roman" w:hAnsi="Times New Roman" w:cs="Times New Roman"/>
                <w:sz w:val="24"/>
                <w:szCs w:val="24"/>
              </w:rPr>
              <w:t xml:space="preserve">, изучение онлайн инструментов, уроки через </w:t>
            </w:r>
            <w:r w:rsidRPr="00DF7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DF78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7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F78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7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Gooqle</w:t>
            </w:r>
            <w:proofErr w:type="spellEnd"/>
            <w:r w:rsidRPr="00DF7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82A"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 w:rsidRPr="00DF7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03235" w:rsidRPr="00DF782A" w:rsidRDefault="00BC0DBF" w:rsidP="001C18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82A">
        <w:rPr>
          <w:rFonts w:ascii="Times New Roman" w:hAnsi="Times New Roman" w:cs="Times New Roman"/>
          <w:sz w:val="24"/>
          <w:szCs w:val="24"/>
        </w:rPr>
        <w:lastRenderedPageBreak/>
        <w:t xml:space="preserve">В этом учебном году велась дальнейшее изучение новых платформ объединенных коммуникаций, которые предоставляли новые методы преподавания, обучения, исследования и руководства. </w:t>
      </w:r>
      <w:r w:rsidR="00AC69D2" w:rsidRPr="00DF782A">
        <w:rPr>
          <w:rFonts w:ascii="Times New Roman" w:hAnsi="Times New Roman" w:cs="Times New Roman"/>
          <w:sz w:val="24"/>
          <w:szCs w:val="24"/>
        </w:rPr>
        <w:t xml:space="preserve">Каждый учитель самостоятельно подбирал ресурсы для онлайн – включений, но все работали через </w:t>
      </w:r>
      <w:proofErr w:type="spellStart"/>
      <w:r w:rsidR="00AC69D2" w:rsidRPr="00DF782A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AC69D2" w:rsidRPr="00DF78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C69D2" w:rsidRPr="00DF782A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AC69D2" w:rsidRPr="00DF78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312" w:rsidRPr="00DF782A" w:rsidRDefault="00B52312" w:rsidP="00B5231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82A">
        <w:rPr>
          <w:rFonts w:ascii="Times New Roman" w:hAnsi="Times New Roman" w:cs="Times New Roman"/>
          <w:b/>
          <w:sz w:val="24"/>
          <w:szCs w:val="24"/>
        </w:rPr>
        <w:t>3.3. Внеурочная деятельность</w:t>
      </w:r>
    </w:p>
    <w:p w:rsidR="00B52312" w:rsidRPr="00DF782A" w:rsidRDefault="00B52312" w:rsidP="00B523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82A">
        <w:rPr>
          <w:rFonts w:ascii="Times New Roman" w:hAnsi="Times New Roman" w:cs="Times New Roman"/>
          <w:sz w:val="24"/>
          <w:szCs w:val="24"/>
        </w:rPr>
        <w:t>Одной из задач образовательного процесса является личностно-ориентированное взаимодействие учителя с учениками, развитие творческих способностей учащихся по предмету. Учителя МО ведут внеклассную работу по предметам.</w:t>
      </w:r>
    </w:p>
    <w:p w:rsidR="00B52312" w:rsidRPr="00DF782A" w:rsidRDefault="00B52312" w:rsidP="00B523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DF782A">
        <w:rPr>
          <w:rFonts w:ascii="Times New Roman" w:hAnsi="Times New Roman" w:cs="Times New Roman"/>
          <w:sz w:val="24"/>
          <w:szCs w:val="24"/>
        </w:rPr>
        <w:t>Внеклассная работа является неотъемлемой частью учебно-воспитательного процесса. Она рассматривается как дополнительное средство расширения и углубления знаний, приобретаемых детьми на уроках. (Внеклассная работа расширяет лингвистический кругозор школьников, воспитывает языковое чутье, развивает творческие возможности учащихся.)</w:t>
      </w:r>
    </w:p>
    <w:p w:rsidR="00B52312" w:rsidRPr="00B52312" w:rsidRDefault="00B52312" w:rsidP="00B523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2693"/>
        <w:gridCol w:w="2659"/>
      </w:tblGrid>
      <w:tr w:rsidR="00B52312" w:rsidTr="00474F50">
        <w:tc>
          <w:tcPr>
            <w:tcW w:w="4219" w:type="dxa"/>
          </w:tcPr>
          <w:p w:rsidR="00B52312" w:rsidRPr="00DF782A" w:rsidRDefault="00B52312" w:rsidP="00B52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2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693" w:type="dxa"/>
          </w:tcPr>
          <w:p w:rsidR="00B52312" w:rsidRPr="00DF782A" w:rsidRDefault="00B52312" w:rsidP="00B52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2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59" w:type="dxa"/>
          </w:tcPr>
          <w:p w:rsidR="00B52312" w:rsidRPr="00DF782A" w:rsidRDefault="00B52312" w:rsidP="00B52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2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52312" w:rsidTr="00474F50">
        <w:tc>
          <w:tcPr>
            <w:tcW w:w="4219" w:type="dxa"/>
          </w:tcPr>
          <w:p w:rsidR="00B52312" w:rsidRPr="00DF782A" w:rsidRDefault="00B52312" w:rsidP="00B52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DF782A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DF782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</w:t>
            </w:r>
            <w:proofErr w:type="spellStart"/>
            <w:r w:rsidRPr="00DF782A">
              <w:rPr>
                <w:rFonts w:ascii="Times New Roman" w:hAnsi="Times New Roman" w:cs="Times New Roman"/>
                <w:sz w:val="24"/>
                <w:szCs w:val="24"/>
              </w:rPr>
              <w:t>ыы</w:t>
            </w:r>
            <w:proofErr w:type="spellEnd"/>
            <w:r w:rsidRPr="00DF7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82A">
              <w:rPr>
                <w:rFonts w:ascii="Times New Roman" w:hAnsi="Times New Roman" w:cs="Times New Roman"/>
                <w:sz w:val="24"/>
                <w:szCs w:val="24"/>
              </w:rPr>
              <w:t>түһүлгэтэ</w:t>
            </w:r>
            <w:proofErr w:type="spellEnd"/>
            <w:r w:rsidR="00474F50" w:rsidRPr="00DF782A">
              <w:rPr>
                <w:rFonts w:ascii="Times New Roman" w:hAnsi="Times New Roman" w:cs="Times New Roman"/>
                <w:sz w:val="24"/>
                <w:szCs w:val="24"/>
              </w:rPr>
              <w:t xml:space="preserve"> (9 </w:t>
            </w:r>
            <w:proofErr w:type="spellStart"/>
            <w:r w:rsidR="00474F50" w:rsidRPr="00DF782A">
              <w:rPr>
                <w:rFonts w:ascii="Times New Roman" w:hAnsi="Times New Roman" w:cs="Times New Roman"/>
                <w:sz w:val="24"/>
                <w:szCs w:val="24"/>
              </w:rPr>
              <w:t>кылаастарга</w:t>
            </w:r>
            <w:proofErr w:type="spellEnd"/>
            <w:r w:rsidR="00474F50" w:rsidRPr="00DF7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4F50" w:rsidRPr="00DF782A">
              <w:rPr>
                <w:rFonts w:ascii="Times New Roman" w:hAnsi="Times New Roman" w:cs="Times New Roman"/>
                <w:sz w:val="24"/>
                <w:szCs w:val="24"/>
              </w:rPr>
              <w:t>талар</w:t>
            </w:r>
            <w:proofErr w:type="spellEnd"/>
            <w:r w:rsidR="00474F50" w:rsidRPr="00DF7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4F50" w:rsidRPr="00DF782A">
              <w:rPr>
                <w:rFonts w:ascii="Times New Roman" w:hAnsi="Times New Roman" w:cs="Times New Roman"/>
                <w:sz w:val="24"/>
                <w:szCs w:val="24"/>
              </w:rPr>
              <w:t>экзаме</w:t>
            </w:r>
            <w:proofErr w:type="spellEnd"/>
            <w:r w:rsidR="00474F50" w:rsidRPr="00DF782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ҥҥа бэлэмнэнии</w:t>
            </w:r>
            <w:r w:rsidR="00474F50" w:rsidRPr="00DF78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B52312" w:rsidRPr="00DF782A" w:rsidRDefault="00B52312" w:rsidP="00B52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2A">
              <w:rPr>
                <w:rFonts w:ascii="Times New Roman" w:hAnsi="Times New Roman" w:cs="Times New Roman"/>
                <w:sz w:val="24"/>
                <w:szCs w:val="24"/>
              </w:rPr>
              <w:t>Яковлева М.С.</w:t>
            </w:r>
          </w:p>
        </w:tc>
        <w:tc>
          <w:tcPr>
            <w:tcW w:w="2659" w:type="dxa"/>
          </w:tcPr>
          <w:p w:rsidR="00B52312" w:rsidRPr="00DF782A" w:rsidRDefault="00B52312" w:rsidP="00B52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2A">
              <w:rPr>
                <w:rFonts w:ascii="Times New Roman" w:hAnsi="Times New Roman" w:cs="Times New Roman"/>
                <w:sz w:val="24"/>
                <w:szCs w:val="24"/>
              </w:rPr>
              <w:t>27 ч.</w:t>
            </w:r>
          </w:p>
        </w:tc>
      </w:tr>
      <w:tr w:rsidR="00B52312" w:rsidTr="00474F50">
        <w:tc>
          <w:tcPr>
            <w:tcW w:w="4219" w:type="dxa"/>
          </w:tcPr>
          <w:p w:rsidR="00B52312" w:rsidRPr="00DF782A" w:rsidRDefault="00474F50" w:rsidP="00B52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F782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Аартык ( </w:t>
            </w:r>
            <w:r w:rsidRPr="00DF782A">
              <w:rPr>
                <w:rFonts w:ascii="Times New Roman" w:hAnsi="Times New Roman" w:cs="Times New Roman"/>
                <w:sz w:val="24"/>
                <w:szCs w:val="24"/>
              </w:rPr>
              <w:t xml:space="preserve">5 – 7 </w:t>
            </w:r>
            <w:proofErr w:type="spellStart"/>
            <w:r w:rsidRPr="00DF782A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 w:rsidRPr="00DF782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F782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ҕолоругар дьарык)</w:t>
            </w:r>
          </w:p>
        </w:tc>
        <w:tc>
          <w:tcPr>
            <w:tcW w:w="2693" w:type="dxa"/>
          </w:tcPr>
          <w:p w:rsidR="00B52312" w:rsidRPr="00DF782A" w:rsidRDefault="00474F50" w:rsidP="00B52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F782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М.С.</w:t>
            </w:r>
          </w:p>
        </w:tc>
        <w:tc>
          <w:tcPr>
            <w:tcW w:w="2659" w:type="dxa"/>
          </w:tcPr>
          <w:p w:rsidR="00B52312" w:rsidRPr="00DF782A" w:rsidRDefault="00474F50" w:rsidP="00B52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2A">
              <w:rPr>
                <w:rFonts w:ascii="Times New Roman" w:hAnsi="Times New Roman" w:cs="Times New Roman"/>
                <w:sz w:val="24"/>
                <w:szCs w:val="24"/>
              </w:rPr>
              <w:t>27 ч.</w:t>
            </w:r>
          </w:p>
        </w:tc>
      </w:tr>
      <w:tr w:rsidR="00B52312" w:rsidTr="00474F50">
        <w:tc>
          <w:tcPr>
            <w:tcW w:w="4219" w:type="dxa"/>
          </w:tcPr>
          <w:p w:rsidR="00B52312" w:rsidRPr="00DF782A" w:rsidRDefault="00474F50" w:rsidP="00B52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2A">
              <w:rPr>
                <w:rFonts w:ascii="Times New Roman" w:hAnsi="Times New Roman" w:cs="Times New Roman"/>
                <w:sz w:val="24"/>
                <w:szCs w:val="24"/>
              </w:rPr>
              <w:t>Консультации по ОГЭ (обществознание)</w:t>
            </w:r>
          </w:p>
        </w:tc>
        <w:tc>
          <w:tcPr>
            <w:tcW w:w="2693" w:type="dxa"/>
          </w:tcPr>
          <w:p w:rsidR="00B52312" w:rsidRPr="00DF782A" w:rsidRDefault="00474F50" w:rsidP="00B52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2A">
              <w:rPr>
                <w:rFonts w:ascii="Times New Roman" w:hAnsi="Times New Roman" w:cs="Times New Roman"/>
                <w:sz w:val="24"/>
                <w:szCs w:val="24"/>
              </w:rPr>
              <w:t>Николаева М.Н.</w:t>
            </w:r>
          </w:p>
        </w:tc>
        <w:tc>
          <w:tcPr>
            <w:tcW w:w="2659" w:type="dxa"/>
          </w:tcPr>
          <w:p w:rsidR="00B52312" w:rsidRPr="00DF782A" w:rsidRDefault="00474F50" w:rsidP="00B52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2A">
              <w:rPr>
                <w:rFonts w:ascii="Times New Roman" w:hAnsi="Times New Roman" w:cs="Times New Roman"/>
                <w:sz w:val="24"/>
                <w:szCs w:val="24"/>
              </w:rPr>
              <w:t>27 ч.</w:t>
            </w:r>
          </w:p>
        </w:tc>
      </w:tr>
    </w:tbl>
    <w:p w:rsidR="00B52312" w:rsidRPr="00DF782A" w:rsidRDefault="00CF270D" w:rsidP="00DF782A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DF782A">
        <w:rPr>
          <w:rFonts w:ascii="Times New Roman" w:hAnsi="Times New Roman" w:cs="Times New Roman"/>
          <w:b/>
          <w:sz w:val="24"/>
          <w:szCs w:val="24"/>
        </w:rPr>
        <w:t>Участие учащихся в олимпиадах, НПК, конкурсах, смотрах, фестивалях</w:t>
      </w:r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496"/>
        <w:gridCol w:w="1489"/>
        <w:gridCol w:w="709"/>
        <w:gridCol w:w="1842"/>
        <w:gridCol w:w="2139"/>
        <w:gridCol w:w="1830"/>
        <w:gridCol w:w="2092"/>
      </w:tblGrid>
      <w:tr w:rsidR="00A63BE3" w:rsidTr="00733465">
        <w:tc>
          <w:tcPr>
            <w:tcW w:w="496" w:type="dxa"/>
          </w:tcPr>
          <w:p w:rsidR="00520290" w:rsidRPr="00520290" w:rsidRDefault="00520290" w:rsidP="00CF2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52029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№</w:t>
            </w:r>
          </w:p>
        </w:tc>
        <w:tc>
          <w:tcPr>
            <w:tcW w:w="1489" w:type="dxa"/>
          </w:tcPr>
          <w:p w:rsidR="00520290" w:rsidRPr="00520290" w:rsidRDefault="00520290" w:rsidP="00CF2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52029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ФИ ученика</w:t>
            </w:r>
          </w:p>
        </w:tc>
        <w:tc>
          <w:tcPr>
            <w:tcW w:w="709" w:type="dxa"/>
          </w:tcPr>
          <w:p w:rsidR="00520290" w:rsidRPr="00520290" w:rsidRDefault="00520290" w:rsidP="00CF2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52029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класс</w:t>
            </w:r>
          </w:p>
        </w:tc>
        <w:tc>
          <w:tcPr>
            <w:tcW w:w="1842" w:type="dxa"/>
          </w:tcPr>
          <w:p w:rsidR="00520290" w:rsidRPr="00520290" w:rsidRDefault="00520290" w:rsidP="00CF2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52029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ФИО учителя</w:t>
            </w:r>
          </w:p>
        </w:tc>
        <w:tc>
          <w:tcPr>
            <w:tcW w:w="2139" w:type="dxa"/>
          </w:tcPr>
          <w:p w:rsidR="00520290" w:rsidRPr="00520290" w:rsidRDefault="00520290" w:rsidP="00CF2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52029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мероприятие</w:t>
            </w:r>
          </w:p>
        </w:tc>
        <w:tc>
          <w:tcPr>
            <w:tcW w:w="1830" w:type="dxa"/>
          </w:tcPr>
          <w:p w:rsidR="00520290" w:rsidRPr="00520290" w:rsidRDefault="00520290" w:rsidP="00CF2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52029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уровень</w:t>
            </w:r>
          </w:p>
        </w:tc>
        <w:tc>
          <w:tcPr>
            <w:tcW w:w="2092" w:type="dxa"/>
          </w:tcPr>
          <w:p w:rsidR="00520290" w:rsidRPr="00520290" w:rsidRDefault="00520290" w:rsidP="00CF2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52029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место</w:t>
            </w:r>
          </w:p>
        </w:tc>
      </w:tr>
      <w:tr w:rsidR="00A63BE3" w:rsidTr="00733465">
        <w:tc>
          <w:tcPr>
            <w:tcW w:w="496" w:type="dxa"/>
          </w:tcPr>
          <w:p w:rsidR="00520290" w:rsidRPr="00733465" w:rsidRDefault="00520290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9" w:type="dxa"/>
          </w:tcPr>
          <w:p w:rsidR="00520290" w:rsidRPr="00733465" w:rsidRDefault="00554899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Иванова Вилена</w:t>
            </w:r>
          </w:p>
        </w:tc>
        <w:tc>
          <w:tcPr>
            <w:tcW w:w="709" w:type="dxa"/>
          </w:tcPr>
          <w:p w:rsidR="00520290" w:rsidRPr="00733465" w:rsidRDefault="00554899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1842" w:type="dxa"/>
          </w:tcPr>
          <w:p w:rsidR="00520290" w:rsidRPr="00733465" w:rsidRDefault="00520290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М.С.</w:t>
            </w:r>
          </w:p>
        </w:tc>
        <w:tc>
          <w:tcPr>
            <w:tcW w:w="2139" w:type="dxa"/>
          </w:tcPr>
          <w:p w:rsidR="00520290" w:rsidRPr="00733465" w:rsidRDefault="00520290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Улусная НПК «Шаг в будущее»</w:t>
            </w:r>
          </w:p>
        </w:tc>
        <w:tc>
          <w:tcPr>
            <w:tcW w:w="1830" w:type="dxa"/>
          </w:tcPr>
          <w:p w:rsidR="00520290" w:rsidRPr="00733465" w:rsidRDefault="00520290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улусная  НПК</w:t>
            </w:r>
          </w:p>
        </w:tc>
        <w:tc>
          <w:tcPr>
            <w:tcW w:w="2092" w:type="dxa"/>
          </w:tcPr>
          <w:p w:rsidR="00520290" w:rsidRPr="00733465" w:rsidRDefault="00554899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 место</w:t>
            </w:r>
          </w:p>
        </w:tc>
      </w:tr>
      <w:tr w:rsidR="00A63BE3" w:rsidTr="00733465">
        <w:tc>
          <w:tcPr>
            <w:tcW w:w="496" w:type="dxa"/>
          </w:tcPr>
          <w:p w:rsidR="00520290" w:rsidRPr="00733465" w:rsidRDefault="00520290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2.</w:t>
            </w:r>
          </w:p>
        </w:tc>
        <w:tc>
          <w:tcPr>
            <w:tcW w:w="1489" w:type="dxa"/>
          </w:tcPr>
          <w:p w:rsidR="00520290" w:rsidRPr="00733465" w:rsidRDefault="00554899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Кынатова Динара</w:t>
            </w:r>
          </w:p>
        </w:tc>
        <w:tc>
          <w:tcPr>
            <w:tcW w:w="709" w:type="dxa"/>
          </w:tcPr>
          <w:p w:rsidR="00520290" w:rsidRPr="00733465" w:rsidRDefault="00554899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 “в”</w:t>
            </w:r>
          </w:p>
        </w:tc>
        <w:tc>
          <w:tcPr>
            <w:tcW w:w="1842" w:type="dxa"/>
          </w:tcPr>
          <w:p w:rsidR="00520290" w:rsidRPr="00733465" w:rsidRDefault="00554899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Фёдорова М.Н.</w:t>
            </w:r>
          </w:p>
        </w:tc>
        <w:tc>
          <w:tcPr>
            <w:tcW w:w="2139" w:type="dxa"/>
          </w:tcPr>
          <w:p w:rsidR="00520290" w:rsidRPr="00733465" w:rsidRDefault="00554899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Улусная НПК «Шаг в будущее»</w:t>
            </w:r>
          </w:p>
        </w:tc>
        <w:tc>
          <w:tcPr>
            <w:tcW w:w="1830" w:type="dxa"/>
          </w:tcPr>
          <w:p w:rsidR="00520290" w:rsidRPr="00733465" w:rsidRDefault="00554899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улусная  НПК</w:t>
            </w:r>
          </w:p>
        </w:tc>
        <w:tc>
          <w:tcPr>
            <w:tcW w:w="2092" w:type="dxa"/>
          </w:tcPr>
          <w:p w:rsidR="00520290" w:rsidRPr="00733465" w:rsidRDefault="00554899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 место</w:t>
            </w:r>
          </w:p>
        </w:tc>
      </w:tr>
      <w:tr w:rsidR="00A63BE3" w:rsidTr="00733465">
        <w:tc>
          <w:tcPr>
            <w:tcW w:w="496" w:type="dxa"/>
          </w:tcPr>
          <w:p w:rsidR="00520290" w:rsidRPr="00733465" w:rsidRDefault="00520290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3.</w:t>
            </w:r>
          </w:p>
        </w:tc>
        <w:tc>
          <w:tcPr>
            <w:tcW w:w="1489" w:type="dxa"/>
          </w:tcPr>
          <w:p w:rsidR="00520290" w:rsidRPr="00733465" w:rsidRDefault="00554899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Федотова Саргы</w:t>
            </w:r>
          </w:p>
        </w:tc>
        <w:tc>
          <w:tcPr>
            <w:tcW w:w="709" w:type="dxa"/>
          </w:tcPr>
          <w:p w:rsidR="00520290" w:rsidRPr="00733465" w:rsidRDefault="00554899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 “в”</w:t>
            </w:r>
          </w:p>
        </w:tc>
        <w:tc>
          <w:tcPr>
            <w:tcW w:w="1842" w:type="dxa"/>
          </w:tcPr>
          <w:p w:rsidR="00520290" w:rsidRPr="00733465" w:rsidRDefault="00554899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Федотов Т.Н.</w:t>
            </w:r>
          </w:p>
        </w:tc>
        <w:tc>
          <w:tcPr>
            <w:tcW w:w="2139" w:type="dxa"/>
          </w:tcPr>
          <w:p w:rsidR="00520290" w:rsidRPr="00733465" w:rsidRDefault="00554899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Улусная НПК «Шаг в будущее»</w:t>
            </w:r>
          </w:p>
        </w:tc>
        <w:tc>
          <w:tcPr>
            <w:tcW w:w="1830" w:type="dxa"/>
          </w:tcPr>
          <w:p w:rsidR="00520290" w:rsidRPr="00733465" w:rsidRDefault="00554899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улусная  НПК</w:t>
            </w:r>
          </w:p>
        </w:tc>
        <w:tc>
          <w:tcPr>
            <w:tcW w:w="2092" w:type="dxa"/>
          </w:tcPr>
          <w:p w:rsidR="00520290" w:rsidRPr="00733465" w:rsidRDefault="00554899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 место</w:t>
            </w:r>
          </w:p>
        </w:tc>
      </w:tr>
      <w:tr w:rsidR="00A63BE3" w:rsidTr="00733465">
        <w:tc>
          <w:tcPr>
            <w:tcW w:w="496" w:type="dxa"/>
          </w:tcPr>
          <w:p w:rsidR="00520290" w:rsidRPr="00733465" w:rsidRDefault="00520290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4.</w:t>
            </w:r>
          </w:p>
        </w:tc>
        <w:tc>
          <w:tcPr>
            <w:tcW w:w="1489" w:type="dxa"/>
          </w:tcPr>
          <w:p w:rsidR="00520290" w:rsidRPr="00733465" w:rsidRDefault="0097364F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Тарасова Диана</w:t>
            </w:r>
          </w:p>
        </w:tc>
        <w:tc>
          <w:tcPr>
            <w:tcW w:w="709" w:type="dxa"/>
          </w:tcPr>
          <w:p w:rsidR="00520290" w:rsidRPr="00733465" w:rsidRDefault="0097364F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 “а”</w:t>
            </w:r>
          </w:p>
        </w:tc>
        <w:tc>
          <w:tcPr>
            <w:tcW w:w="1842" w:type="dxa"/>
          </w:tcPr>
          <w:p w:rsidR="00520290" w:rsidRPr="00733465" w:rsidRDefault="0097364F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Егорова З.Е.</w:t>
            </w:r>
          </w:p>
        </w:tc>
        <w:tc>
          <w:tcPr>
            <w:tcW w:w="2139" w:type="dxa"/>
          </w:tcPr>
          <w:p w:rsidR="00520290" w:rsidRPr="00733465" w:rsidRDefault="0097364F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Лингвистическая олимпиада</w:t>
            </w:r>
          </w:p>
        </w:tc>
        <w:tc>
          <w:tcPr>
            <w:tcW w:w="1830" w:type="dxa"/>
          </w:tcPr>
          <w:p w:rsidR="00520290" w:rsidRPr="00733465" w:rsidRDefault="0097364F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улусная</w:t>
            </w:r>
          </w:p>
        </w:tc>
        <w:tc>
          <w:tcPr>
            <w:tcW w:w="2092" w:type="dxa"/>
          </w:tcPr>
          <w:p w:rsidR="00520290" w:rsidRPr="00733465" w:rsidRDefault="0097364F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 место</w:t>
            </w:r>
          </w:p>
        </w:tc>
      </w:tr>
      <w:tr w:rsidR="00A63BE3" w:rsidTr="00733465">
        <w:tc>
          <w:tcPr>
            <w:tcW w:w="496" w:type="dxa"/>
          </w:tcPr>
          <w:p w:rsidR="00520290" w:rsidRPr="00733465" w:rsidRDefault="00520290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1489" w:type="dxa"/>
          </w:tcPr>
          <w:p w:rsidR="00520290" w:rsidRPr="00733465" w:rsidRDefault="00885344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Арбыкина Рита</w:t>
            </w:r>
          </w:p>
        </w:tc>
        <w:tc>
          <w:tcPr>
            <w:tcW w:w="709" w:type="dxa"/>
          </w:tcPr>
          <w:p w:rsidR="00520290" w:rsidRPr="00733465" w:rsidRDefault="00885344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1842" w:type="dxa"/>
          </w:tcPr>
          <w:p w:rsidR="00520290" w:rsidRPr="00733465" w:rsidRDefault="00885344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Егорова З.Е.</w:t>
            </w:r>
          </w:p>
        </w:tc>
        <w:tc>
          <w:tcPr>
            <w:tcW w:w="2139" w:type="dxa"/>
          </w:tcPr>
          <w:p w:rsidR="00520290" w:rsidRPr="00733465" w:rsidRDefault="00885344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Лингвистическая олимпиада</w:t>
            </w:r>
          </w:p>
        </w:tc>
        <w:tc>
          <w:tcPr>
            <w:tcW w:w="1830" w:type="dxa"/>
          </w:tcPr>
          <w:p w:rsidR="00520290" w:rsidRPr="00733465" w:rsidRDefault="00885344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улусная</w:t>
            </w:r>
          </w:p>
        </w:tc>
        <w:tc>
          <w:tcPr>
            <w:tcW w:w="2092" w:type="dxa"/>
          </w:tcPr>
          <w:p w:rsidR="00520290" w:rsidRPr="00733465" w:rsidRDefault="00885344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 место</w:t>
            </w:r>
          </w:p>
        </w:tc>
      </w:tr>
      <w:tr w:rsidR="00A63BE3" w:rsidTr="00733465">
        <w:tc>
          <w:tcPr>
            <w:tcW w:w="496" w:type="dxa"/>
          </w:tcPr>
          <w:p w:rsidR="00520290" w:rsidRPr="00733465" w:rsidRDefault="00520290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1489" w:type="dxa"/>
          </w:tcPr>
          <w:p w:rsidR="00520290" w:rsidRPr="00733465" w:rsidRDefault="00885344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Протопопо</w:t>
            </w:r>
            <w:r w:rsid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ва Сияна</w:t>
            </w:r>
          </w:p>
        </w:tc>
        <w:tc>
          <w:tcPr>
            <w:tcW w:w="709" w:type="dxa"/>
          </w:tcPr>
          <w:p w:rsidR="00520290" w:rsidRPr="00733465" w:rsidRDefault="00885344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 “а”</w:t>
            </w:r>
          </w:p>
        </w:tc>
        <w:tc>
          <w:tcPr>
            <w:tcW w:w="1842" w:type="dxa"/>
          </w:tcPr>
          <w:p w:rsidR="00520290" w:rsidRPr="00733465" w:rsidRDefault="00885344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Егорова З.Е.</w:t>
            </w:r>
          </w:p>
        </w:tc>
        <w:tc>
          <w:tcPr>
            <w:tcW w:w="2139" w:type="dxa"/>
          </w:tcPr>
          <w:p w:rsidR="00520290" w:rsidRPr="00733465" w:rsidRDefault="00885344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Лингвистическая олимпиада</w:t>
            </w:r>
          </w:p>
        </w:tc>
        <w:tc>
          <w:tcPr>
            <w:tcW w:w="1830" w:type="dxa"/>
          </w:tcPr>
          <w:p w:rsidR="00520290" w:rsidRPr="00733465" w:rsidRDefault="00885344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улусная</w:t>
            </w:r>
          </w:p>
        </w:tc>
        <w:tc>
          <w:tcPr>
            <w:tcW w:w="2092" w:type="dxa"/>
          </w:tcPr>
          <w:p w:rsidR="00885344" w:rsidRPr="00733465" w:rsidRDefault="00885344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Победитель в номинации</w:t>
            </w:r>
          </w:p>
          <w:p w:rsidR="00520290" w:rsidRPr="00733465" w:rsidRDefault="00885344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«Мастер слова»</w:t>
            </w:r>
          </w:p>
        </w:tc>
      </w:tr>
      <w:tr w:rsidR="00A63BE3" w:rsidTr="00733465">
        <w:tc>
          <w:tcPr>
            <w:tcW w:w="496" w:type="dxa"/>
          </w:tcPr>
          <w:p w:rsidR="00520290" w:rsidRPr="00733465" w:rsidRDefault="00520290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1489" w:type="dxa"/>
          </w:tcPr>
          <w:p w:rsidR="00520290" w:rsidRPr="00733465" w:rsidRDefault="00885344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Терентьева Люция</w:t>
            </w:r>
          </w:p>
        </w:tc>
        <w:tc>
          <w:tcPr>
            <w:tcW w:w="709" w:type="dxa"/>
          </w:tcPr>
          <w:p w:rsidR="00520290" w:rsidRPr="00733465" w:rsidRDefault="00885344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 “а”</w:t>
            </w:r>
          </w:p>
        </w:tc>
        <w:tc>
          <w:tcPr>
            <w:tcW w:w="1842" w:type="dxa"/>
          </w:tcPr>
          <w:p w:rsidR="00520290" w:rsidRPr="00733465" w:rsidRDefault="00885344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М.С.</w:t>
            </w:r>
          </w:p>
        </w:tc>
        <w:tc>
          <w:tcPr>
            <w:tcW w:w="2139" w:type="dxa"/>
          </w:tcPr>
          <w:p w:rsidR="00520290" w:rsidRPr="00733465" w:rsidRDefault="00885344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Лингвистическая олимпиада</w:t>
            </w:r>
          </w:p>
        </w:tc>
        <w:tc>
          <w:tcPr>
            <w:tcW w:w="1830" w:type="dxa"/>
          </w:tcPr>
          <w:p w:rsidR="00520290" w:rsidRPr="00733465" w:rsidRDefault="00885344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улусная</w:t>
            </w:r>
          </w:p>
        </w:tc>
        <w:tc>
          <w:tcPr>
            <w:tcW w:w="2092" w:type="dxa"/>
          </w:tcPr>
          <w:p w:rsidR="00520290" w:rsidRPr="00733465" w:rsidRDefault="00885344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сертификат</w:t>
            </w:r>
          </w:p>
        </w:tc>
      </w:tr>
      <w:tr w:rsidR="00A63BE3" w:rsidTr="00733465">
        <w:tc>
          <w:tcPr>
            <w:tcW w:w="496" w:type="dxa"/>
          </w:tcPr>
          <w:p w:rsidR="00520290" w:rsidRPr="00733465" w:rsidRDefault="00520290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1489" w:type="dxa"/>
          </w:tcPr>
          <w:p w:rsidR="00520290" w:rsidRPr="00733465" w:rsidRDefault="00885344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Семёнова Варя</w:t>
            </w:r>
          </w:p>
        </w:tc>
        <w:tc>
          <w:tcPr>
            <w:tcW w:w="709" w:type="dxa"/>
          </w:tcPr>
          <w:p w:rsidR="00520290" w:rsidRPr="00733465" w:rsidRDefault="00885344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 “а”</w:t>
            </w:r>
          </w:p>
        </w:tc>
        <w:tc>
          <w:tcPr>
            <w:tcW w:w="1842" w:type="dxa"/>
          </w:tcPr>
          <w:p w:rsidR="00520290" w:rsidRPr="00733465" w:rsidRDefault="00885344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М.С.</w:t>
            </w:r>
          </w:p>
        </w:tc>
        <w:tc>
          <w:tcPr>
            <w:tcW w:w="2139" w:type="dxa"/>
          </w:tcPr>
          <w:p w:rsidR="00520290" w:rsidRPr="00733465" w:rsidRDefault="00885344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Лингвистическая олимпиада</w:t>
            </w:r>
          </w:p>
        </w:tc>
        <w:tc>
          <w:tcPr>
            <w:tcW w:w="1830" w:type="dxa"/>
          </w:tcPr>
          <w:p w:rsidR="00520290" w:rsidRPr="00733465" w:rsidRDefault="00885344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улусная</w:t>
            </w:r>
          </w:p>
        </w:tc>
        <w:tc>
          <w:tcPr>
            <w:tcW w:w="2092" w:type="dxa"/>
          </w:tcPr>
          <w:p w:rsidR="00520290" w:rsidRPr="00733465" w:rsidRDefault="00885344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сертификат</w:t>
            </w:r>
          </w:p>
        </w:tc>
      </w:tr>
      <w:tr w:rsidR="00A63BE3" w:rsidTr="00733465">
        <w:tc>
          <w:tcPr>
            <w:tcW w:w="496" w:type="dxa"/>
          </w:tcPr>
          <w:p w:rsidR="00520290" w:rsidRPr="00733465" w:rsidRDefault="00520290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1489" w:type="dxa"/>
          </w:tcPr>
          <w:p w:rsidR="00520290" w:rsidRPr="00733465" w:rsidRDefault="00F2655E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Егорова Оля</w:t>
            </w:r>
          </w:p>
        </w:tc>
        <w:tc>
          <w:tcPr>
            <w:tcW w:w="709" w:type="dxa"/>
          </w:tcPr>
          <w:p w:rsidR="00520290" w:rsidRPr="00733465" w:rsidRDefault="00F2655E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 “а”</w:t>
            </w:r>
          </w:p>
        </w:tc>
        <w:tc>
          <w:tcPr>
            <w:tcW w:w="1842" w:type="dxa"/>
          </w:tcPr>
          <w:p w:rsidR="00520290" w:rsidRPr="00733465" w:rsidRDefault="00F2655E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Егорова З.Е.</w:t>
            </w:r>
          </w:p>
        </w:tc>
        <w:tc>
          <w:tcPr>
            <w:tcW w:w="2139" w:type="dxa"/>
          </w:tcPr>
          <w:p w:rsidR="00520290" w:rsidRPr="00733465" w:rsidRDefault="00F2655E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Чиряевские чтения</w:t>
            </w:r>
          </w:p>
        </w:tc>
        <w:tc>
          <w:tcPr>
            <w:tcW w:w="1830" w:type="dxa"/>
          </w:tcPr>
          <w:p w:rsidR="00520290" w:rsidRPr="00733465" w:rsidRDefault="00F2655E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улусный</w:t>
            </w:r>
          </w:p>
        </w:tc>
        <w:tc>
          <w:tcPr>
            <w:tcW w:w="2092" w:type="dxa"/>
          </w:tcPr>
          <w:p w:rsidR="00520290" w:rsidRPr="00733465" w:rsidRDefault="00F2655E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 место</w:t>
            </w:r>
          </w:p>
        </w:tc>
      </w:tr>
      <w:tr w:rsidR="00A63BE3" w:rsidTr="00733465">
        <w:tc>
          <w:tcPr>
            <w:tcW w:w="496" w:type="dxa"/>
          </w:tcPr>
          <w:p w:rsidR="00520290" w:rsidRPr="00733465" w:rsidRDefault="00520290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1489" w:type="dxa"/>
          </w:tcPr>
          <w:p w:rsidR="00520290" w:rsidRPr="00733465" w:rsidRDefault="00F2655E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Спиридонов Слава</w:t>
            </w:r>
          </w:p>
        </w:tc>
        <w:tc>
          <w:tcPr>
            <w:tcW w:w="709" w:type="dxa"/>
          </w:tcPr>
          <w:p w:rsidR="00520290" w:rsidRPr="00733465" w:rsidRDefault="00F2655E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 “б”</w:t>
            </w:r>
          </w:p>
        </w:tc>
        <w:tc>
          <w:tcPr>
            <w:tcW w:w="1842" w:type="dxa"/>
          </w:tcPr>
          <w:p w:rsidR="00520290" w:rsidRPr="00733465" w:rsidRDefault="00F2655E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М.С.</w:t>
            </w:r>
          </w:p>
        </w:tc>
        <w:tc>
          <w:tcPr>
            <w:tcW w:w="2139" w:type="dxa"/>
          </w:tcPr>
          <w:p w:rsidR="00520290" w:rsidRPr="00733465" w:rsidRDefault="00F2655E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Чиряевские чтения</w:t>
            </w:r>
          </w:p>
        </w:tc>
        <w:tc>
          <w:tcPr>
            <w:tcW w:w="1830" w:type="dxa"/>
          </w:tcPr>
          <w:p w:rsidR="00520290" w:rsidRPr="00733465" w:rsidRDefault="00F2655E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улусный</w:t>
            </w:r>
          </w:p>
        </w:tc>
        <w:tc>
          <w:tcPr>
            <w:tcW w:w="2092" w:type="dxa"/>
          </w:tcPr>
          <w:p w:rsidR="00520290" w:rsidRPr="00733465" w:rsidRDefault="00F2655E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сертификат</w:t>
            </w:r>
          </w:p>
        </w:tc>
      </w:tr>
      <w:tr w:rsidR="00A63BE3" w:rsidTr="00733465">
        <w:tc>
          <w:tcPr>
            <w:tcW w:w="496" w:type="dxa"/>
          </w:tcPr>
          <w:p w:rsidR="00520290" w:rsidRPr="00733465" w:rsidRDefault="00520290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1489" w:type="dxa"/>
          </w:tcPr>
          <w:p w:rsidR="00520290" w:rsidRPr="00733465" w:rsidRDefault="00F2655E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Диана</w:t>
            </w:r>
          </w:p>
        </w:tc>
        <w:tc>
          <w:tcPr>
            <w:tcW w:w="709" w:type="dxa"/>
          </w:tcPr>
          <w:p w:rsidR="00520290" w:rsidRPr="00733465" w:rsidRDefault="00F2655E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 “а”</w:t>
            </w:r>
          </w:p>
        </w:tc>
        <w:tc>
          <w:tcPr>
            <w:tcW w:w="1842" w:type="dxa"/>
          </w:tcPr>
          <w:p w:rsidR="00520290" w:rsidRPr="00733465" w:rsidRDefault="00F2655E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М.С.</w:t>
            </w:r>
          </w:p>
        </w:tc>
        <w:tc>
          <w:tcPr>
            <w:tcW w:w="2139" w:type="dxa"/>
          </w:tcPr>
          <w:p w:rsidR="00520290" w:rsidRPr="00733465" w:rsidRDefault="00F2655E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Конкурс сочинений, посв. 90-летию П.П.Одорусова</w:t>
            </w:r>
          </w:p>
        </w:tc>
        <w:tc>
          <w:tcPr>
            <w:tcW w:w="1830" w:type="dxa"/>
          </w:tcPr>
          <w:p w:rsidR="00520290" w:rsidRPr="00733465" w:rsidRDefault="00F2655E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улусный</w:t>
            </w:r>
          </w:p>
        </w:tc>
        <w:tc>
          <w:tcPr>
            <w:tcW w:w="2092" w:type="dxa"/>
          </w:tcPr>
          <w:p w:rsidR="00520290" w:rsidRPr="00733465" w:rsidRDefault="00F2655E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Гран-При</w:t>
            </w:r>
          </w:p>
        </w:tc>
      </w:tr>
      <w:tr w:rsidR="00A63BE3" w:rsidTr="00733465">
        <w:tc>
          <w:tcPr>
            <w:tcW w:w="496" w:type="dxa"/>
          </w:tcPr>
          <w:p w:rsidR="00520290" w:rsidRPr="00733465" w:rsidRDefault="00520290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1489" w:type="dxa"/>
          </w:tcPr>
          <w:p w:rsidR="00520290" w:rsidRPr="00733465" w:rsidRDefault="00834E04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Егорова Оля</w:t>
            </w:r>
          </w:p>
        </w:tc>
        <w:tc>
          <w:tcPr>
            <w:tcW w:w="709" w:type="dxa"/>
          </w:tcPr>
          <w:p w:rsidR="00520290" w:rsidRPr="00733465" w:rsidRDefault="00834E04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 “а”</w:t>
            </w:r>
          </w:p>
        </w:tc>
        <w:tc>
          <w:tcPr>
            <w:tcW w:w="1842" w:type="dxa"/>
          </w:tcPr>
          <w:p w:rsidR="00520290" w:rsidRPr="00733465" w:rsidRDefault="00834E04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Егорова З.Е.</w:t>
            </w:r>
          </w:p>
        </w:tc>
        <w:tc>
          <w:tcPr>
            <w:tcW w:w="2139" w:type="dxa"/>
          </w:tcPr>
          <w:p w:rsidR="00520290" w:rsidRPr="00733465" w:rsidRDefault="00834E04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“Аман өс”</w:t>
            </w:r>
          </w:p>
        </w:tc>
        <w:tc>
          <w:tcPr>
            <w:tcW w:w="1830" w:type="dxa"/>
          </w:tcPr>
          <w:p w:rsidR="00520290" w:rsidRPr="00733465" w:rsidRDefault="00834E04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улусный</w:t>
            </w:r>
          </w:p>
        </w:tc>
        <w:tc>
          <w:tcPr>
            <w:tcW w:w="2092" w:type="dxa"/>
          </w:tcPr>
          <w:p w:rsidR="00520290" w:rsidRPr="00733465" w:rsidRDefault="00834E04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место</w:t>
            </w:r>
          </w:p>
        </w:tc>
      </w:tr>
      <w:tr w:rsidR="00A63BE3" w:rsidTr="00733465">
        <w:tc>
          <w:tcPr>
            <w:tcW w:w="496" w:type="dxa"/>
          </w:tcPr>
          <w:p w:rsidR="00520290" w:rsidRPr="00733465" w:rsidRDefault="00520290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</w:t>
            </w:r>
          </w:p>
        </w:tc>
        <w:tc>
          <w:tcPr>
            <w:tcW w:w="1489" w:type="dxa"/>
          </w:tcPr>
          <w:p w:rsidR="00520290" w:rsidRPr="00733465" w:rsidRDefault="00834E04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Андреев </w:t>
            </w: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Олег</w:t>
            </w:r>
          </w:p>
        </w:tc>
        <w:tc>
          <w:tcPr>
            <w:tcW w:w="709" w:type="dxa"/>
          </w:tcPr>
          <w:p w:rsidR="00520290" w:rsidRPr="00733465" w:rsidRDefault="00834E04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 xml:space="preserve">7 </w:t>
            </w: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“в”</w:t>
            </w:r>
          </w:p>
        </w:tc>
        <w:tc>
          <w:tcPr>
            <w:tcW w:w="1842" w:type="dxa"/>
          </w:tcPr>
          <w:p w:rsidR="00520290" w:rsidRPr="00733465" w:rsidRDefault="00834E04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Яковлева М.С.</w:t>
            </w:r>
          </w:p>
        </w:tc>
        <w:tc>
          <w:tcPr>
            <w:tcW w:w="2139" w:type="dxa"/>
          </w:tcPr>
          <w:p w:rsidR="00520290" w:rsidRPr="00733465" w:rsidRDefault="00834E04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“Аман өс”</w:t>
            </w:r>
          </w:p>
        </w:tc>
        <w:tc>
          <w:tcPr>
            <w:tcW w:w="1830" w:type="dxa"/>
          </w:tcPr>
          <w:p w:rsidR="00520290" w:rsidRPr="00733465" w:rsidRDefault="00834E04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улусный</w:t>
            </w:r>
          </w:p>
        </w:tc>
        <w:tc>
          <w:tcPr>
            <w:tcW w:w="2092" w:type="dxa"/>
          </w:tcPr>
          <w:p w:rsidR="00520290" w:rsidRPr="00733465" w:rsidRDefault="00834E04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сертификат</w:t>
            </w:r>
          </w:p>
        </w:tc>
      </w:tr>
      <w:tr w:rsidR="00A63BE3" w:rsidTr="00733465">
        <w:tc>
          <w:tcPr>
            <w:tcW w:w="496" w:type="dxa"/>
          </w:tcPr>
          <w:p w:rsidR="00520290" w:rsidRPr="00733465" w:rsidRDefault="00520290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14</w:t>
            </w:r>
          </w:p>
        </w:tc>
        <w:tc>
          <w:tcPr>
            <w:tcW w:w="1489" w:type="dxa"/>
          </w:tcPr>
          <w:p w:rsidR="00520290" w:rsidRPr="00733465" w:rsidRDefault="001E4992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Тарасова Уйгулаана</w:t>
            </w:r>
          </w:p>
        </w:tc>
        <w:tc>
          <w:tcPr>
            <w:tcW w:w="709" w:type="dxa"/>
          </w:tcPr>
          <w:p w:rsidR="00520290" w:rsidRPr="00733465" w:rsidRDefault="001E4992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 “а”</w:t>
            </w:r>
          </w:p>
        </w:tc>
        <w:tc>
          <w:tcPr>
            <w:tcW w:w="1842" w:type="dxa"/>
          </w:tcPr>
          <w:p w:rsidR="00520290" w:rsidRPr="00733465" w:rsidRDefault="001E4992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Егорова З.Е.</w:t>
            </w:r>
          </w:p>
        </w:tc>
        <w:tc>
          <w:tcPr>
            <w:tcW w:w="2139" w:type="dxa"/>
          </w:tcPr>
          <w:p w:rsidR="00520290" w:rsidRPr="00733465" w:rsidRDefault="001E4992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Конкурс рисунков, посв. 115-летию Н.Е.Мординова – Амма Аччыгыйа</w:t>
            </w:r>
          </w:p>
        </w:tc>
        <w:tc>
          <w:tcPr>
            <w:tcW w:w="1830" w:type="dxa"/>
          </w:tcPr>
          <w:p w:rsidR="00520290" w:rsidRPr="00733465" w:rsidRDefault="001E4992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республиканский</w:t>
            </w:r>
          </w:p>
        </w:tc>
        <w:tc>
          <w:tcPr>
            <w:tcW w:w="2092" w:type="dxa"/>
          </w:tcPr>
          <w:p w:rsidR="00520290" w:rsidRPr="00733465" w:rsidRDefault="001E4992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 место</w:t>
            </w:r>
          </w:p>
        </w:tc>
      </w:tr>
      <w:tr w:rsidR="00A63BE3" w:rsidTr="00733465">
        <w:tc>
          <w:tcPr>
            <w:tcW w:w="496" w:type="dxa"/>
          </w:tcPr>
          <w:p w:rsidR="00520290" w:rsidRPr="00733465" w:rsidRDefault="00520290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</w:t>
            </w:r>
          </w:p>
        </w:tc>
        <w:tc>
          <w:tcPr>
            <w:tcW w:w="1489" w:type="dxa"/>
          </w:tcPr>
          <w:p w:rsidR="00520290" w:rsidRPr="00733465" w:rsidRDefault="001E4992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Колесова Сарыада</w:t>
            </w:r>
          </w:p>
        </w:tc>
        <w:tc>
          <w:tcPr>
            <w:tcW w:w="709" w:type="dxa"/>
          </w:tcPr>
          <w:p w:rsidR="00520290" w:rsidRPr="00733465" w:rsidRDefault="001E4992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 “а”</w:t>
            </w:r>
          </w:p>
        </w:tc>
        <w:tc>
          <w:tcPr>
            <w:tcW w:w="1842" w:type="dxa"/>
          </w:tcPr>
          <w:p w:rsidR="00520290" w:rsidRPr="00733465" w:rsidRDefault="001E4992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Егорова З.Е.</w:t>
            </w:r>
          </w:p>
        </w:tc>
        <w:tc>
          <w:tcPr>
            <w:tcW w:w="2139" w:type="dxa"/>
          </w:tcPr>
          <w:p w:rsidR="00520290" w:rsidRPr="00733465" w:rsidRDefault="001E4992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Конкурс рисунков, посв. 115-летию Н.Е.Мординова – Амма Аччыгыйа</w:t>
            </w:r>
          </w:p>
        </w:tc>
        <w:tc>
          <w:tcPr>
            <w:tcW w:w="1830" w:type="dxa"/>
          </w:tcPr>
          <w:p w:rsidR="00520290" w:rsidRPr="00733465" w:rsidRDefault="001E4992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республиканский</w:t>
            </w:r>
          </w:p>
        </w:tc>
        <w:tc>
          <w:tcPr>
            <w:tcW w:w="2092" w:type="dxa"/>
          </w:tcPr>
          <w:p w:rsidR="00520290" w:rsidRPr="00733465" w:rsidRDefault="001E4992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Поощрительный приз</w:t>
            </w:r>
          </w:p>
        </w:tc>
      </w:tr>
      <w:tr w:rsidR="00A63BE3" w:rsidTr="00733465">
        <w:tc>
          <w:tcPr>
            <w:tcW w:w="496" w:type="dxa"/>
          </w:tcPr>
          <w:p w:rsidR="00520290" w:rsidRPr="00733465" w:rsidRDefault="00520290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</w:t>
            </w:r>
          </w:p>
        </w:tc>
        <w:tc>
          <w:tcPr>
            <w:tcW w:w="1489" w:type="dxa"/>
          </w:tcPr>
          <w:p w:rsidR="00520290" w:rsidRPr="00733465" w:rsidRDefault="001E4992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Фёдорова Туймаада</w:t>
            </w:r>
          </w:p>
        </w:tc>
        <w:tc>
          <w:tcPr>
            <w:tcW w:w="709" w:type="dxa"/>
          </w:tcPr>
          <w:p w:rsidR="00520290" w:rsidRPr="00733465" w:rsidRDefault="001E4992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 “а”</w:t>
            </w:r>
          </w:p>
        </w:tc>
        <w:tc>
          <w:tcPr>
            <w:tcW w:w="1842" w:type="dxa"/>
          </w:tcPr>
          <w:p w:rsidR="00520290" w:rsidRPr="00733465" w:rsidRDefault="001E4992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М.С.</w:t>
            </w:r>
          </w:p>
        </w:tc>
        <w:tc>
          <w:tcPr>
            <w:tcW w:w="2139" w:type="dxa"/>
          </w:tcPr>
          <w:p w:rsidR="00520290" w:rsidRPr="00733465" w:rsidRDefault="001E4992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Конкурс рисунков, посв. 115-летию Н.Е.Мординова – Амма Аччыгыйа</w:t>
            </w:r>
          </w:p>
        </w:tc>
        <w:tc>
          <w:tcPr>
            <w:tcW w:w="1830" w:type="dxa"/>
          </w:tcPr>
          <w:p w:rsidR="00520290" w:rsidRPr="00733465" w:rsidRDefault="001E4992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республиканский</w:t>
            </w:r>
          </w:p>
        </w:tc>
        <w:tc>
          <w:tcPr>
            <w:tcW w:w="2092" w:type="dxa"/>
          </w:tcPr>
          <w:p w:rsidR="00520290" w:rsidRPr="00733465" w:rsidRDefault="001E4992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сертификат</w:t>
            </w:r>
          </w:p>
        </w:tc>
      </w:tr>
      <w:tr w:rsidR="00A63BE3" w:rsidTr="00733465">
        <w:tc>
          <w:tcPr>
            <w:tcW w:w="496" w:type="dxa"/>
          </w:tcPr>
          <w:p w:rsidR="00520290" w:rsidRPr="00733465" w:rsidRDefault="00520290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</w:t>
            </w:r>
          </w:p>
        </w:tc>
        <w:tc>
          <w:tcPr>
            <w:tcW w:w="1489" w:type="dxa"/>
          </w:tcPr>
          <w:p w:rsidR="00520290" w:rsidRPr="00733465" w:rsidRDefault="00872912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Иванова Сааскылаана</w:t>
            </w:r>
          </w:p>
        </w:tc>
        <w:tc>
          <w:tcPr>
            <w:tcW w:w="709" w:type="dxa"/>
          </w:tcPr>
          <w:p w:rsidR="00520290" w:rsidRPr="00733465" w:rsidRDefault="00872912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 “а”</w:t>
            </w:r>
          </w:p>
        </w:tc>
        <w:tc>
          <w:tcPr>
            <w:tcW w:w="1842" w:type="dxa"/>
          </w:tcPr>
          <w:p w:rsidR="00520290" w:rsidRPr="00733465" w:rsidRDefault="00872912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М.С.</w:t>
            </w:r>
          </w:p>
        </w:tc>
        <w:tc>
          <w:tcPr>
            <w:tcW w:w="2139" w:type="dxa"/>
          </w:tcPr>
          <w:p w:rsidR="00520290" w:rsidRPr="00733465" w:rsidRDefault="00872912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НПК, посв. 125-летию Н.Д.Неустроева</w:t>
            </w:r>
          </w:p>
        </w:tc>
        <w:tc>
          <w:tcPr>
            <w:tcW w:w="1830" w:type="dxa"/>
          </w:tcPr>
          <w:p w:rsidR="00520290" w:rsidRPr="00733465" w:rsidRDefault="00872912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республиканская</w:t>
            </w:r>
          </w:p>
        </w:tc>
        <w:tc>
          <w:tcPr>
            <w:tcW w:w="2092" w:type="dxa"/>
          </w:tcPr>
          <w:p w:rsidR="00520290" w:rsidRPr="00733465" w:rsidRDefault="00872912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 место</w:t>
            </w:r>
          </w:p>
        </w:tc>
      </w:tr>
      <w:tr w:rsidR="00A63BE3" w:rsidTr="00733465">
        <w:tc>
          <w:tcPr>
            <w:tcW w:w="496" w:type="dxa"/>
          </w:tcPr>
          <w:p w:rsidR="00520290" w:rsidRPr="00733465" w:rsidRDefault="00520290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18</w:t>
            </w:r>
          </w:p>
        </w:tc>
        <w:tc>
          <w:tcPr>
            <w:tcW w:w="1489" w:type="dxa"/>
          </w:tcPr>
          <w:p w:rsidR="00520290" w:rsidRPr="00733465" w:rsidRDefault="0042429E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Григорьева Лена</w:t>
            </w:r>
          </w:p>
        </w:tc>
        <w:tc>
          <w:tcPr>
            <w:tcW w:w="709" w:type="dxa"/>
          </w:tcPr>
          <w:p w:rsidR="00520290" w:rsidRPr="00733465" w:rsidRDefault="0042429E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 “а”</w:t>
            </w:r>
          </w:p>
        </w:tc>
        <w:tc>
          <w:tcPr>
            <w:tcW w:w="1842" w:type="dxa"/>
          </w:tcPr>
          <w:p w:rsidR="00520290" w:rsidRPr="00733465" w:rsidRDefault="0042429E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М.С.</w:t>
            </w:r>
          </w:p>
        </w:tc>
        <w:tc>
          <w:tcPr>
            <w:tcW w:w="2139" w:type="dxa"/>
          </w:tcPr>
          <w:p w:rsidR="00520290" w:rsidRPr="00733465" w:rsidRDefault="0042429E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«Олоҥхо дойдутун оҕотобун» НПК</w:t>
            </w:r>
          </w:p>
        </w:tc>
        <w:tc>
          <w:tcPr>
            <w:tcW w:w="1830" w:type="dxa"/>
          </w:tcPr>
          <w:p w:rsidR="00520290" w:rsidRPr="00733465" w:rsidRDefault="0042429E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республиканская</w:t>
            </w:r>
          </w:p>
        </w:tc>
        <w:tc>
          <w:tcPr>
            <w:tcW w:w="2092" w:type="dxa"/>
          </w:tcPr>
          <w:p w:rsidR="00520290" w:rsidRPr="00733465" w:rsidRDefault="0042429E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сертификат</w:t>
            </w:r>
          </w:p>
        </w:tc>
      </w:tr>
      <w:tr w:rsidR="00A63BE3" w:rsidTr="00733465">
        <w:tc>
          <w:tcPr>
            <w:tcW w:w="496" w:type="dxa"/>
          </w:tcPr>
          <w:p w:rsidR="00520290" w:rsidRPr="00733465" w:rsidRDefault="00520290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</w:t>
            </w:r>
          </w:p>
        </w:tc>
        <w:tc>
          <w:tcPr>
            <w:tcW w:w="1489" w:type="dxa"/>
          </w:tcPr>
          <w:p w:rsidR="00520290" w:rsidRPr="00733465" w:rsidRDefault="0042429E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Иванова Сааскылаана</w:t>
            </w:r>
          </w:p>
        </w:tc>
        <w:tc>
          <w:tcPr>
            <w:tcW w:w="709" w:type="dxa"/>
          </w:tcPr>
          <w:p w:rsidR="00520290" w:rsidRPr="00733465" w:rsidRDefault="0042429E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 “а”</w:t>
            </w:r>
          </w:p>
        </w:tc>
        <w:tc>
          <w:tcPr>
            <w:tcW w:w="1842" w:type="dxa"/>
          </w:tcPr>
          <w:p w:rsidR="00520290" w:rsidRPr="00733465" w:rsidRDefault="0042429E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М.С.</w:t>
            </w:r>
          </w:p>
        </w:tc>
        <w:tc>
          <w:tcPr>
            <w:tcW w:w="2139" w:type="dxa"/>
          </w:tcPr>
          <w:p w:rsidR="00520290" w:rsidRPr="00733465" w:rsidRDefault="0042429E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«Олоҥхо дойдутун оҕотобун» НПК</w:t>
            </w:r>
          </w:p>
        </w:tc>
        <w:tc>
          <w:tcPr>
            <w:tcW w:w="1830" w:type="dxa"/>
          </w:tcPr>
          <w:p w:rsidR="00520290" w:rsidRPr="00733465" w:rsidRDefault="0042429E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республиканская</w:t>
            </w:r>
          </w:p>
        </w:tc>
        <w:tc>
          <w:tcPr>
            <w:tcW w:w="2092" w:type="dxa"/>
          </w:tcPr>
          <w:p w:rsidR="00520290" w:rsidRPr="00733465" w:rsidRDefault="0042429E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сертификат</w:t>
            </w:r>
          </w:p>
        </w:tc>
      </w:tr>
      <w:tr w:rsidR="00A63BE3" w:rsidTr="00733465">
        <w:tc>
          <w:tcPr>
            <w:tcW w:w="496" w:type="dxa"/>
          </w:tcPr>
          <w:p w:rsidR="00520290" w:rsidRPr="00733465" w:rsidRDefault="00520290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</w:t>
            </w:r>
          </w:p>
        </w:tc>
        <w:tc>
          <w:tcPr>
            <w:tcW w:w="1489" w:type="dxa"/>
          </w:tcPr>
          <w:p w:rsidR="00520290" w:rsidRPr="00733465" w:rsidRDefault="00A63BE3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Иванова Вилена</w:t>
            </w:r>
          </w:p>
        </w:tc>
        <w:tc>
          <w:tcPr>
            <w:tcW w:w="709" w:type="dxa"/>
          </w:tcPr>
          <w:p w:rsidR="00520290" w:rsidRPr="00733465" w:rsidRDefault="00A63BE3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1842" w:type="dxa"/>
          </w:tcPr>
          <w:p w:rsidR="00520290" w:rsidRPr="00733465" w:rsidRDefault="00A63BE3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М.С.</w:t>
            </w:r>
          </w:p>
        </w:tc>
        <w:tc>
          <w:tcPr>
            <w:tcW w:w="2139" w:type="dxa"/>
          </w:tcPr>
          <w:p w:rsidR="00520290" w:rsidRPr="00733465" w:rsidRDefault="00A63BE3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«Олоҥхо дойдутун оҕотобун» НПК</w:t>
            </w:r>
          </w:p>
        </w:tc>
        <w:tc>
          <w:tcPr>
            <w:tcW w:w="1830" w:type="dxa"/>
          </w:tcPr>
          <w:p w:rsidR="00520290" w:rsidRPr="00733465" w:rsidRDefault="00A63BE3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республиканская</w:t>
            </w:r>
          </w:p>
        </w:tc>
        <w:tc>
          <w:tcPr>
            <w:tcW w:w="2092" w:type="dxa"/>
          </w:tcPr>
          <w:p w:rsidR="00520290" w:rsidRPr="00733465" w:rsidRDefault="00A63BE3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 место</w:t>
            </w:r>
          </w:p>
        </w:tc>
      </w:tr>
      <w:tr w:rsidR="00A63BE3" w:rsidTr="00733465">
        <w:tc>
          <w:tcPr>
            <w:tcW w:w="496" w:type="dxa"/>
          </w:tcPr>
          <w:p w:rsidR="00520290" w:rsidRPr="00733465" w:rsidRDefault="00520290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21</w:t>
            </w:r>
          </w:p>
        </w:tc>
        <w:tc>
          <w:tcPr>
            <w:tcW w:w="1489" w:type="dxa"/>
          </w:tcPr>
          <w:p w:rsidR="00520290" w:rsidRPr="00733465" w:rsidRDefault="00A63BE3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Саввинова Арина</w:t>
            </w:r>
          </w:p>
        </w:tc>
        <w:tc>
          <w:tcPr>
            <w:tcW w:w="709" w:type="dxa"/>
          </w:tcPr>
          <w:p w:rsidR="00520290" w:rsidRPr="00733465" w:rsidRDefault="00A63BE3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 “а”</w:t>
            </w:r>
          </w:p>
        </w:tc>
        <w:tc>
          <w:tcPr>
            <w:tcW w:w="1842" w:type="dxa"/>
          </w:tcPr>
          <w:p w:rsidR="00520290" w:rsidRPr="00733465" w:rsidRDefault="00A63BE3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М.С.</w:t>
            </w:r>
          </w:p>
        </w:tc>
        <w:tc>
          <w:tcPr>
            <w:tcW w:w="2139" w:type="dxa"/>
          </w:tcPr>
          <w:p w:rsidR="00520290" w:rsidRPr="00733465" w:rsidRDefault="00A63BE3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Конкурс рисунков «Вселенная героев Олонхо»</w:t>
            </w:r>
          </w:p>
        </w:tc>
        <w:tc>
          <w:tcPr>
            <w:tcW w:w="1830" w:type="dxa"/>
          </w:tcPr>
          <w:p w:rsidR="00520290" w:rsidRPr="00733465" w:rsidRDefault="00A63BE3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республиканский</w:t>
            </w:r>
          </w:p>
        </w:tc>
        <w:tc>
          <w:tcPr>
            <w:tcW w:w="2092" w:type="dxa"/>
          </w:tcPr>
          <w:p w:rsidR="00520290" w:rsidRPr="00733465" w:rsidRDefault="00A63BE3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сертификат</w:t>
            </w:r>
          </w:p>
        </w:tc>
      </w:tr>
      <w:tr w:rsidR="00A63BE3" w:rsidTr="00733465">
        <w:tc>
          <w:tcPr>
            <w:tcW w:w="496" w:type="dxa"/>
          </w:tcPr>
          <w:p w:rsidR="00520290" w:rsidRPr="00733465" w:rsidRDefault="00520290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22</w:t>
            </w:r>
          </w:p>
        </w:tc>
        <w:tc>
          <w:tcPr>
            <w:tcW w:w="1489" w:type="dxa"/>
          </w:tcPr>
          <w:p w:rsidR="00520290" w:rsidRPr="00733465" w:rsidRDefault="00A63BE3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Вересова Саша</w:t>
            </w:r>
          </w:p>
        </w:tc>
        <w:tc>
          <w:tcPr>
            <w:tcW w:w="709" w:type="dxa"/>
          </w:tcPr>
          <w:p w:rsidR="00520290" w:rsidRPr="00733465" w:rsidRDefault="00A63BE3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 “в”</w:t>
            </w:r>
          </w:p>
        </w:tc>
        <w:tc>
          <w:tcPr>
            <w:tcW w:w="1842" w:type="dxa"/>
          </w:tcPr>
          <w:p w:rsidR="00520290" w:rsidRPr="00733465" w:rsidRDefault="00A63BE3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М.С.</w:t>
            </w:r>
          </w:p>
        </w:tc>
        <w:tc>
          <w:tcPr>
            <w:tcW w:w="2139" w:type="dxa"/>
          </w:tcPr>
          <w:p w:rsidR="00520290" w:rsidRPr="00733465" w:rsidRDefault="00A63BE3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Конкурс рисунков «Вселенная героев Олонхо»</w:t>
            </w:r>
          </w:p>
        </w:tc>
        <w:tc>
          <w:tcPr>
            <w:tcW w:w="1830" w:type="dxa"/>
          </w:tcPr>
          <w:p w:rsidR="00520290" w:rsidRPr="00733465" w:rsidRDefault="00A63BE3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республиканский</w:t>
            </w:r>
          </w:p>
        </w:tc>
        <w:tc>
          <w:tcPr>
            <w:tcW w:w="2092" w:type="dxa"/>
          </w:tcPr>
          <w:p w:rsidR="00520290" w:rsidRPr="00733465" w:rsidRDefault="00A63BE3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сертификат</w:t>
            </w:r>
          </w:p>
        </w:tc>
      </w:tr>
      <w:tr w:rsidR="00A63BE3" w:rsidTr="00733465">
        <w:tc>
          <w:tcPr>
            <w:tcW w:w="496" w:type="dxa"/>
          </w:tcPr>
          <w:p w:rsidR="00520290" w:rsidRPr="00733465" w:rsidRDefault="00520290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23</w:t>
            </w:r>
          </w:p>
        </w:tc>
        <w:tc>
          <w:tcPr>
            <w:tcW w:w="1489" w:type="dxa"/>
          </w:tcPr>
          <w:p w:rsidR="00520290" w:rsidRPr="00733465" w:rsidRDefault="00733465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Андреев Олег</w:t>
            </w:r>
          </w:p>
        </w:tc>
        <w:tc>
          <w:tcPr>
            <w:tcW w:w="709" w:type="dxa"/>
          </w:tcPr>
          <w:p w:rsidR="00520290" w:rsidRPr="00733465" w:rsidRDefault="00733465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 “в”</w:t>
            </w:r>
          </w:p>
        </w:tc>
        <w:tc>
          <w:tcPr>
            <w:tcW w:w="1842" w:type="dxa"/>
          </w:tcPr>
          <w:p w:rsidR="00520290" w:rsidRPr="00733465" w:rsidRDefault="00733465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М.С.</w:t>
            </w:r>
          </w:p>
        </w:tc>
        <w:tc>
          <w:tcPr>
            <w:tcW w:w="2139" w:type="dxa"/>
          </w:tcPr>
          <w:p w:rsidR="00520290" w:rsidRPr="00733465" w:rsidRDefault="00733465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«Күһүнү уруйдуубун» хоһоон айыытын күрэҕэ</w:t>
            </w:r>
          </w:p>
        </w:tc>
        <w:tc>
          <w:tcPr>
            <w:tcW w:w="1830" w:type="dxa"/>
          </w:tcPr>
          <w:p w:rsidR="00520290" w:rsidRPr="00733465" w:rsidRDefault="00733465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республиканский</w:t>
            </w:r>
          </w:p>
        </w:tc>
        <w:tc>
          <w:tcPr>
            <w:tcW w:w="2092" w:type="dxa"/>
          </w:tcPr>
          <w:p w:rsidR="00520290" w:rsidRPr="00733465" w:rsidRDefault="00733465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сертификат</w:t>
            </w:r>
          </w:p>
        </w:tc>
      </w:tr>
      <w:tr w:rsidR="00A63BE3" w:rsidTr="00733465">
        <w:trPr>
          <w:trHeight w:val="690"/>
        </w:trPr>
        <w:tc>
          <w:tcPr>
            <w:tcW w:w="496" w:type="dxa"/>
          </w:tcPr>
          <w:p w:rsidR="00520290" w:rsidRPr="00733465" w:rsidRDefault="00520290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24</w:t>
            </w:r>
          </w:p>
        </w:tc>
        <w:tc>
          <w:tcPr>
            <w:tcW w:w="1489" w:type="dxa"/>
          </w:tcPr>
          <w:p w:rsidR="00733465" w:rsidRPr="00733465" w:rsidRDefault="00733465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Семёнова Варя</w:t>
            </w:r>
          </w:p>
        </w:tc>
        <w:tc>
          <w:tcPr>
            <w:tcW w:w="709" w:type="dxa"/>
          </w:tcPr>
          <w:p w:rsidR="00520290" w:rsidRPr="00733465" w:rsidRDefault="00733465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 “а”</w:t>
            </w:r>
          </w:p>
        </w:tc>
        <w:tc>
          <w:tcPr>
            <w:tcW w:w="1842" w:type="dxa"/>
          </w:tcPr>
          <w:p w:rsidR="00520290" w:rsidRPr="00733465" w:rsidRDefault="00733465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М.С.</w:t>
            </w:r>
          </w:p>
        </w:tc>
        <w:tc>
          <w:tcPr>
            <w:tcW w:w="2139" w:type="dxa"/>
          </w:tcPr>
          <w:p w:rsidR="00520290" w:rsidRPr="00733465" w:rsidRDefault="00733465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«Күһүнү уруйдуубун» хоһоон айыытын күрэҕэ</w:t>
            </w:r>
          </w:p>
        </w:tc>
        <w:tc>
          <w:tcPr>
            <w:tcW w:w="1830" w:type="dxa"/>
          </w:tcPr>
          <w:p w:rsidR="00520290" w:rsidRPr="00733465" w:rsidRDefault="00733465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республиканский</w:t>
            </w:r>
          </w:p>
        </w:tc>
        <w:tc>
          <w:tcPr>
            <w:tcW w:w="2092" w:type="dxa"/>
          </w:tcPr>
          <w:p w:rsidR="00520290" w:rsidRPr="00733465" w:rsidRDefault="00733465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сертификат</w:t>
            </w:r>
          </w:p>
        </w:tc>
      </w:tr>
      <w:tr w:rsidR="00733465" w:rsidTr="00733465">
        <w:trPr>
          <w:trHeight w:val="310"/>
        </w:trPr>
        <w:tc>
          <w:tcPr>
            <w:tcW w:w="496" w:type="dxa"/>
          </w:tcPr>
          <w:p w:rsidR="00733465" w:rsidRPr="00733465" w:rsidRDefault="00733465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25</w:t>
            </w:r>
          </w:p>
        </w:tc>
        <w:tc>
          <w:tcPr>
            <w:tcW w:w="1489" w:type="dxa"/>
          </w:tcPr>
          <w:p w:rsidR="00733465" w:rsidRPr="00733465" w:rsidRDefault="00733465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Алексеева Умсуура</w:t>
            </w:r>
          </w:p>
        </w:tc>
        <w:tc>
          <w:tcPr>
            <w:tcW w:w="709" w:type="dxa"/>
          </w:tcPr>
          <w:p w:rsidR="00733465" w:rsidRPr="00733465" w:rsidRDefault="00733465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 “а”</w:t>
            </w:r>
          </w:p>
        </w:tc>
        <w:tc>
          <w:tcPr>
            <w:tcW w:w="1842" w:type="dxa"/>
          </w:tcPr>
          <w:p w:rsidR="00733465" w:rsidRPr="00733465" w:rsidRDefault="00733465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Иванова М.С.</w:t>
            </w:r>
          </w:p>
        </w:tc>
        <w:tc>
          <w:tcPr>
            <w:tcW w:w="2139" w:type="dxa"/>
          </w:tcPr>
          <w:p w:rsidR="00733465" w:rsidRPr="00733465" w:rsidRDefault="00733465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“Шаг в будущее”</w:t>
            </w:r>
          </w:p>
        </w:tc>
        <w:tc>
          <w:tcPr>
            <w:tcW w:w="1830" w:type="dxa"/>
          </w:tcPr>
          <w:p w:rsidR="00733465" w:rsidRPr="00733465" w:rsidRDefault="00733465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Улусная НПК</w:t>
            </w:r>
          </w:p>
        </w:tc>
        <w:tc>
          <w:tcPr>
            <w:tcW w:w="2092" w:type="dxa"/>
          </w:tcPr>
          <w:p w:rsidR="00733465" w:rsidRPr="00733465" w:rsidRDefault="00733465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сертификат</w:t>
            </w:r>
          </w:p>
        </w:tc>
      </w:tr>
      <w:tr w:rsidR="00733465" w:rsidTr="00733465">
        <w:trPr>
          <w:trHeight w:val="330"/>
        </w:trPr>
        <w:tc>
          <w:tcPr>
            <w:tcW w:w="496" w:type="dxa"/>
          </w:tcPr>
          <w:p w:rsidR="00733465" w:rsidRPr="00733465" w:rsidRDefault="00733465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26</w:t>
            </w:r>
          </w:p>
        </w:tc>
        <w:tc>
          <w:tcPr>
            <w:tcW w:w="1489" w:type="dxa"/>
          </w:tcPr>
          <w:p w:rsidR="00733465" w:rsidRPr="00733465" w:rsidRDefault="00733465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Алексеева Умсуура</w:t>
            </w:r>
          </w:p>
        </w:tc>
        <w:tc>
          <w:tcPr>
            <w:tcW w:w="709" w:type="dxa"/>
          </w:tcPr>
          <w:p w:rsidR="00733465" w:rsidRPr="00733465" w:rsidRDefault="00733465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 “а”</w:t>
            </w:r>
          </w:p>
        </w:tc>
        <w:tc>
          <w:tcPr>
            <w:tcW w:w="1842" w:type="dxa"/>
          </w:tcPr>
          <w:p w:rsidR="00733465" w:rsidRPr="00733465" w:rsidRDefault="00733465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Иванова М.С.</w:t>
            </w:r>
          </w:p>
        </w:tc>
        <w:tc>
          <w:tcPr>
            <w:tcW w:w="2139" w:type="dxa"/>
          </w:tcPr>
          <w:p w:rsidR="00733465" w:rsidRPr="00733465" w:rsidRDefault="00733465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“Моя малая Родина”</w:t>
            </w:r>
          </w:p>
        </w:tc>
        <w:tc>
          <w:tcPr>
            <w:tcW w:w="1830" w:type="dxa"/>
          </w:tcPr>
          <w:p w:rsidR="00733465" w:rsidRPr="00733465" w:rsidRDefault="00733465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Республиканская НПК</w:t>
            </w:r>
          </w:p>
        </w:tc>
        <w:tc>
          <w:tcPr>
            <w:tcW w:w="2092" w:type="dxa"/>
          </w:tcPr>
          <w:p w:rsidR="00733465" w:rsidRPr="00733465" w:rsidRDefault="00733465" w:rsidP="0073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334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сертификат</w:t>
            </w:r>
          </w:p>
        </w:tc>
      </w:tr>
    </w:tbl>
    <w:p w:rsidR="00CF270D" w:rsidRPr="003E7B69" w:rsidRDefault="000237F6" w:rsidP="000237F6">
      <w:pPr>
        <w:pStyle w:val="a3"/>
        <w:rPr>
          <w:rFonts w:ascii="Times New Roman" w:hAnsi="Times New Roman" w:cs="Times New Roman"/>
          <w:sz w:val="24"/>
          <w:szCs w:val="24"/>
          <w:lang w:val="sah-RU"/>
        </w:rPr>
      </w:pPr>
      <w:r w:rsidRPr="003E7B69">
        <w:rPr>
          <w:rFonts w:ascii="Times New Roman" w:hAnsi="Times New Roman" w:cs="Times New Roman"/>
          <w:sz w:val="24"/>
          <w:szCs w:val="24"/>
          <w:lang w:val="sah-RU"/>
        </w:rPr>
        <w:t>Одной из форм внеурочной работы по якутскому языку и литературе является проведение Предметной недели (анализ Предметной н</w:t>
      </w:r>
      <w:r w:rsidR="002A7D28">
        <w:rPr>
          <w:rFonts w:ascii="Times New Roman" w:hAnsi="Times New Roman" w:cs="Times New Roman"/>
          <w:sz w:val="24"/>
          <w:szCs w:val="24"/>
          <w:lang w:val="sah-RU"/>
        </w:rPr>
        <w:t>едели представлен в Приложении 2</w:t>
      </w:r>
      <w:r w:rsidRPr="003E7B69">
        <w:rPr>
          <w:rFonts w:ascii="Times New Roman" w:hAnsi="Times New Roman" w:cs="Times New Roman"/>
          <w:sz w:val="24"/>
          <w:szCs w:val="24"/>
          <w:lang w:val="sah-RU"/>
        </w:rPr>
        <w:t>).</w:t>
      </w:r>
    </w:p>
    <w:p w:rsidR="000237F6" w:rsidRPr="000237F6" w:rsidRDefault="000237F6" w:rsidP="000237F6">
      <w:pPr>
        <w:pStyle w:val="a3"/>
        <w:rPr>
          <w:rFonts w:ascii="Times New Roman" w:hAnsi="Times New Roman" w:cs="Times New Roman"/>
          <w:sz w:val="24"/>
          <w:szCs w:val="24"/>
          <w:lang w:val="sah-RU"/>
        </w:rPr>
      </w:pPr>
    </w:p>
    <w:p w:rsidR="000237F6" w:rsidRPr="000237F6" w:rsidRDefault="000237F6" w:rsidP="000237F6">
      <w:pPr>
        <w:pStyle w:val="a3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0237F6">
        <w:rPr>
          <w:rFonts w:ascii="Times New Roman" w:hAnsi="Times New Roman" w:cs="Times New Roman"/>
          <w:b/>
          <w:sz w:val="24"/>
          <w:szCs w:val="24"/>
          <w:lang w:val="sah-RU"/>
        </w:rPr>
        <w:t>4. Анализ результативности образовательного процесса</w:t>
      </w:r>
    </w:p>
    <w:p w:rsidR="00D65691" w:rsidRPr="000237F6" w:rsidRDefault="000237F6" w:rsidP="000237F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0237F6">
        <w:rPr>
          <w:rFonts w:ascii="Times New Roman" w:hAnsi="Times New Roman" w:cs="Times New Roman"/>
          <w:b/>
          <w:sz w:val="24"/>
          <w:szCs w:val="24"/>
          <w:lang w:val="sah-RU"/>
        </w:rPr>
        <w:tab/>
        <w:t>4.1. Анализ результатов олимпиад (муниципального, регионального, российского, международного уровней)</w:t>
      </w:r>
      <w:r w:rsidR="00D65691" w:rsidRPr="00733465">
        <w:rPr>
          <w:rFonts w:ascii="Times New Roman" w:hAnsi="Times New Roman" w:cs="Times New Roman"/>
          <w:sz w:val="28"/>
          <w:szCs w:val="28"/>
          <w:lang w:val="sah-RU"/>
        </w:rPr>
        <w:tab/>
      </w:r>
      <w:r w:rsidR="00D65691" w:rsidRPr="00733465">
        <w:rPr>
          <w:rFonts w:ascii="Times New Roman" w:hAnsi="Times New Roman" w:cs="Times New Roman"/>
          <w:sz w:val="28"/>
          <w:szCs w:val="28"/>
          <w:lang w:val="sah-RU"/>
        </w:rPr>
        <w:tab/>
      </w:r>
      <w:r w:rsidR="00D65691" w:rsidRPr="00733465">
        <w:rPr>
          <w:rFonts w:ascii="Times New Roman" w:hAnsi="Times New Roman" w:cs="Times New Roman"/>
          <w:sz w:val="28"/>
          <w:szCs w:val="28"/>
          <w:lang w:val="sah-RU"/>
        </w:rPr>
        <w:tab/>
      </w:r>
      <w:r w:rsidR="00D65691" w:rsidRPr="00733465">
        <w:rPr>
          <w:rFonts w:ascii="Times New Roman" w:hAnsi="Times New Roman" w:cs="Times New Roman"/>
          <w:sz w:val="28"/>
          <w:szCs w:val="28"/>
          <w:lang w:val="sah-RU"/>
        </w:rPr>
        <w:tab/>
      </w:r>
    </w:p>
    <w:p w:rsidR="00AB1B08" w:rsidRPr="00DF782A" w:rsidRDefault="000237F6" w:rsidP="00AB1B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782A">
        <w:rPr>
          <w:rFonts w:ascii="Times New Roman" w:hAnsi="Times New Roman" w:cs="Times New Roman"/>
          <w:b/>
          <w:sz w:val="24"/>
          <w:szCs w:val="24"/>
        </w:rPr>
        <w:lastRenderedPageBreak/>
        <w:t>Протокол олимпиад (муниципальных, Всероссийских уровней</w:t>
      </w:r>
      <w:r w:rsidR="00AB1B08" w:rsidRPr="00DF782A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AB1B08" w:rsidRPr="00DF782A" w:rsidRDefault="00AB1B08" w:rsidP="00AB1B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782A">
        <w:rPr>
          <w:rFonts w:ascii="Times New Roman" w:hAnsi="Times New Roman" w:cs="Times New Roman"/>
          <w:b/>
          <w:sz w:val="24"/>
          <w:szCs w:val="24"/>
        </w:rPr>
        <w:t>Результативность участия в олимпиадах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3196"/>
        <w:gridCol w:w="2410"/>
        <w:gridCol w:w="1417"/>
        <w:gridCol w:w="993"/>
        <w:gridCol w:w="1099"/>
      </w:tblGrid>
      <w:tr w:rsidR="00AB1B08" w:rsidRPr="008A2635" w:rsidTr="000B5663">
        <w:tc>
          <w:tcPr>
            <w:tcW w:w="456" w:type="dxa"/>
            <w:vMerge w:val="restart"/>
          </w:tcPr>
          <w:p w:rsidR="00AB1B08" w:rsidRPr="008A2635" w:rsidRDefault="00AB1B08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6" w:type="dxa"/>
            <w:vMerge w:val="restart"/>
          </w:tcPr>
          <w:p w:rsidR="00AB1B08" w:rsidRPr="008A2635" w:rsidRDefault="00AB1B08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2410" w:type="dxa"/>
            <w:vMerge w:val="restart"/>
          </w:tcPr>
          <w:p w:rsidR="00AB1B08" w:rsidRPr="008A2635" w:rsidRDefault="00AB1B08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509" w:type="dxa"/>
            <w:gridSpan w:val="3"/>
          </w:tcPr>
          <w:p w:rsidR="00AB1B08" w:rsidRPr="008A2635" w:rsidRDefault="00AB1B08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95B15" w:rsidRPr="008A2635" w:rsidTr="000B5663">
        <w:tc>
          <w:tcPr>
            <w:tcW w:w="456" w:type="dxa"/>
            <w:vMerge/>
          </w:tcPr>
          <w:p w:rsidR="00AB1B08" w:rsidRPr="008A2635" w:rsidRDefault="00AB1B08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AB1B08" w:rsidRPr="008A2635" w:rsidRDefault="00AB1B08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1B08" w:rsidRPr="008A2635" w:rsidRDefault="00AB1B08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B08" w:rsidRPr="008A2635" w:rsidRDefault="00AB1B08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муници-пальный</w:t>
            </w:r>
            <w:proofErr w:type="spellEnd"/>
          </w:p>
        </w:tc>
        <w:tc>
          <w:tcPr>
            <w:tcW w:w="993" w:type="dxa"/>
          </w:tcPr>
          <w:p w:rsidR="00AB1B08" w:rsidRPr="008A2635" w:rsidRDefault="00AB1B08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регио-наль</w:t>
            </w:r>
            <w:r w:rsidR="000B5663"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099" w:type="dxa"/>
          </w:tcPr>
          <w:p w:rsidR="000B5663" w:rsidRPr="008A2635" w:rsidRDefault="000B5663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B1B08" w:rsidRPr="008A2635">
              <w:rPr>
                <w:rFonts w:ascii="Times New Roman" w:hAnsi="Times New Roman" w:cs="Times New Roman"/>
                <w:sz w:val="24"/>
                <w:szCs w:val="24"/>
              </w:rPr>
              <w:t>оссий</w:t>
            </w:r>
          </w:p>
          <w:p w:rsidR="00AB1B08" w:rsidRPr="008A2635" w:rsidRDefault="00AB1B08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</w:tc>
      </w:tr>
      <w:tr w:rsidR="000E48F9" w:rsidRPr="008A2635" w:rsidTr="000B5663">
        <w:tc>
          <w:tcPr>
            <w:tcW w:w="456" w:type="dxa"/>
          </w:tcPr>
          <w:p w:rsidR="00AB1B08" w:rsidRPr="008A2635" w:rsidRDefault="000E48F9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6" w:type="dxa"/>
          </w:tcPr>
          <w:p w:rsidR="00AB1B08" w:rsidRPr="008A2635" w:rsidRDefault="00195B15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 xml:space="preserve">Павлова Диана, 10 </w:t>
            </w:r>
            <w:proofErr w:type="spellStart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B1B08" w:rsidRPr="008A2635" w:rsidRDefault="00195B15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Егорова З.Е.</w:t>
            </w:r>
          </w:p>
          <w:p w:rsidR="00195B15" w:rsidRPr="008A2635" w:rsidRDefault="00195B15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як.литер</w:t>
            </w:r>
            <w:proofErr w:type="spellEnd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B1B08" w:rsidRPr="008A2635" w:rsidRDefault="00195B15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993" w:type="dxa"/>
          </w:tcPr>
          <w:p w:rsidR="00AB1B08" w:rsidRPr="008A2635" w:rsidRDefault="00195B15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B1B08" w:rsidRPr="008A2635" w:rsidRDefault="00195B15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8F9" w:rsidRPr="008A2635" w:rsidTr="000B5663">
        <w:tc>
          <w:tcPr>
            <w:tcW w:w="456" w:type="dxa"/>
          </w:tcPr>
          <w:p w:rsidR="00AB1B08" w:rsidRPr="008A2635" w:rsidRDefault="000E48F9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6" w:type="dxa"/>
          </w:tcPr>
          <w:p w:rsidR="00AB1B08" w:rsidRPr="008A2635" w:rsidRDefault="00195B15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 xml:space="preserve">Иванова  </w:t>
            </w:r>
            <w:proofErr w:type="spellStart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Сайыына</w:t>
            </w:r>
            <w:proofErr w:type="spellEnd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95B15" w:rsidRPr="008A2635" w:rsidRDefault="00195B15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Егорова З.Е.</w:t>
            </w:r>
          </w:p>
          <w:p w:rsidR="00AB1B08" w:rsidRPr="008A2635" w:rsidRDefault="00195B15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як.литер</w:t>
            </w:r>
            <w:proofErr w:type="spellEnd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B1B08" w:rsidRPr="008A2635" w:rsidRDefault="00195B15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993" w:type="dxa"/>
          </w:tcPr>
          <w:p w:rsidR="00AB1B08" w:rsidRPr="008A2635" w:rsidRDefault="00195B15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B1B08" w:rsidRPr="008A2635" w:rsidRDefault="00195B15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8F9" w:rsidRPr="008A2635" w:rsidTr="000B5663">
        <w:tc>
          <w:tcPr>
            <w:tcW w:w="456" w:type="dxa"/>
          </w:tcPr>
          <w:p w:rsidR="00AB1B08" w:rsidRPr="008A2635" w:rsidRDefault="000E48F9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6" w:type="dxa"/>
          </w:tcPr>
          <w:p w:rsidR="00AB1B08" w:rsidRPr="008A2635" w:rsidRDefault="00195B15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 xml:space="preserve">Ильина Вероника, 9 </w:t>
            </w:r>
            <w:proofErr w:type="spellStart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B1B08" w:rsidRPr="008A2635" w:rsidRDefault="00195B15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Фёдорова М.Н., искусство (МХК)</w:t>
            </w:r>
          </w:p>
        </w:tc>
        <w:tc>
          <w:tcPr>
            <w:tcW w:w="1417" w:type="dxa"/>
          </w:tcPr>
          <w:p w:rsidR="00AB1B08" w:rsidRPr="008A2635" w:rsidRDefault="00195B15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993" w:type="dxa"/>
          </w:tcPr>
          <w:p w:rsidR="00AB1B08" w:rsidRPr="008A2635" w:rsidRDefault="00195B15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B1B08" w:rsidRPr="008A2635" w:rsidRDefault="00195B15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8F9" w:rsidRPr="008A2635" w:rsidTr="000B5663">
        <w:tc>
          <w:tcPr>
            <w:tcW w:w="456" w:type="dxa"/>
          </w:tcPr>
          <w:p w:rsidR="00AB1B08" w:rsidRPr="008A2635" w:rsidRDefault="000E48F9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6" w:type="dxa"/>
          </w:tcPr>
          <w:p w:rsidR="00AB1B08" w:rsidRPr="008A2635" w:rsidRDefault="00820572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Иннокентьева</w:t>
            </w:r>
            <w:proofErr w:type="spellEnd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 xml:space="preserve"> Люба, 9 </w:t>
            </w:r>
            <w:proofErr w:type="spellStart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B1B08" w:rsidRPr="008A2635" w:rsidRDefault="00820572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Фёдорова М.Н., искусство (МХК)</w:t>
            </w:r>
          </w:p>
        </w:tc>
        <w:tc>
          <w:tcPr>
            <w:tcW w:w="1417" w:type="dxa"/>
          </w:tcPr>
          <w:p w:rsidR="00AB1B08" w:rsidRPr="008A2635" w:rsidRDefault="00820572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993" w:type="dxa"/>
          </w:tcPr>
          <w:p w:rsidR="00AB1B08" w:rsidRPr="008A2635" w:rsidRDefault="00820572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B1B08" w:rsidRPr="008A2635" w:rsidRDefault="00820572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8F9" w:rsidRPr="008A2635" w:rsidTr="000B5663">
        <w:tc>
          <w:tcPr>
            <w:tcW w:w="456" w:type="dxa"/>
          </w:tcPr>
          <w:p w:rsidR="00AB1B08" w:rsidRPr="008A2635" w:rsidRDefault="000E48F9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6" w:type="dxa"/>
          </w:tcPr>
          <w:p w:rsidR="00AB1B08" w:rsidRPr="008A2635" w:rsidRDefault="00820572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 xml:space="preserve">Адамова </w:t>
            </w:r>
            <w:proofErr w:type="spellStart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Розанна</w:t>
            </w:r>
            <w:proofErr w:type="spellEnd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B1B08" w:rsidRPr="008A2635" w:rsidRDefault="00820572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Фёдорова М.Н., искусство (МХК)</w:t>
            </w:r>
          </w:p>
        </w:tc>
        <w:tc>
          <w:tcPr>
            <w:tcW w:w="1417" w:type="dxa"/>
          </w:tcPr>
          <w:p w:rsidR="00AB1B08" w:rsidRPr="008A2635" w:rsidRDefault="00820572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993" w:type="dxa"/>
          </w:tcPr>
          <w:p w:rsidR="00AB1B08" w:rsidRPr="008A2635" w:rsidRDefault="00820572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B1B08" w:rsidRPr="008A2635" w:rsidRDefault="00820572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8F9" w:rsidRPr="008A2635" w:rsidTr="000B5663">
        <w:tc>
          <w:tcPr>
            <w:tcW w:w="456" w:type="dxa"/>
          </w:tcPr>
          <w:p w:rsidR="00AB1B08" w:rsidRPr="008A2635" w:rsidRDefault="000E48F9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6" w:type="dxa"/>
          </w:tcPr>
          <w:p w:rsidR="00AB1B08" w:rsidRPr="008A2635" w:rsidRDefault="00820572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 xml:space="preserve">Иванова Сайыына,10 </w:t>
            </w:r>
            <w:proofErr w:type="spellStart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B1B08" w:rsidRPr="008A2635" w:rsidRDefault="00820572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Фёдорова М.Н., искусство (МХК)</w:t>
            </w:r>
          </w:p>
        </w:tc>
        <w:tc>
          <w:tcPr>
            <w:tcW w:w="1417" w:type="dxa"/>
          </w:tcPr>
          <w:p w:rsidR="00AB1B08" w:rsidRPr="008A2635" w:rsidRDefault="00820572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993" w:type="dxa"/>
          </w:tcPr>
          <w:p w:rsidR="00AB1B08" w:rsidRPr="008A2635" w:rsidRDefault="00820572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B1B08" w:rsidRPr="008A2635" w:rsidRDefault="00820572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8F9" w:rsidRPr="008A2635" w:rsidTr="000B5663">
        <w:tc>
          <w:tcPr>
            <w:tcW w:w="456" w:type="dxa"/>
          </w:tcPr>
          <w:p w:rsidR="00AB1B08" w:rsidRPr="008A2635" w:rsidRDefault="000E48F9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6" w:type="dxa"/>
          </w:tcPr>
          <w:p w:rsidR="00AB1B08" w:rsidRPr="008A2635" w:rsidRDefault="00820572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Алина, 11 </w:t>
            </w:r>
            <w:proofErr w:type="spellStart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B1B08" w:rsidRPr="008A2635" w:rsidRDefault="00820572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Фёдорова М.Н., искусство (МХК)</w:t>
            </w:r>
          </w:p>
        </w:tc>
        <w:tc>
          <w:tcPr>
            <w:tcW w:w="1417" w:type="dxa"/>
          </w:tcPr>
          <w:p w:rsidR="00AB1B08" w:rsidRPr="008A2635" w:rsidRDefault="00820572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993" w:type="dxa"/>
          </w:tcPr>
          <w:p w:rsidR="00AB1B08" w:rsidRPr="008A2635" w:rsidRDefault="00820572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B1B08" w:rsidRPr="008A2635" w:rsidRDefault="00820572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8F9" w:rsidRPr="008A2635" w:rsidTr="000B5663">
        <w:tc>
          <w:tcPr>
            <w:tcW w:w="456" w:type="dxa"/>
          </w:tcPr>
          <w:p w:rsidR="00AB1B08" w:rsidRPr="008A2635" w:rsidRDefault="000E48F9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96" w:type="dxa"/>
          </w:tcPr>
          <w:p w:rsidR="00AB1B08" w:rsidRPr="008A2635" w:rsidRDefault="00607B3F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 Денис, 11 </w:t>
            </w:r>
            <w:proofErr w:type="spellStart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B1B08" w:rsidRPr="008A2635" w:rsidRDefault="00607B3F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Федотов Т.Н.,</w:t>
            </w:r>
          </w:p>
          <w:p w:rsidR="00607B3F" w:rsidRPr="008A2635" w:rsidRDefault="00607B3F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</w:tcPr>
          <w:p w:rsidR="00AB1B08" w:rsidRPr="008A2635" w:rsidRDefault="00607B3F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993" w:type="dxa"/>
          </w:tcPr>
          <w:p w:rsidR="00AB1B08" w:rsidRPr="008A2635" w:rsidRDefault="00607B3F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B1B08" w:rsidRPr="008A2635" w:rsidRDefault="00607B3F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8F9" w:rsidRPr="008A2635" w:rsidTr="000B5663">
        <w:tc>
          <w:tcPr>
            <w:tcW w:w="456" w:type="dxa"/>
          </w:tcPr>
          <w:p w:rsidR="00AB1B08" w:rsidRPr="008A2635" w:rsidRDefault="000E48F9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96" w:type="dxa"/>
          </w:tcPr>
          <w:p w:rsidR="00AB1B08" w:rsidRPr="008A2635" w:rsidRDefault="00607B3F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  <w:proofErr w:type="spellStart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Вилюяна</w:t>
            </w:r>
            <w:proofErr w:type="spellEnd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 xml:space="preserve">, 11 </w:t>
            </w:r>
            <w:proofErr w:type="spellStart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07B3F" w:rsidRPr="008A2635" w:rsidRDefault="00607B3F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Федотов Т.Н.,</w:t>
            </w:r>
          </w:p>
          <w:p w:rsidR="00AB1B08" w:rsidRPr="008A2635" w:rsidRDefault="00607B3F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</w:tcPr>
          <w:p w:rsidR="00AB1B08" w:rsidRPr="008A2635" w:rsidRDefault="00607B3F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993" w:type="dxa"/>
          </w:tcPr>
          <w:p w:rsidR="00AB1B08" w:rsidRPr="008A2635" w:rsidRDefault="00607B3F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B1B08" w:rsidRPr="008A2635" w:rsidRDefault="00607B3F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8F9" w:rsidRPr="008A2635" w:rsidTr="000B5663">
        <w:tc>
          <w:tcPr>
            <w:tcW w:w="456" w:type="dxa"/>
          </w:tcPr>
          <w:p w:rsidR="00AB1B08" w:rsidRPr="008A2635" w:rsidRDefault="000E48F9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6" w:type="dxa"/>
          </w:tcPr>
          <w:p w:rsidR="00AB1B08" w:rsidRPr="008A2635" w:rsidRDefault="00607B3F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 xml:space="preserve">Санникова Валерия, 10 </w:t>
            </w:r>
            <w:proofErr w:type="spellStart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07B3F" w:rsidRPr="008A2635" w:rsidRDefault="00607B3F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Федотов Т.Н.,</w:t>
            </w:r>
          </w:p>
          <w:p w:rsidR="00AB1B08" w:rsidRPr="008A2635" w:rsidRDefault="00607B3F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</w:tcPr>
          <w:p w:rsidR="00AB1B08" w:rsidRPr="008A2635" w:rsidRDefault="00607B3F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993" w:type="dxa"/>
          </w:tcPr>
          <w:p w:rsidR="00AB1B08" w:rsidRPr="008A2635" w:rsidRDefault="00607B3F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B1B08" w:rsidRPr="008A2635" w:rsidRDefault="00607B3F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8F9" w:rsidRPr="008A2635" w:rsidTr="000B5663">
        <w:tc>
          <w:tcPr>
            <w:tcW w:w="456" w:type="dxa"/>
          </w:tcPr>
          <w:p w:rsidR="00AB1B08" w:rsidRPr="008A2635" w:rsidRDefault="000E48F9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6" w:type="dxa"/>
          </w:tcPr>
          <w:p w:rsidR="00AB1B08" w:rsidRPr="008A2635" w:rsidRDefault="00607B3F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Игорь, 9 </w:t>
            </w:r>
            <w:proofErr w:type="spellStart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07B3F" w:rsidRPr="008A2635" w:rsidRDefault="00607B3F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Федотов Т.Н.,</w:t>
            </w:r>
          </w:p>
          <w:p w:rsidR="00AB1B08" w:rsidRPr="008A2635" w:rsidRDefault="00607B3F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</w:tcPr>
          <w:p w:rsidR="00AB1B08" w:rsidRPr="008A2635" w:rsidRDefault="00607B3F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993" w:type="dxa"/>
          </w:tcPr>
          <w:p w:rsidR="00AB1B08" w:rsidRPr="008A2635" w:rsidRDefault="00607B3F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B1B08" w:rsidRPr="008A2635" w:rsidRDefault="00607B3F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8F9" w:rsidRPr="008A2635" w:rsidTr="000B5663">
        <w:tc>
          <w:tcPr>
            <w:tcW w:w="456" w:type="dxa"/>
          </w:tcPr>
          <w:p w:rsidR="00AB1B08" w:rsidRPr="008A2635" w:rsidRDefault="000E48F9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6" w:type="dxa"/>
          </w:tcPr>
          <w:p w:rsidR="00AB1B08" w:rsidRPr="008A2635" w:rsidRDefault="00607B3F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Иннокентьева</w:t>
            </w:r>
            <w:proofErr w:type="spellEnd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 xml:space="preserve"> Люба, 9 </w:t>
            </w:r>
            <w:proofErr w:type="spellStart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B1B08" w:rsidRPr="008A2635" w:rsidRDefault="00607B3F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Николаева М.Н., экономика</w:t>
            </w:r>
          </w:p>
        </w:tc>
        <w:tc>
          <w:tcPr>
            <w:tcW w:w="1417" w:type="dxa"/>
          </w:tcPr>
          <w:p w:rsidR="00AB1B08" w:rsidRPr="008A2635" w:rsidRDefault="00607B3F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993" w:type="dxa"/>
          </w:tcPr>
          <w:p w:rsidR="00AB1B08" w:rsidRPr="008A2635" w:rsidRDefault="00607B3F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B1B08" w:rsidRPr="008A2635" w:rsidRDefault="00607B3F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8F9" w:rsidRPr="008A2635" w:rsidTr="000B5663">
        <w:tc>
          <w:tcPr>
            <w:tcW w:w="456" w:type="dxa"/>
          </w:tcPr>
          <w:p w:rsidR="00AB1B08" w:rsidRPr="008A2635" w:rsidRDefault="000E48F9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6" w:type="dxa"/>
          </w:tcPr>
          <w:p w:rsidR="00AB1B08" w:rsidRPr="008A2635" w:rsidRDefault="00607B3F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 xml:space="preserve"> Марина, 9 </w:t>
            </w:r>
            <w:proofErr w:type="spellStart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B1B08" w:rsidRPr="008A2635" w:rsidRDefault="00607B3F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Николаева М.Н., экономика</w:t>
            </w:r>
          </w:p>
        </w:tc>
        <w:tc>
          <w:tcPr>
            <w:tcW w:w="1417" w:type="dxa"/>
          </w:tcPr>
          <w:p w:rsidR="00AB1B08" w:rsidRPr="008A2635" w:rsidRDefault="00607B3F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993" w:type="dxa"/>
          </w:tcPr>
          <w:p w:rsidR="00AB1B08" w:rsidRPr="008A2635" w:rsidRDefault="00607B3F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B1B08" w:rsidRPr="008A2635" w:rsidRDefault="00607B3F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8F9" w:rsidRPr="008A2635" w:rsidTr="000B5663">
        <w:tc>
          <w:tcPr>
            <w:tcW w:w="456" w:type="dxa"/>
          </w:tcPr>
          <w:p w:rsidR="00AB1B08" w:rsidRPr="008A2635" w:rsidRDefault="000E48F9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6" w:type="dxa"/>
          </w:tcPr>
          <w:p w:rsidR="00AB1B08" w:rsidRPr="008A2635" w:rsidRDefault="008E5559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Чаприна</w:t>
            </w:r>
            <w:proofErr w:type="spellEnd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 xml:space="preserve"> Настя, 7 </w:t>
            </w:r>
            <w:proofErr w:type="spellStart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B1B08" w:rsidRPr="008A2635" w:rsidRDefault="008E5559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Федотов Т.Н., обществознание</w:t>
            </w:r>
          </w:p>
        </w:tc>
        <w:tc>
          <w:tcPr>
            <w:tcW w:w="1417" w:type="dxa"/>
          </w:tcPr>
          <w:p w:rsidR="00AB1B08" w:rsidRPr="008A2635" w:rsidRDefault="008E5559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993" w:type="dxa"/>
          </w:tcPr>
          <w:p w:rsidR="00AB1B08" w:rsidRPr="008A2635" w:rsidRDefault="008E5559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B1B08" w:rsidRPr="008A2635" w:rsidRDefault="008E5559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8F9" w:rsidRPr="008A2635" w:rsidTr="000B5663">
        <w:tc>
          <w:tcPr>
            <w:tcW w:w="456" w:type="dxa"/>
          </w:tcPr>
          <w:p w:rsidR="00AB1B08" w:rsidRPr="008A2635" w:rsidRDefault="000E48F9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6" w:type="dxa"/>
          </w:tcPr>
          <w:p w:rsidR="00AB1B08" w:rsidRPr="008A2635" w:rsidRDefault="008E5559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 xml:space="preserve">Андреев Олег, 7 </w:t>
            </w:r>
            <w:proofErr w:type="spellStart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B1B08" w:rsidRPr="008A2635" w:rsidRDefault="008E5559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Федотов Т.Н., обществознание</w:t>
            </w:r>
          </w:p>
        </w:tc>
        <w:tc>
          <w:tcPr>
            <w:tcW w:w="1417" w:type="dxa"/>
          </w:tcPr>
          <w:p w:rsidR="00AB1B08" w:rsidRPr="008A2635" w:rsidRDefault="008E5559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993" w:type="dxa"/>
          </w:tcPr>
          <w:p w:rsidR="00AB1B08" w:rsidRPr="008A2635" w:rsidRDefault="008E5559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B1B08" w:rsidRPr="008A2635" w:rsidRDefault="008E5559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8F9" w:rsidRPr="008A2635" w:rsidTr="000B5663">
        <w:tc>
          <w:tcPr>
            <w:tcW w:w="456" w:type="dxa"/>
          </w:tcPr>
          <w:p w:rsidR="00AB1B08" w:rsidRPr="008A2635" w:rsidRDefault="000E48F9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6" w:type="dxa"/>
          </w:tcPr>
          <w:p w:rsidR="00AB1B08" w:rsidRPr="008A2635" w:rsidRDefault="008E5559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Настя, 8 </w:t>
            </w:r>
            <w:proofErr w:type="spellStart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B1B08" w:rsidRPr="008A2635" w:rsidRDefault="008E5559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Николаева М.Н., обществознание</w:t>
            </w:r>
          </w:p>
        </w:tc>
        <w:tc>
          <w:tcPr>
            <w:tcW w:w="1417" w:type="dxa"/>
          </w:tcPr>
          <w:p w:rsidR="00AB1B08" w:rsidRPr="008A2635" w:rsidRDefault="008E5559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993" w:type="dxa"/>
          </w:tcPr>
          <w:p w:rsidR="00AB1B08" w:rsidRPr="008A2635" w:rsidRDefault="008E5559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B1B08" w:rsidRPr="008A2635" w:rsidRDefault="008E5559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8F9" w:rsidRPr="008A2635" w:rsidTr="000B5663">
        <w:tc>
          <w:tcPr>
            <w:tcW w:w="456" w:type="dxa"/>
          </w:tcPr>
          <w:p w:rsidR="00AB1B08" w:rsidRPr="008A2635" w:rsidRDefault="000E48F9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6" w:type="dxa"/>
          </w:tcPr>
          <w:p w:rsidR="00AB1B08" w:rsidRPr="008A2635" w:rsidRDefault="008E5559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 xml:space="preserve">Ильина Вероника, 9 </w:t>
            </w:r>
            <w:proofErr w:type="spellStart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B1B08" w:rsidRPr="008A2635" w:rsidRDefault="008E5559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Николаева М.Н., обществознание</w:t>
            </w:r>
          </w:p>
        </w:tc>
        <w:tc>
          <w:tcPr>
            <w:tcW w:w="1417" w:type="dxa"/>
          </w:tcPr>
          <w:p w:rsidR="00AB1B08" w:rsidRPr="008A2635" w:rsidRDefault="008E5559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993" w:type="dxa"/>
          </w:tcPr>
          <w:p w:rsidR="00AB1B08" w:rsidRPr="008A2635" w:rsidRDefault="008E5559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B1B08" w:rsidRPr="008A2635" w:rsidRDefault="008E5559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8F9" w:rsidRPr="008A2635" w:rsidTr="000B5663">
        <w:tc>
          <w:tcPr>
            <w:tcW w:w="456" w:type="dxa"/>
          </w:tcPr>
          <w:p w:rsidR="00AB1B08" w:rsidRPr="008A2635" w:rsidRDefault="000E48F9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6" w:type="dxa"/>
          </w:tcPr>
          <w:p w:rsidR="00AB1B08" w:rsidRPr="008A2635" w:rsidRDefault="008E5559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 xml:space="preserve">Павлова Диана, 10 </w:t>
            </w:r>
            <w:proofErr w:type="spellStart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B1B08" w:rsidRPr="008A2635" w:rsidRDefault="008E5559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Семёнов С.Н., обществознание</w:t>
            </w:r>
          </w:p>
        </w:tc>
        <w:tc>
          <w:tcPr>
            <w:tcW w:w="1417" w:type="dxa"/>
          </w:tcPr>
          <w:p w:rsidR="00AB1B08" w:rsidRPr="008A2635" w:rsidRDefault="008E5559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993" w:type="dxa"/>
          </w:tcPr>
          <w:p w:rsidR="00AB1B08" w:rsidRPr="008A2635" w:rsidRDefault="008E5559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B1B08" w:rsidRPr="008A2635" w:rsidRDefault="008E5559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8F9" w:rsidRPr="008A2635" w:rsidTr="000B5663">
        <w:tc>
          <w:tcPr>
            <w:tcW w:w="456" w:type="dxa"/>
          </w:tcPr>
          <w:p w:rsidR="00AB1B08" w:rsidRPr="008A2635" w:rsidRDefault="000E48F9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6" w:type="dxa"/>
          </w:tcPr>
          <w:p w:rsidR="00AB1B08" w:rsidRPr="008A2635" w:rsidRDefault="00E5327C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Малычехоров</w:t>
            </w:r>
            <w:proofErr w:type="spellEnd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 xml:space="preserve"> Сергей, 7 </w:t>
            </w:r>
            <w:proofErr w:type="spellStart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B1B08" w:rsidRPr="008A2635" w:rsidRDefault="00E5327C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Фёдорова М.Н., история</w:t>
            </w:r>
          </w:p>
        </w:tc>
        <w:tc>
          <w:tcPr>
            <w:tcW w:w="1417" w:type="dxa"/>
          </w:tcPr>
          <w:p w:rsidR="00AB1B08" w:rsidRPr="008A2635" w:rsidRDefault="00E5327C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993" w:type="dxa"/>
          </w:tcPr>
          <w:p w:rsidR="00AB1B08" w:rsidRPr="008A2635" w:rsidRDefault="00E5327C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B1B08" w:rsidRPr="008A2635" w:rsidRDefault="00E5327C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0E48F9" w:rsidRPr="008A2635" w:rsidTr="000B5663">
        <w:trPr>
          <w:trHeight w:val="300"/>
        </w:trPr>
        <w:tc>
          <w:tcPr>
            <w:tcW w:w="456" w:type="dxa"/>
          </w:tcPr>
          <w:p w:rsidR="00AB1B08" w:rsidRPr="008A2635" w:rsidRDefault="000E48F9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6" w:type="dxa"/>
          </w:tcPr>
          <w:p w:rsidR="008E5559" w:rsidRPr="008A2635" w:rsidRDefault="00E5327C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Дайаана</w:t>
            </w:r>
            <w:proofErr w:type="spellEnd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B1B08" w:rsidRPr="008A2635" w:rsidRDefault="00E5327C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Фёдорова М.Н., история</w:t>
            </w:r>
          </w:p>
        </w:tc>
        <w:tc>
          <w:tcPr>
            <w:tcW w:w="1417" w:type="dxa"/>
          </w:tcPr>
          <w:p w:rsidR="00AB1B08" w:rsidRPr="008A2635" w:rsidRDefault="00E5327C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993" w:type="dxa"/>
          </w:tcPr>
          <w:p w:rsidR="00AB1B08" w:rsidRPr="008A2635" w:rsidRDefault="00E5327C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B1B08" w:rsidRPr="008A2635" w:rsidRDefault="00E5327C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0EB" w:rsidRPr="008A2635" w:rsidTr="000B5663">
        <w:trPr>
          <w:trHeight w:val="330"/>
        </w:trPr>
        <w:tc>
          <w:tcPr>
            <w:tcW w:w="456" w:type="dxa"/>
          </w:tcPr>
          <w:p w:rsidR="00BE00EB" w:rsidRPr="008A2635" w:rsidRDefault="00E5327C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6" w:type="dxa"/>
          </w:tcPr>
          <w:p w:rsidR="00BE00EB" w:rsidRPr="008A2635" w:rsidRDefault="00E5327C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Сайыына</w:t>
            </w:r>
            <w:proofErr w:type="spellEnd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E00EB" w:rsidRPr="008A2635" w:rsidRDefault="00E5327C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Фёдорова М.Н., история</w:t>
            </w:r>
          </w:p>
        </w:tc>
        <w:tc>
          <w:tcPr>
            <w:tcW w:w="1417" w:type="dxa"/>
          </w:tcPr>
          <w:p w:rsidR="00BE00EB" w:rsidRPr="008A2635" w:rsidRDefault="00E5327C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993" w:type="dxa"/>
          </w:tcPr>
          <w:p w:rsidR="00BE00EB" w:rsidRPr="008A2635" w:rsidRDefault="00E5327C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BE00EB" w:rsidRPr="008A2635" w:rsidRDefault="00E5327C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0EB" w:rsidRPr="008A2635" w:rsidTr="000B5663">
        <w:trPr>
          <w:trHeight w:val="302"/>
        </w:trPr>
        <w:tc>
          <w:tcPr>
            <w:tcW w:w="456" w:type="dxa"/>
          </w:tcPr>
          <w:p w:rsidR="00BE00EB" w:rsidRPr="008A2635" w:rsidRDefault="00E5327C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6" w:type="dxa"/>
          </w:tcPr>
          <w:p w:rsidR="00BE00EB" w:rsidRPr="008A2635" w:rsidRDefault="00E5327C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 xml:space="preserve">Яковлев </w:t>
            </w:r>
            <w:proofErr w:type="spellStart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Эрчимэн</w:t>
            </w:r>
            <w:proofErr w:type="spellEnd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E00EB" w:rsidRPr="008A2635" w:rsidRDefault="00E5327C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Федотов Т.Н., история</w:t>
            </w:r>
          </w:p>
        </w:tc>
        <w:tc>
          <w:tcPr>
            <w:tcW w:w="1417" w:type="dxa"/>
          </w:tcPr>
          <w:p w:rsidR="00BE00EB" w:rsidRPr="008A2635" w:rsidRDefault="00E5327C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993" w:type="dxa"/>
          </w:tcPr>
          <w:p w:rsidR="00BE00EB" w:rsidRPr="008A2635" w:rsidRDefault="00E5327C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BE00EB" w:rsidRPr="008A2635" w:rsidRDefault="00E5327C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0EB" w:rsidRPr="008A2635" w:rsidTr="000B5663">
        <w:trPr>
          <w:trHeight w:val="290"/>
        </w:trPr>
        <w:tc>
          <w:tcPr>
            <w:tcW w:w="456" w:type="dxa"/>
          </w:tcPr>
          <w:p w:rsidR="00BE00EB" w:rsidRPr="008A2635" w:rsidRDefault="00E5327C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6" w:type="dxa"/>
          </w:tcPr>
          <w:p w:rsidR="00BE00EB" w:rsidRPr="008A2635" w:rsidRDefault="00E5327C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Настя, 11 </w:t>
            </w:r>
            <w:proofErr w:type="spellStart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E00EB" w:rsidRPr="008A2635" w:rsidRDefault="00E5327C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 xml:space="preserve">Федотов Т.Н., </w:t>
            </w:r>
            <w:r w:rsidRPr="008A2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417" w:type="dxa"/>
          </w:tcPr>
          <w:p w:rsidR="00BE00EB" w:rsidRPr="008A2635" w:rsidRDefault="00E5327C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993" w:type="dxa"/>
          </w:tcPr>
          <w:p w:rsidR="00BE00EB" w:rsidRPr="008A2635" w:rsidRDefault="00E5327C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BE00EB" w:rsidRPr="008A2635" w:rsidRDefault="00E5327C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0EB" w:rsidRPr="008A2635" w:rsidTr="000B5663">
        <w:trPr>
          <w:trHeight w:val="290"/>
        </w:trPr>
        <w:tc>
          <w:tcPr>
            <w:tcW w:w="456" w:type="dxa"/>
          </w:tcPr>
          <w:p w:rsidR="00BE00EB" w:rsidRPr="008A2635" w:rsidRDefault="00E5327C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96" w:type="dxa"/>
          </w:tcPr>
          <w:p w:rsidR="00BE00EB" w:rsidRPr="008A2635" w:rsidRDefault="000B5663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Дайаана</w:t>
            </w:r>
            <w:proofErr w:type="spellEnd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E00EB" w:rsidRPr="008A2635" w:rsidRDefault="000B5663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Федотов Т.Н., право</w:t>
            </w:r>
          </w:p>
        </w:tc>
        <w:tc>
          <w:tcPr>
            <w:tcW w:w="1417" w:type="dxa"/>
          </w:tcPr>
          <w:p w:rsidR="00BE00EB" w:rsidRPr="008A2635" w:rsidRDefault="000B5663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993" w:type="dxa"/>
          </w:tcPr>
          <w:p w:rsidR="00BE00EB" w:rsidRPr="008A2635" w:rsidRDefault="000B5663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BE00EB" w:rsidRPr="008A2635" w:rsidRDefault="000B5663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0EB" w:rsidRPr="008A2635" w:rsidTr="000B5663">
        <w:trPr>
          <w:trHeight w:val="290"/>
        </w:trPr>
        <w:tc>
          <w:tcPr>
            <w:tcW w:w="456" w:type="dxa"/>
          </w:tcPr>
          <w:p w:rsidR="00BE00EB" w:rsidRPr="008A2635" w:rsidRDefault="000B5663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6" w:type="dxa"/>
          </w:tcPr>
          <w:p w:rsidR="00BE00EB" w:rsidRPr="008A2635" w:rsidRDefault="000B5663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Чаприна</w:t>
            </w:r>
            <w:proofErr w:type="spellEnd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 xml:space="preserve"> Настя, 7 </w:t>
            </w:r>
            <w:proofErr w:type="spellStart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E00EB" w:rsidRPr="008A2635" w:rsidRDefault="000B5663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Федотов Т.Н., право</w:t>
            </w:r>
          </w:p>
        </w:tc>
        <w:tc>
          <w:tcPr>
            <w:tcW w:w="1417" w:type="dxa"/>
          </w:tcPr>
          <w:p w:rsidR="00BE00EB" w:rsidRPr="008A2635" w:rsidRDefault="000B5663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993" w:type="dxa"/>
          </w:tcPr>
          <w:p w:rsidR="00BE00EB" w:rsidRPr="008A2635" w:rsidRDefault="000B5663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BE00EB" w:rsidRPr="008A2635" w:rsidRDefault="000B5663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0EB" w:rsidRPr="008A2635" w:rsidTr="000B5663">
        <w:trPr>
          <w:trHeight w:val="230"/>
        </w:trPr>
        <w:tc>
          <w:tcPr>
            <w:tcW w:w="456" w:type="dxa"/>
          </w:tcPr>
          <w:p w:rsidR="00BE00EB" w:rsidRPr="008A2635" w:rsidRDefault="008A2635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6" w:type="dxa"/>
          </w:tcPr>
          <w:p w:rsidR="00BE00EB" w:rsidRPr="008A2635" w:rsidRDefault="008A2635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 xml:space="preserve"> Влада, 8 </w:t>
            </w:r>
            <w:proofErr w:type="spellStart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E00EB" w:rsidRPr="008A2635" w:rsidRDefault="008A2635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Николаева М.Н., право</w:t>
            </w:r>
          </w:p>
        </w:tc>
        <w:tc>
          <w:tcPr>
            <w:tcW w:w="1417" w:type="dxa"/>
          </w:tcPr>
          <w:p w:rsidR="00BE00EB" w:rsidRPr="008A2635" w:rsidRDefault="008A2635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993" w:type="dxa"/>
          </w:tcPr>
          <w:p w:rsidR="00BE00EB" w:rsidRPr="008A2635" w:rsidRDefault="008A2635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BE00EB" w:rsidRPr="008A2635" w:rsidRDefault="008A2635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0EB" w:rsidRPr="008A2635" w:rsidTr="008A2635">
        <w:trPr>
          <w:trHeight w:val="270"/>
        </w:trPr>
        <w:tc>
          <w:tcPr>
            <w:tcW w:w="456" w:type="dxa"/>
          </w:tcPr>
          <w:p w:rsidR="00BE00EB" w:rsidRPr="008A2635" w:rsidRDefault="008A2635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6" w:type="dxa"/>
          </w:tcPr>
          <w:p w:rsidR="008A2635" w:rsidRPr="008A2635" w:rsidRDefault="008A2635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 xml:space="preserve">Ильина Вероника, 9 </w:t>
            </w:r>
            <w:proofErr w:type="spellStart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E00EB" w:rsidRPr="008A2635" w:rsidRDefault="008A2635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Николаева М.Н., право</w:t>
            </w:r>
          </w:p>
        </w:tc>
        <w:tc>
          <w:tcPr>
            <w:tcW w:w="1417" w:type="dxa"/>
          </w:tcPr>
          <w:p w:rsidR="00BE00EB" w:rsidRPr="008A2635" w:rsidRDefault="008A2635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993" w:type="dxa"/>
          </w:tcPr>
          <w:p w:rsidR="00BE00EB" w:rsidRPr="008A2635" w:rsidRDefault="008A2635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BE00EB" w:rsidRPr="008A2635" w:rsidRDefault="008A2635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2635" w:rsidRPr="008A2635" w:rsidTr="000B5663">
        <w:trPr>
          <w:trHeight w:val="272"/>
        </w:trPr>
        <w:tc>
          <w:tcPr>
            <w:tcW w:w="456" w:type="dxa"/>
          </w:tcPr>
          <w:p w:rsidR="008A2635" w:rsidRPr="008A2635" w:rsidRDefault="008A2635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6" w:type="dxa"/>
          </w:tcPr>
          <w:p w:rsidR="008A2635" w:rsidRPr="008A2635" w:rsidRDefault="008A2635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 xml:space="preserve">Яковлев </w:t>
            </w:r>
            <w:proofErr w:type="spellStart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Эрчимэн</w:t>
            </w:r>
            <w:proofErr w:type="spellEnd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A2635" w:rsidRPr="008A2635" w:rsidRDefault="008A2635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Николаева М.Н., право</w:t>
            </w:r>
          </w:p>
        </w:tc>
        <w:tc>
          <w:tcPr>
            <w:tcW w:w="1417" w:type="dxa"/>
          </w:tcPr>
          <w:p w:rsidR="008A2635" w:rsidRPr="008A2635" w:rsidRDefault="008A2635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993" w:type="dxa"/>
          </w:tcPr>
          <w:p w:rsidR="008A2635" w:rsidRPr="008A2635" w:rsidRDefault="008A2635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A2635" w:rsidRPr="008A2635" w:rsidRDefault="008A2635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0EB" w:rsidRPr="008A2635" w:rsidTr="005700C6">
        <w:trPr>
          <w:trHeight w:val="1090"/>
        </w:trPr>
        <w:tc>
          <w:tcPr>
            <w:tcW w:w="456" w:type="dxa"/>
          </w:tcPr>
          <w:p w:rsidR="00BE00EB" w:rsidRPr="008A2635" w:rsidRDefault="008A2635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96" w:type="dxa"/>
          </w:tcPr>
          <w:p w:rsidR="00BE00EB" w:rsidRDefault="005700C6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C6">
              <w:rPr>
                <w:rFonts w:ascii="Times New Roman" w:hAnsi="Times New Roman" w:cs="Times New Roman"/>
                <w:sz w:val="24"/>
                <w:szCs w:val="24"/>
              </w:rPr>
              <w:t xml:space="preserve">Ильина Вероника, 9 </w:t>
            </w:r>
            <w:proofErr w:type="spellStart"/>
            <w:r w:rsidRPr="005700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0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00C6" w:rsidRDefault="005700C6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C6" w:rsidRPr="008A2635" w:rsidRDefault="005700C6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00EB" w:rsidRDefault="005700C6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М.Н.,</w:t>
            </w:r>
          </w:p>
          <w:p w:rsidR="005700C6" w:rsidRPr="008A2635" w:rsidRDefault="005700C6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BE00EB" w:rsidRPr="008A2635" w:rsidRDefault="005700C6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700C6" w:rsidRPr="008A2635" w:rsidRDefault="005700C6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ВОШ</w:t>
            </w:r>
          </w:p>
        </w:tc>
        <w:tc>
          <w:tcPr>
            <w:tcW w:w="1099" w:type="dxa"/>
          </w:tcPr>
          <w:p w:rsidR="00BE00EB" w:rsidRPr="008A2635" w:rsidRDefault="005700C6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00C6" w:rsidRPr="008A2635" w:rsidTr="000B5663">
        <w:trPr>
          <w:trHeight w:val="560"/>
        </w:trPr>
        <w:tc>
          <w:tcPr>
            <w:tcW w:w="456" w:type="dxa"/>
          </w:tcPr>
          <w:p w:rsidR="005700C6" w:rsidRPr="008A2635" w:rsidRDefault="005700C6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6" w:type="dxa"/>
          </w:tcPr>
          <w:p w:rsidR="005700C6" w:rsidRPr="005700C6" w:rsidRDefault="005700C6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Оля,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700C6" w:rsidRDefault="005700C6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М.Н., КНРС(Я)</w:t>
            </w:r>
          </w:p>
        </w:tc>
        <w:tc>
          <w:tcPr>
            <w:tcW w:w="1417" w:type="dxa"/>
          </w:tcPr>
          <w:p w:rsidR="005700C6" w:rsidRDefault="005700C6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700C6" w:rsidRDefault="005700C6" w:rsidP="00570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</w:t>
            </w:r>
          </w:p>
        </w:tc>
        <w:tc>
          <w:tcPr>
            <w:tcW w:w="1099" w:type="dxa"/>
          </w:tcPr>
          <w:p w:rsidR="005700C6" w:rsidRDefault="005700C6" w:rsidP="008A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B1B08" w:rsidRDefault="00AB1B08" w:rsidP="008A26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3265" w:rsidRPr="00953265" w:rsidRDefault="00953265" w:rsidP="009532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26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53265" w:rsidRPr="00953265" w:rsidRDefault="00953265" w:rsidP="0095326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265">
        <w:rPr>
          <w:rFonts w:ascii="Times New Roman" w:hAnsi="Times New Roman" w:cs="Times New Roman"/>
          <w:b/>
          <w:sz w:val="24"/>
          <w:szCs w:val="24"/>
        </w:rPr>
        <w:t>•</w:t>
      </w:r>
      <w:r w:rsidRPr="00953265">
        <w:rPr>
          <w:rFonts w:ascii="Times New Roman" w:hAnsi="Times New Roman" w:cs="Times New Roman"/>
          <w:b/>
          <w:sz w:val="24"/>
          <w:szCs w:val="24"/>
        </w:rPr>
        <w:tab/>
        <w:t xml:space="preserve">Выводы </w:t>
      </w:r>
    </w:p>
    <w:p w:rsidR="00953265" w:rsidRPr="00953265" w:rsidRDefault="00953265" w:rsidP="0095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265">
        <w:rPr>
          <w:rFonts w:ascii="Times New Roman" w:hAnsi="Times New Roman" w:cs="Times New Roman"/>
          <w:sz w:val="24"/>
          <w:szCs w:val="24"/>
        </w:rPr>
        <w:t xml:space="preserve">Показателями успешной работы членов МО учителей можно считать: </w:t>
      </w:r>
    </w:p>
    <w:p w:rsidR="00953265" w:rsidRPr="00953265" w:rsidRDefault="00953265" w:rsidP="0095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265">
        <w:rPr>
          <w:rFonts w:ascii="Times New Roman" w:hAnsi="Times New Roman" w:cs="Times New Roman"/>
          <w:sz w:val="24"/>
          <w:szCs w:val="24"/>
        </w:rPr>
        <w:t>Методические умения педагогов по применению инновационных технологий в условиях перехода на ФГОС второго поколения.</w:t>
      </w:r>
    </w:p>
    <w:p w:rsidR="00953265" w:rsidRPr="00953265" w:rsidRDefault="00953265" w:rsidP="0095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265">
        <w:rPr>
          <w:rFonts w:ascii="Times New Roman" w:hAnsi="Times New Roman" w:cs="Times New Roman"/>
          <w:sz w:val="24"/>
          <w:szCs w:val="24"/>
        </w:rPr>
        <w:t>Проведение систематической  работы по повышению квалификации педагогов. Педагоги МО повышают свою квалификацию с целью включиться в процесс внедрения ФГОС второго поколения.</w:t>
      </w:r>
    </w:p>
    <w:p w:rsidR="00953265" w:rsidRPr="00953265" w:rsidRDefault="00953265" w:rsidP="0095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265">
        <w:rPr>
          <w:rFonts w:ascii="Times New Roman" w:hAnsi="Times New Roman" w:cs="Times New Roman"/>
          <w:sz w:val="24"/>
          <w:szCs w:val="24"/>
        </w:rPr>
        <w:t xml:space="preserve">Члены МО понимают значимость методической работы, принимают активное участие в жизни школы. </w:t>
      </w:r>
    </w:p>
    <w:p w:rsidR="00953265" w:rsidRPr="00953265" w:rsidRDefault="00953265" w:rsidP="0095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265">
        <w:rPr>
          <w:rFonts w:ascii="Times New Roman" w:hAnsi="Times New Roman" w:cs="Times New Roman"/>
          <w:sz w:val="24"/>
          <w:szCs w:val="24"/>
        </w:rPr>
        <w:t>Увеличение числа учащихся – участников олимпиад: по истории, обществознанию, праву, якутскому языку и литературе.</w:t>
      </w:r>
    </w:p>
    <w:p w:rsidR="00953265" w:rsidRPr="00953265" w:rsidRDefault="00953265" w:rsidP="0095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265">
        <w:rPr>
          <w:rFonts w:ascii="Times New Roman" w:hAnsi="Times New Roman" w:cs="Times New Roman"/>
          <w:sz w:val="24"/>
          <w:szCs w:val="24"/>
        </w:rPr>
        <w:t>Сохранение положительной мотивации учащихся.</w:t>
      </w:r>
    </w:p>
    <w:p w:rsidR="00953265" w:rsidRPr="00953265" w:rsidRDefault="00953265" w:rsidP="0095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3265" w:rsidRPr="00953265" w:rsidRDefault="00953265" w:rsidP="0095326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265">
        <w:rPr>
          <w:rFonts w:ascii="Times New Roman" w:hAnsi="Times New Roman" w:cs="Times New Roman"/>
          <w:b/>
          <w:sz w:val="24"/>
          <w:szCs w:val="24"/>
        </w:rPr>
        <w:t>•</w:t>
      </w:r>
      <w:r w:rsidRPr="00953265">
        <w:rPr>
          <w:rFonts w:ascii="Times New Roman" w:hAnsi="Times New Roman" w:cs="Times New Roman"/>
          <w:b/>
          <w:sz w:val="24"/>
          <w:szCs w:val="24"/>
        </w:rPr>
        <w:tab/>
        <w:t>Проблемы</w:t>
      </w:r>
    </w:p>
    <w:p w:rsidR="00953265" w:rsidRPr="00953265" w:rsidRDefault="00953265" w:rsidP="0095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265">
        <w:rPr>
          <w:rFonts w:ascii="Times New Roman" w:hAnsi="Times New Roman" w:cs="Times New Roman"/>
          <w:sz w:val="24"/>
          <w:szCs w:val="24"/>
        </w:rPr>
        <w:tab/>
        <w:t xml:space="preserve">В связи с переходом на ФГОС ООО у учителей МО возникает ряд проблем:  </w:t>
      </w:r>
    </w:p>
    <w:p w:rsidR="00953265" w:rsidRPr="00953265" w:rsidRDefault="00953265" w:rsidP="0095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265">
        <w:rPr>
          <w:rFonts w:ascii="Times New Roman" w:hAnsi="Times New Roman" w:cs="Times New Roman"/>
          <w:sz w:val="24"/>
          <w:szCs w:val="24"/>
        </w:rPr>
        <w:t>Проблемы, над которыми предстоит работать членам МО в следующем учебном году:</w:t>
      </w:r>
    </w:p>
    <w:p w:rsidR="00953265" w:rsidRPr="00953265" w:rsidRDefault="00953265" w:rsidP="0095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265">
        <w:rPr>
          <w:rFonts w:ascii="Times New Roman" w:hAnsi="Times New Roman" w:cs="Times New Roman"/>
          <w:sz w:val="24"/>
          <w:szCs w:val="24"/>
        </w:rPr>
        <w:t>1.</w:t>
      </w:r>
      <w:r w:rsidRPr="00953265">
        <w:rPr>
          <w:rFonts w:ascii="Times New Roman" w:hAnsi="Times New Roman" w:cs="Times New Roman"/>
          <w:sz w:val="24"/>
          <w:szCs w:val="24"/>
        </w:rPr>
        <w:tab/>
        <w:t>Организация работы с «сильными  и слабыми учениками»;</w:t>
      </w:r>
    </w:p>
    <w:p w:rsidR="00953265" w:rsidRPr="00953265" w:rsidRDefault="00953265" w:rsidP="0095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265">
        <w:rPr>
          <w:rFonts w:ascii="Times New Roman" w:hAnsi="Times New Roman" w:cs="Times New Roman"/>
          <w:sz w:val="24"/>
          <w:szCs w:val="24"/>
        </w:rPr>
        <w:t>2.</w:t>
      </w:r>
      <w:r w:rsidRPr="00953265">
        <w:rPr>
          <w:rFonts w:ascii="Times New Roman" w:hAnsi="Times New Roman" w:cs="Times New Roman"/>
          <w:sz w:val="24"/>
          <w:szCs w:val="24"/>
        </w:rPr>
        <w:tab/>
        <w:t>Продолжить процесс самообразования, активно работать над темами самообразования;</w:t>
      </w:r>
    </w:p>
    <w:p w:rsidR="00953265" w:rsidRPr="00953265" w:rsidRDefault="00953265" w:rsidP="0095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265">
        <w:rPr>
          <w:rFonts w:ascii="Times New Roman" w:hAnsi="Times New Roman" w:cs="Times New Roman"/>
          <w:sz w:val="24"/>
          <w:szCs w:val="24"/>
        </w:rPr>
        <w:t>3.</w:t>
      </w:r>
      <w:r w:rsidRPr="00953265">
        <w:rPr>
          <w:rFonts w:ascii="Times New Roman" w:hAnsi="Times New Roman" w:cs="Times New Roman"/>
          <w:sz w:val="24"/>
          <w:szCs w:val="24"/>
        </w:rPr>
        <w:tab/>
        <w:t>Активное использование инновационных технологий необходимых для работы по новым ФГОС;</w:t>
      </w:r>
    </w:p>
    <w:p w:rsidR="00953265" w:rsidRPr="00953265" w:rsidRDefault="00953265" w:rsidP="0095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265">
        <w:rPr>
          <w:rFonts w:ascii="Times New Roman" w:hAnsi="Times New Roman" w:cs="Times New Roman"/>
          <w:sz w:val="24"/>
          <w:szCs w:val="24"/>
        </w:rPr>
        <w:t>4.</w:t>
      </w:r>
      <w:r w:rsidRPr="00953265">
        <w:rPr>
          <w:rFonts w:ascii="Times New Roman" w:hAnsi="Times New Roman" w:cs="Times New Roman"/>
          <w:sz w:val="24"/>
          <w:szCs w:val="24"/>
        </w:rPr>
        <w:tab/>
        <w:t>Пополнение методической «копилки» школы;</w:t>
      </w:r>
    </w:p>
    <w:p w:rsidR="00953265" w:rsidRPr="00953265" w:rsidRDefault="00953265" w:rsidP="0095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265">
        <w:rPr>
          <w:rFonts w:ascii="Times New Roman" w:hAnsi="Times New Roman" w:cs="Times New Roman"/>
          <w:sz w:val="24"/>
          <w:szCs w:val="24"/>
        </w:rPr>
        <w:t>5.</w:t>
      </w:r>
      <w:r w:rsidRPr="00953265">
        <w:rPr>
          <w:rFonts w:ascii="Times New Roman" w:hAnsi="Times New Roman" w:cs="Times New Roman"/>
          <w:sz w:val="24"/>
          <w:szCs w:val="24"/>
        </w:rPr>
        <w:tab/>
        <w:t>Повышение качества знаний обучающихся.</w:t>
      </w:r>
    </w:p>
    <w:p w:rsidR="00953265" w:rsidRPr="00953265" w:rsidRDefault="00953265" w:rsidP="0095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265">
        <w:rPr>
          <w:rFonts w:ascii="Times New Roman" w:hAnsi="Times New Roman" w:cs="Times New Roman"/>
          <w:sz w:val="24"/>
          <w:szCs w:val="24"/>
        </w:rPr>
        <w:t>6.</w:t>
      </w:r>
      <w:r w:rsidRPr="00953265">
        <w:rPr>
          <w:rFonts w:ascii="Times New Roman" w:hAnsi="Times New Roman" w:cs="Times New Roman"/>
          <w:sz w:val="24"/>
          <w:szCs w:val="24"/>
        </w:rPr>
        <w:tab/>
        <w:t xml:space="preserve">Уменьшение числа учащихся - участников  НПК «Шаг в будущее». </w:t>
      </w:r>
    </w:p>
    <w:p w:rsidR="00953265" w:rsidRPr="00953265" w:rsidRDefault="00953265" w:rsidP="0095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3265" w:rsidRPr="00953265" w:rsidRDefault="00953265" w:rsidP="0095326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265">
        <w:rPr>
          <w:rFonts w:ascii="Times New Roman" w:hAnsi="Times New Roman" w:cs="Times New Roman"/>
          <w:b/>
          <w:sz w:val="24"/>
          <w:szCs w:val="24"/>
        </w:rPr>
        <w:t>•</w:t>
      </w:r>
      <w:r w:rsidRPr="00953265">
        <w:rPr>
          <w:rFonts w:ascii="Times New Roman" w:hAnsi="Times New Roman" w:cs="Times New Roman"/>
          <w:b/>
          <w:sz w:val="24"/>
          <w:szCs w:val="24"/>
        </w:rPr>
        <w:tab/>
        <w:t>Рекомендации:</w:t>
      </w:r>
    </w:p>
    <w:p w:rsidR="00953265" w:rsidRPr="00953265" w:rsidRDefault="00953265" w:rsidP="0095326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Задачи на 2021 – 2022 </w:t>
      </w:r>
      <w:r w:rsidRPr="0095326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53265" w:rsidRPr="00953265" w:rsidRDefault="00953265" w:rsidP="0095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265">
        <w:rPr>
          <w:rFonts w:ascii="Times New Roman" w:hAnsi="Times New Roman" w:cs="Times New Roman"/>
          <w:sz w:val="24"/>
          <w:szCs w:val="24"/>
        </w:rPr>
        <w:t>На основе анализа работы МО определены задачи на будущий год:</w:t>
      </w:r>
    </w:p>
    <w:p w:rsidR="00953265" w:rsidRPr="00953265" w:rsidRDefault="00953265" w:rsidP="0095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3265" w:rsidRPr="00953265" w:rsidRDefault="00953265" w:rsidP="0095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265">
        <w:rPr>
          <w:rFonts w:ascii="Times New Roman" w:hAnsi="Times New Roman" w:cs="Times New Roman"/>
          <w:sz w:val="24"/>
          <w:szCs w:val="24"/>
        </w:rPr>
        <w:t>Анализ итогов работы показал, что поставленные задачи в основном выполнены. Но в работе МО существуют недостатки. Так выявлено, что не все учителя готовы пока к внедрению новых технологий, созданию индивидуальных образовательных маршрутов нуждающихся в помощи учителя школьников; не налажена система работы со способными  детьми.</w:t>
      </w:r>
    </w:p>
    <w:p w:rsidR="00953265" w:rsidRPr="00953265" w:rsidRDefault="00953265" w:rsidP="0095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265">
        <w:rPr>
          <w:rFonts w:ascii="Times New Roman" w:hAnsi="Times New Roman" w:cs="Times New Roman"/>
          <w:sz w:val="24"/>
          <w:szCs w:val="24"/>
        </w:rPr>
        <w:lastRenderedPageBreak/>
        <w:t xml:space="preserve">         Рекомендации по работе в следующем учебном году:</w:t>
      </w:r>
    </w:p>
    <w:p w:rsidR="00953265" w:rsidRPr="00953265" w:rsidRDefault="00953265" w:rsidP="0095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265">
        <w:rPr>
          <w:rFonts w:ascii="Times New Roman" w:hAnsi="Times New Roman" w:cs="Times New Roman"/>
          <w:sz w:val="24"/>
          <w:szCs w:val="24"/>
        </w:rPr>
        <w:t>- конкретно планировать работу по изучению, освоению и внедрению в практику передового опыта;</w:t>
      </w:r>
    </w:p>
    <w:p w:rsidR="00953265" w:rsidRPr="00953265" w:rsidRDefault="00953265" w:rsidP="0095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265">
        <w:rPr>
          <w:rFonts w:ascii="Times New Roman" w:hAnsi="Times New Roman" w:cs="Times New Roman"/>
          <w:sz w:val="24"/>
          <w:szCs w:val="24"/>
        </w:rPr>
        <w:t>- планировать проектную и исследовательскую деятельность индивидуально или совместно с учащимися;</w:t>
      </w:r>
    </w:p>
    <w:p w:rsidR="00953265" w:rsidRPr="00953265" w:rsidRDefault="00953265" w:rsidP="0095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265">
        <w:rPr>
          <w:rFonts w:ascii="Times New Roman" w:hAnsi="Times New Roman" w:cs="Times New Roman"/>
          <w:sz w:val="24"/>
          <w:szCs w:val="24"/>
        </w:rPr>
        <w:t>- уделять особое внимание внеклассной работе по предмету;</w:t>
      </w:r>
    </w:p>
    <w:p w:rsidR="00953265" w:rsidRPr="00953265" w:rsidRDefault="00953265" w:rsidP="0095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265">
        <w:rPr>
          <w:rFonts w:ascii="Times New Roman" w:hAnsi="Times New Roman" w:cs="Times New Roman"/>
          <w:sz w:val="24"/>
          <w:szCs w:val="24"/>
        </w:rPr>
        <w:t>- анализировать и обобщать опыт педагогов улуса;</w:t>
      </w:r>
    </w:p>
    <w:p w:rsidR="00953265" w:rsidRPr="00953265" w:rsidRDefault="00953265" w:rsidP="0095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265">
        <w:rPr>
          <w:rFonts w:ascii="Times New Roman" w:hAnsi="Times New Roman" w:cs="Times New Roman"/>
          <w:sz w:val="24"/>
          <w:szCs w:val="24"/>
        </w:rPr>
        <w:t xml:space="preserve"> - участвовать в подготовке и проведении семинаров  с целью обмена опытом;</w:t>
      </w:r>
    </w:p>
    <w:p w:rsidR="00953265" w:rsidRPr="00953265" w:rsidRDefault="00953265" w:rsidP="0095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265">
        <w:rPr>
          <w:rFonts w:ascii="Times New Roman" w:hAnsi="Times New Roman" w:cs="Times New Roman"/>
          <w:sz w:val="24"/>
          <w:szCs w:val="24"/>
        </w:rPr>
        <w:t xml:space="preserve"> - осуществлять мониторинг, практикуя рейтинговые опросы педагогов и учащихся об уровне проведения различных мероприятий.</w:t>
      </w:r>
    </w:p>
    <w:p w:rsidR="00AE43A6" w:rsidRPr="008A2635" w:rsidRDefault="00AE43A6" w:rsidP="009532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3265" w:rsidRPr="00953265" w:rsidRDefault="00953265" w:rsidP="00953265">
      <w:pPr>
        <w:pStyle w:val="a3"/>
        <w:rPr>
          <w:rFonts w:ascii="Times New Roman" w:hAnsi="Times New Roman" w:cs="Times New Roman"/>
          <w:sz w:val="24"/>
          <w:szCs w:val="24"/>
        </w:rPr>
      </w:pPr>
      <w:r w:rsidRPr="0095326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53265" w:rsidRPr="00953265" w:rsidRDefault="00953265" w:rsidP="009532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265">
        <w:rPr>
          <w:rFonts w:ascii="Times New Roman" w:hAnsi="Times New Roman" w:cs="Times New Roman"/>
          <w:b/>
          <w:sz w:val="24"/>
          <w:szCs w:val="24"/>
        </w:rPr>
        <w:t>Перечень учебников</w:t>
      </w:r>
    </w:p>
    <w:p w:rsidR="00953265" w:rsidRPr="00953265" w:rsidRDefault="00953265" w:rsidP="009532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265">
        <w:rPr>
          <w:rFonts w:ascii="Times New Roman" w:hAnsi="Times New Roman" w:cs="Times New Roman"/>
          <w:b/>
          <w:sz w:val="24"/>
          <w:szCs w:val="24"/>
        </w:rPr>
        <w:t>МО учителей якутского языка, литературы, истории, обществознания, право, МХК, КНРС(Я) 2020 - 2021 учебный год</w:t>
      </w:r>
    </w:p>
    <w:p w:rsidR="00D65691" w:rsidRDefault="003A017D" w:rsidP="003A017D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17D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852"/>
        <w:gridCol w:w="1417"/>
        <w:gridCol w:w="851"/>
        <w:gridCol w:w="2976"/>
        <w:gridCol w:w="2127"/>
        <w:gridCol w:w="1275"/>
        <w:gridCol w:w="709"/>
      </w:tblGrid>
      <w:tr w:rsidR="00E63E99" w:rsidTr="00DD48AA">
        <w:tc>
          <w:tcPr>
            <w:tcW w:w="425" w:type="dxa"/>
          </w:tcPr>
          <w:p w:rsidR="003A017D" w:rsidRPr="00DD48AA" w:rsidRDefault="003A017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2" w:type="dxa"/>
          </w:tcPr>
          <w:p w:rsidR="003A017D" w:rsidRPr="00DD48AA" w:rsidRDefault="003A017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3A017D" w:rsidRPr="00DD48AA" w:rsidRDefault="003A017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3A017D" w:rsidRPr="00DD48AA" w:rsidRDefault="003A017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2976" w:type="dxa"/>
          </w:tcPr>
          <w:p w:rsidR="003A017D" w:rsidRPr="00DD48AA" w:rsidRDefault="003A017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127" w:type="dxa"/>
          </w:tcPr>
          <w:p w:rsidR="003A017D" w:rsidRPr="00DD48AA" w:rsidRDefault="003A017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275" w:type="dxa"/>
          </w:tcPr>
          <w:p w:rsidR="003A017D" w:rsidRPr="00DD48AA" w:rsidRDefault="003A017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709" w:type="dxa"/>
          </w:tcPr>
          <w:p w:rsidR="003A017D" w:rsidRPr="00DD48AA" w:rsidRDefault="003A017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63E99" w:rsidTr="00DD48AA">
        <w:tc>
          <w:tcPr>
            <w:tcW w:w="425" w:type="dxa"/>
          </w:tcPr>
          <w:p w:rsidR="003A017D" w:rsidRPr="00DD48AA" w:rsidRDefault="003A017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3A017D" w:rsidRPr="00DD48AA" w:rsidRDefault="00E63E99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5 «а», «б», </w:t>
            </w:r>
          </w:p>
        </w:tc>
        <w:tc>
          <w:tcPr>
            <w:tcW w:w="1417" w:type="dxa"/>
          </w:tcPr>
          <w:p w:rsidR="003A017D" w:rsidRPr="00DD48AA" w:rsidRDefault="00E63E99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якутский язык</w:t>
            </w:r>
          </w:p>
        </w:tc>
        <w:tc>
          <w:tcPr>
            <w:tcW w:w="851" w:type="dxa"/>
          </w:tcPr>
          <w:p w:rsidR="003A017D" w:rsidRPr="00DD48AA" w:rsidRDefault="003A017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A017D" w:rsidRPr="00DD48AA" w:rsidRDefault="00E63E99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Саха тыла. Практикум.</w:t>
            </w:r>
          </w:p>
        </w:tc>
        <w:tc>
          <w:tcPr>
            <w:tcW w:w="2127" w:type="dxa"/>
          </w:tcPr>
          <w:p w:rsidR="00E63E99" w:rsidRPr="00DD48AA" w:rsidRDefault="00E63E99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И.Е.Алексеев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И.П.Винокуров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017D" w:rsidRPr="00DD48AA" w:rsidRDefault="00E63E99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Г.И.Гурьев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М.М.Попова</w:t>
            </w:r>
            <w:proofErr w:type="spellEnd"/>
          </w:p>
        </w:tc>
        <w:tc>
          <w:tcPr>
            <w:tcW w:w="1275" w:type="dxa"/>
          </w:tcPr>
          <w:p w:rsidR="003A017D" w:rsidRPr="00DD48AA" w:rsidRDefault="00E63E99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Дьокуус</w:t>
            </w:r>
            <w:r w:rsidR="00DD4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кай</w:t>
            </w:r>
            <w:proofErr w:type="spellEnd"/>
          </w:p>
        </w:tc>
        <w:tc>
          <w:tcPr>
            <w:tcW w:w="709" w:type="dxa"/>
          </w:tcPr>
          <w:p w:rsidR="003A017D" w:rsidRPr="00DD48AA" w:rsidRDefault="00E63E99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63E99" w:rsidTr="00DD48AA">
        <w:tc>
          <w:tcPr>
            <w:tcW w:w="425" w:type="dxa"/>
          </w:tcPr>
          <w:p w:rsidR="003A017D" w:rsidRPr="00DD48AA" w:rsidRDefault="003A017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3A017D" w:rsidRPr="00DD48AA" w:rsidRDefault="00CE2BB3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5 «а», «б», </w:t>
            </w:r>
          </w:p>
        </w:tc>
        <w:tc>
          <w:tcPr>
            <w:tcW w:w="1417" w:type="dxa"/>
          </w:tcPr>
          <w:p w:rsidR="003A017D" w:rsidRPr="00DD48AA" w:rsidRDefault="00CE2BB3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якутская литература</w:t>
            </w:r>
          </w:p>
        </w:tc>
        <w:tc>
          <w:tcPr>
            <w:tcW w:w="851" w:type="dxa"/>
          </w:tcPr>
          <w:p w:rsidR="003A017D" w:rsidRPr="00DD48AA" w:rsidRDefault="003A017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A017D" w:rsidRPr="00DD48AA" w:rsidRDefault="00CE2BB3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Төрөөбүт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литература.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Уопсай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үөрэхтээһин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тэрилтэлэригэр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үөрэх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кинигэтэ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Икки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чаастаах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A017D" w:rsidRPr="00DD48AA" w:rsidRDefault="00E8005C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Е.М.Поликарпова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Н.И.Филиппова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У.М.Флегонтова</w:t>
            </w:r>
            <w:proofErr w:type="spellEnd"/>
          </w:p>
        </w:tc>
        <w:tc>
          <w:tcPr>
            <w:tcW w:w="1275" w:type="dxa"/>
          </w:tcPr>
          <w:p w:rsidR="003A017D" w:rsidRPr="00DD48AA" w:rsidRDefault="00E8005C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Дьокуус-кай</w:t>
            </w:r>
            <w:proofErr w:type="spellEnd"/>
          </w:p>
        </w:tc>
        <w:tc>
          <w:tcPr>
            <w:tcW w:w="709" w:type="dxa"/>
          </w:tcPr>
          <w:p w:rsidR="003A017D" w:rsidRPr="00DD48AA" w:rsidRDefault="00E8005C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63E99" w:rsidTr="00DD48AA">
        <w:tc>
          <w:tcPr>
            <w:tcW w:w="425" w:type="dxa"/>
          </w:tcPr>
          <w:p w:rsidR="003A017D" w:rsidRPr="00DD48AA" w:rsidRDefault="003A017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3A017D" w:rsidRPr="00DD48AA" w:rsidRDefault="00643CA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A017D" w:rsidRPr="00DD48AA" w:rsidRDefault="00643CA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якутский язык</w:t>
            </w:r>
          </w:p>
        </w:tc>
        <w:tc>
          <w:tcPr>
            <w:tcW w:w="851" w:type="dxa"/>
          </w:tcPr>
          <w:p w:rsidR="003A017D" w:rsidRPr="00DD48AA" w:rsidRDefault="003A017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A017D" w:rsidRPr="00DD48AA" w:rsidRDefault="00643CA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Саха тыла. Практикум.</w:t>
            </w:r>
          </w:p>
        </w:tc>
        <w:tc>
          <w:tcPr>
            <w:tcW w:w="2127" w:type="dxa"/>
          </w:tcPr>
          <w:p w:rsidR="00643CAD" w:rsidRPr="00DD48AA" w:rsidRDefault="00643CA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И.П.Винокуров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3CAD" w:rsidRPr="00DD48AA" w:rsidRDefault="00643CA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Г.И.Гурьев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М.М.Попова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017D" w:rsidRPr="00DD48AA" w:rsidRDefault="00643CA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Г.Г.Торотоев</w:t>
            </w:r>
            <w:proofErr w:type="spellEnd"/>
          </w:p>
        </w:tc>
        <w:tc>
          <w:tcPr>
            <w:tcW w:w="1275" w:type="dxa"/>
          </w:tcPr>
          <w:p w:rsidR="003A017D" w:rsidRPr="00DD48AA" w:rsidRDefault="00643CA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Дьокуус-кай</w:t>
            </w:r>
            <w:proofErr w:type="spellEnd"/>
          </w:p>
        </w:tc>
        <w:tc>
          <w:tcPr>
            <w:tcW w:w="709" w:type="dxa"/>
          </w:tcPr>
          <w:p w:rsidR="003A017D" w:rsidRPr="00DD48AA" w:rsidRDefault="00643CA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63E99" w:rsidTr="00DD48AA">
        <w:tc>
          <w:tcPr>
            <w:tcW w:w="425" w:type="dxa"/>
          </w:tcPr>
          <w:p w:rsidR="003A017D" w:rsidRPr="00DD48AA" w:rsidRDefault="003A017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3A017D" w:rsidRPr="00DD48AA" w:rsidRDefault="00643CA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A017D" w:rsidRPr="00DD48AA" w:rsidRDefault="008C4FA3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якутская литература</w:t>
            </w:r>
            <w:r w:rsidR="00E63E99" w:rsidRPr="00DD48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3E99" w:rsidRPr="00DD48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3A017D" w:rsidRPr="00DD48AA" w:rsidRDefault="003A017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C4FA3" w:rsidRPr="00DD48AA" w:rsidRDefault="008C4FA3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Төрөөбүт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литература.</w:t>
            </w:r>
          </w:p>
          <w:p w:rsidR="003A017D" w:rsidRPr="00DD48AA" w:rsidRDefault="008C4FA3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Хрестоматия.</w:t>
            </w:r>
          </w:p>
        </w:tc>
        <w:tc>
          <w:tcPr>
            <w:tcW w:w="2127" w:type="dxa"/>
          </w:tcPr>
          <w:p w:rsidR="003A017D" w:rsidRPr="00DD48AA" w:rsidRDefault="008C4FA3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Е.М.Поликарпова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Л.Ф.Молукова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С.Г.Олесова</w:t>
            </w:r>
            <w:proofErr w:type="spellEnd"/>
          </w:p>
        </w:tc>
        <w:tc>
          <w:tcPr>
            <w:tcW w:w="1275" w:type="dxa"/>
          </w:tcPr>
          <w:p w:rsidR="003A017D" w:rsidRPr="00DD48AA" w:rsidRDefault="00643CA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Дьокуус-кай</w:t>
            </w:r>
            <w:proofErr w:type="spellEnd"/>
          </w:p>
        </w:tc>
        <w:tc>
          <w:tcPr>
            <w:tcW w:w="709" w:type="dxa"/>
          </w:tcPr>
          <w:p w:rsidR="003A017D" w:rsidRPr="00DD48AA" w:rsidRDefault="00643CA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63E99" w:rsidTr="00DD48AA">
        <w:tc>
          <w:tcPr>
            <w:tcW w:w="425" w:type="dxa"/>
          </w:tcPr>
          <w:p w:rsidR="003A017D" w:rsidRPr="00DD48AA" w:rsidRDefault="003A017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3A017D" w:rsidRPr="00DD48AA" w:rsidRDefault="008C4FA3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7 «а», «б», «в»</w:t>
            </w:r>
          </w:p>
        </w:tc>
        <w:tc>
          <w:tcPr>
            <w:tcW w:w="1417" w:type="dxa"/>
          </w:tcPr>
          <w:p w:rsidR="003A017D" w:rsidRPr="00DD48AA" w:rsidRDefault="008C4FA3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якутский язык</w:t>
            </w:r>
          </w:p>
        </w:tc>
        <w:tc>
          <w:tcPr>
            <w:tcW w:w="851" w:type="dxa"/>
          </w:tcPr>
          <w:p w:rsidR="003A017D" w:rsidRPr="00DD48AA" w:rsidRDefault="003A017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A017D" w:rsidRPr="00DD48AA" w:rsidRDefault="008C4FA3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Саха тыла.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Уопсай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үөрэхтээһин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тэрилтэлэригэр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үөрэх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кинигэтэ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A017D" w:rsidRPr="00DD48AA" w:rsidRDefault="008C4FA3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Г.Г.Филиппов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Г.И.Гурьев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Л.Е.Манчурина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А.Д.Семёнова</w:t>
            </w:r>
            <w:proofErr w:type="spellEnd"/>
          </w:p>
        </w:tc>
        <w:tc>
          <w:tcPr>
            <w:tcW w:w="1275" w:type="dxa"/>
          </w:tcPr>
          <w:p w:rsidR="003A017D" w:rsidRPr="00DD48AA" w:rsidRDefault="00643CA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Дьокуус-кай</w:t>
            </w:r>
            <w:proofErr w:type="spellEnd"/>
          </w:p>
        </w:tc>
        <w:tc>
          <w:tcPr>
            <w:tcW w:w="709" w:type="dxa"/>
          </w:tcPr>
          <w:p w:rsidR="003A017D" w:rsidRPr="00DD48AA" w:rsidRDefault="00643CA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63E99" w:rsidTr="00DD48AA">
        <w:tc>
          <w:tcPr>
            <w:tcW w:w="425" w:type="dxa"/>
          </w:tcPr>
          <w:p w:rsidR="003A017D" w:rsidRPr="00DD48AA" w:rsidRDefault="003A017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3A017D" w:rsidRPr="00DD48AA" w:rsidRDefault="008C4FA3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7 «а», «б», «в»</w:t>
            </w:r>
          </w:p>
        </w:tc>
        <w:tc>
          <w:tcPr>
            <w:tcW w:w="1417" w:type="dxa"/>
          </w:tcPr>
          <w:p w:rsidR="003A017D" w:rsidRPr="00DD48AA" w:rsidRDefault="00DD48AA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якутская литература</w:t>
            </w: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C4FA3" w:rsidRPr="00DD48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3A017D" w:rsidRPr="00DD48AA" w:rsidRDefault="003A017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A017D" w:rsidRPr="00DD48AA" w:rsidRDefault="008C4FA3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Төрөөбүт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литература.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Уопсай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үөрэхтээһин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тэрилтэлэригэр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үөрэх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кинигэтэ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Икки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чаастаах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A017D" w:rsidRPr="00DD48AA" w:rsidRDefault="008C4FA3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У.М.Флегонтова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С.Г.Олесова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С.К.Колодезников</w:t>
            </w:r>
            <w:proofErr w:type="spellEnd"/>
          </w:p>
        </w:tc>
        <w:tc>
          <w:tcPr>
            <w:tcW w:w="1275" w:type="dxa"/>
          </w:tcPr>
          <w:p w:rsidR="003A017D" w:rsidRPr="00DD48AA" w:rsidRDefault="00643CA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Дьокуус-кай</w:t>
            </w:r>
            <w:proofErr w:type="spellEnd"/>
          </w:p>
        </w:tc>
        <w:tc>
          <w:tcPr>
            <w:tcW w:w="709" w:type="dxa"/>
          </w:tcPr>
          <w:p w:rsidR="003A017D" w:rsidRPr="00DD48AA" w:rsidRDefault="00643CA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63E99" w:rsidTr="00DD48AA">
        <w:tc>
          <w:tcPr>
            <w:tcW w:w="425" w:type="dxa"/>
          </w:tcPr>
          <w:p w:rsidR="003A017D" w:rsidRPr="00DD48AA" w:rsidRDefault="003A017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3A017D" w:rsidRPr="00DD48AA" w:rsidRDefault="008C4FA3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A017D" w:rsidRPr="00DD48AA" w:rsidRDefault="008C4FA3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якутский язык</w:t>
            </w:r>
          </w:p>
        </w:tc>
        <w:tc>
          <w:tcPr>
            <w:tcW w:w="851" w:type="dxa"/>
          </w:tcPr>
          <w:p w:rsidR="003A017D" w:rsidRPr="00DD48AA" w:rsidRDefault="003A017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A017D" w:rsidRPr="00DD48AA" w:rsidRDefault="00771C6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Саха тыла.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Уопсай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үөрэхтээһин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тэрилтэлэригэр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үөрэх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кинигэтэ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A017D" w:rsidRPr="00DD48AA" w:rsidRDefault="00771C6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И.П.Винокуров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Г.Г.Филиппов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Г.И.Гурьев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Н.А.Ефремов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М.Е.Исакова</w:t>
            </w:r>
            <w:proofErr w:type="spellEnd"/>
          </w:p>
        </w:tc>
        <w:tc>
          <w:tcPr>
            <w:tcW w:w="1275" w:type="dxa"/>
          </w:tcPr>
          <w:p w:rsidR="003A017D" w:rsidRPr="00DD48AA" w:rsidRDefault="00643CA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Дьокуус-кай</w:t>
            </w:r>
            <w:proofErr w:type="spellEnd"/>
          </w:p>
        </w:tc>
        <w:tc>
          <w:tcPr>
            <w:tcW w:w="709" w:type="dxa"/>
          </w:tcPr>
          <w:p w:rsidR="003A017D" w:rsidRPr="00DD48AA" w:rsidRDefault="00643CA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63E99" w:rsidTr="00DD48AA">
        <w:tc>
          <w:tcPr>
            <w:tcW w:w="425" w:type="dxa"/>
          </w:tcPr>
          <w:p w:rsidR="003A017D" w:rsidRPr="00DD48AA" w:rsidRDefault="003A017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2" w:type="dxa"/>
          </w:tcPr>
          <w:p w:rsidR="003A017D" w:rsidRPr="00DD48AA" w:rsidRDefault="008C4FA3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A017D" w:rsidRPr="00DD48AA" w:rsidRDefault="00DD48AA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якутская литература</w:t>
            </w: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C4FA3" w:rsidRPr="00DD48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3A017D" w:rsidRPr="00DD48AA" w:rsidRDefault="003A017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A017D" w:rsidRPr="00DD48AA" w:rsidRDefault="00771C6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Төрөөбүт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литература.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Уопсай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үөрэхтээһин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тэрилтэлэригэр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үөрэх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кинигэтэ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Икки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чаастаах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71C6D" w:rsidRPr="00DD48AA" w:rsidRDefault="00771C6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М.Т.Гоголева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Г.А.Захарова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017D" w:rsidRPr="00DD48AA" w:rsidRDefault="00771C6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М.В.Осипова</w:t>
            </w:r>
            <w:proofErr w:type="spellEnd"/>
          </w:p>
        </w:tc>
        <w:tc>
          <w:tcPr>
            <w:tcW w:w="1275" w:type="dxa"/>
          </w:tcPr>
          <w:p w:rsidR="003A017D" w:rsidRPr="00DD48AA" w:rsidRDefault="00771C6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Дьокуус-кай</w:t>
            </w:r>
            <w:proofErr w:type="spellEnd"/>
          </w:p>
        </w:tc>
        <w:tc>
          <w:tcPr>
            <w:tcW w:w="709" w:type="dxa"/>
          </w:tcPr>
          <w:p w:rsidR="003A017D" w:rsidRPr="00DD48AA" w:rsidRDefault="00771C6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63E99" w:rsidTr="00DD48AA">
        <w:tc>
          <w:tcPr>
            <w:tcW w:w="425" w:type="dxa"/>
          </w:tcPr>
          <w:p w:rsidR="003A017D" w:rsidRPr="00DD48AA" w:rsidRDefault="003A017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3A017D" w:rsidRPr="00DD48AA" w:rsidRDefault="008C4FA3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9 «а», «б»</w:t>
            </w:r>
          </w:p>
        </w:tc>
        <w:tc>
          <w:tcPr>
            <w:tcW w:w="1417" w:type="dxa"/>
          </w:tcPr>
          <w:p w:rsidR="003A017D" w:rsidRPr="00DD48AA" w:rsidRDefault="008C4FA3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якутский язык</w:t>
            </w:r>
          </w:p>
        </w:tc>
        <w:tc>
          <w:tcPr>
            <w:tcW w:w="851" w:type="dxa"/>
          </w:tcPr>
          <w:p w:rsidR="003A017D" w:rsidRPr="00DD48AA" w:rsidRDefault="003A017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A017D" w:rsidRPr="00DD48AA" w:rsidRDefault="000A7F4A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Саха тыла.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Уопсай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үөрэхтээһин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тэрилтэлэригэр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үөрэх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кинигэтэ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A7F4A" w:rsidRPr="00DD48AA" w:rsidRDefault="000A7F4A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И.П.Винокуров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7F4A" w:rsidRPr="00DD48AA" w:rsidRDefault="000A7F4A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Г.Г.Филиппов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7F4A" w:rsidRPr="00DD48AA" w:rsidRDefault="000A7F4A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Г.И.Гурьев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А.К.Прокопьева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017D" w:rsidRPr="00DD48AA" w:rsidRDefault="000A7F4A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А.М.Попова</w:t>
            </w:r>
            <w:proofErr w:type="spellEnd"/>
          </w:p>
        </w:tc>
        <w:tc>
          <w:tcPr>
            <w:tcW w:w="1275" w:type="dxa"/>
          </w:tcPr>
          <w:p w:rsidR="003A017D" w:rsidRPr="00DD48AA" w:rsidRDefault="00771C6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Дьокуус-кай</w:t>
            </w:r>
            <w:proofErr w:type="spellEnd"/>
          </w:p>
        </w:tc>
        <w:tc>
          <w:tcPr>
            <w:tcW w:w="709" w:type="dxa"/>
          </w:tcPr>
          <w:p w:rsidR="003A017D" w:rsidRPr="00DD48AA" w:rsidRDefault="00771C6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63E99" w:rsidTr="00DD48AA">
        <w:tc>
          <w:tcPr>
            <w:tcW w:w="425" w:type="dxa"/>
          </w:tcPr>
          <w:p w:rsidR="003A017D" w:rsidRPr="00DD48AA" w:rsidRDefault="003A017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3A017D" w:rsidRPr="00DD48AA" w:rsidRDefault="008C4FA3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9 «а», «б»</w:t>
            </w:r>
          </w:p>
        </w:tc>
        <w:tc>
          <w:tcPr>
            <w:tcW w:w="1417" w:type="dxa"/>
          </w:tcPr>
          <w:p w:rsidR="003A017D" w:rsidRPr="00DD48AA" w:rsidRDefault="00DD48AA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якутская литература</w:t>
            </w: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C4FA3" w:rsidRPr="00DD48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3A017D" w:rsidRPr="00DD48AA" w:rsidRDefault="003A017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A017D" w:rsidRPr="00DD48AA" w:rsidRDefault="000A7F4A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Төрөөбүт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литература.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Уопсай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үөрэхтээһин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тэрилтэлэригэр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үөрэх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кинигэтэ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Икки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чаастаах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A017D" w:rsidRPr="00DD48AA" w:rsidRDefault="000A7F4A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Е.М.Поликарпова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Н.Г.Никитина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Н.И.Филиппова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В.Р.Шишигина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A017D" w:rsidRPr="00DD48AA" w:rsidRDefault="00771C6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Дьокуус-кай</w:t>
            </w:r>
            <w:proofErr w:type="spellEnd"/>
          </w:p>
        </w:tc>
        <w:tc>
          <w:tcPr>
            <w:tcW w:w="709" w:type="dxa"/>
          </w:tcPr>
          <w:p w:rsidR="003A017D" w:rsidRPr="00DD48AA" w:rsidRDefault="00771C6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63E99" w:rsidTr="00DD48AA">
        <w:tc>
          <w:tcPr>
            <w:tcW w:w="425" w:type="dxa"/>
          </w:tcPr>
          <w:p w:rsidR="003A017D" w:rsidRPr="00DD48AA" w:rsidRDefault="003A017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</w:tcPr>
          <w:p w:rsidR="003A017D" w:rsidRPr="00DD48AA" w:rsidRDefault="008C4FA3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10 «а», «б»</w:t>
            </w:r>
          </w:p>
        </w:tc>
        <w:tc>
          <w:tcPr>
            <w:tcW w:w="1417" w:type="dxa"/>
          </w:tcPr>
          <w:p w:rsidR="003A017D" w:rsidRPr="00DD48AA" w:rsidRDefault="00B75CB4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якутская литература</w:t>
            </w: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C4FA3" w:rsidRPr="00DD48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3A017D" w:rsidRPr="00DD48AA" w:rsidRDefault="003A017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A017D" w:rsidRPr="00DD48AA" w:rsidRDefault="00B75CB4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Саха литературата. Уопсай үөрэхтээһин тэрилтэлэригэр үөрэнэр кинигэ. Икки чаастаах.</w:t>
            </w:r>
          </w:p>
        </w:tc>
        <w:tc>
          <w:tcPr>
            <w:tcW w:w="2127" w:type="dxa"/>
          </w:tcPr>
          <w:p w:rsidR="003A017D" w:rsidRPr="00DD48AA" w:rsidRDefault="00B75CB4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М.Т.Гоголева,Е.М.Поликарпова, Л.Ф.Молукова, У.М.Флегонтова</w:t>
            </w:r>
          </w:p>
        </w:tc>
        <w:tc>
          <w:tcPr>
            <w:tcW w:w="1275" w:type="dxa"/>
          </w:tcPr>
          <w:p w:rsidR="003A017D" w:rsidRPr="00DD48AA" w:rsidRDefault="00771C6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Дьокуус-кай</w:t>
            </w:r>
            <w:proofErr w:type="spellEnd"/>
          </w:p>
        </w:tc>
        <w:tc>
          <w:tcPr>
            <w:tcW w:w="709" w:type="dxa"/>
          </w:tcPr>
          <w:p w:rsidR="003A017D" w:rsidRPr="00DD48AA" w:rsidRDefault="00B75CB4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63E99" w:rsidTr="00DD48AA">
        <w:tc>
          <w:tcPr>
            <w:tcW w:w="425" w:type="dxa"/>
          </w:tcPr>
          <w:p w:rsidR="003A017D" w:rsidRPr="00DD48AA" w:rsidRDefault="003A017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:rsidR="003A017D" w:rsidRPr="00DD48AA" w:rsidRDefault="00102ACE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3A017D" w:rsidRPr="00DD48AA" w:rsidRDefault="00102ACE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якутская литература</w:t>
            </w:r>
          </w:p>
        </w:tc>
        <w:tc>
          <w:tcPr>
            <w:tcW w:w="851" w:type="dxa"/>
          </w:tcPr>
          <w:p w:rsidR="003A017D" w:rsidRPr="00DD48AA" w:rsidRDefault="003A017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A017D" w:rsidRPr="00DD48AA" w:rsidRDefault="00102ACE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Саха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литературата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. 11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кылааска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үөрэнэр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хрестоматия.</w:t>
            </w:r>
          </w:p>
        </w:tc>
        <w:tc>
          <w:tcPr>
            <w:tcW w:w="2127" w:type="dxa"/>
          </w:tcPr>
          <w:p w:rsidR="003A017D" w:rsidRPr="00DD48AA" w:rsidRDefault="00102ACE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Н.И.Филиппова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М.М.Попова</w:t>
            </w:r>
            <w:proofErr w:type="spellEnd"/>
          </w:p>
        </w:tc>
        <w:tc>
          <w:tcPr>
            <w:tcW w:w="1275" w:type="dxa"/>
          </w:tcPr>
          <w:p w:rsidR="003A017D" w:rsidRPr="00DD48AA" w:rsidRDefault="00102ACE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Дьокуус-кай</w:t>
            </w:r>
            <w:proofErr w:type="spellEnd"/>
          </w:p>
        </w:tc>
        <w:tc>
          <w:tcPr>
            <w:tcW w:w="709" w:type="dxa"/>
          </w:tcPr>
          <w:p w:rsidR="003A017D" w:rsidRPr="00DD48AA" w:rsidRDefault="00102ACE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63E99" w:rsidTr="00DD48AA">
        <w:tc>
          <w:tcPr>
            <w:tcW w:w="425" w:type="dxa"/>
          </w:tcPr>
          <w:p w:rsidR="003A017D" w:rsidRPr="00DD48AA" w:rsidRDefault="003A017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</w:tcPr>
          <w:p w:rsidR="003A017D" w:rsidRPr="00DD48AA" w:rsidRDefault="00347D90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A017D" w:rsidRPr="00DD48AA" w:rsidRDefault="00347D90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3A017D" w:rsidRPr="00DD48AA" w:rsidRDefault="003A017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A017D" w:rsidRPr="00DD48AA" w:rsidRDefault="00347D90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2127" w:type="dxa"/>
          </w:tcPr>
          <w:p w:rsidR="003A017D" w:rsidRPr="00DD48AA" w:rsidRDefault="00347D90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А.А.Вигасин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Г.И.Годер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И.С.Свенцицкая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. Под редакцией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А.А.Искандерова</w:t>
            </w:r>
            <w:proofErr w:type="spellEnd"/>
          </w:p>
        </w:tc>
        <w:tc>
          <w:tcPr>
            <w:tcW w:w="1275" w:type="dxa"/>
          </w:tcPr>
          <w:p w:rsidR="003A017D" w:rsidRPr="00DD48AA" w:rsidRDefault="00347D90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Москва, «Просвещение»</w:t>
            </w:r>
          </w:p>
        </w:tc>
        <w:tc>
          <w:tcPr>
            <w:tcW w:w="709" w:type="dxa"/>
          </w:tcPr>
          <w:p w:rsidR="003A017D" w:rsidRPr="00DD48AA" w:rsidRDefault="00347D90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63E99" w:rsidTr="00DD48AA">
        <w:tc>
          <w:tcPr>
            <w:tcW w:w="425" w:type="dxa"/>
          </w:tcPr>
          <w:p w:rsidR="003A017D" w:rsidRPr="00DD48AA" w:rsidRDefault="003A017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</w:tcPr>
          <w:p w:rsidR="003A017D" w:rsidRPr="00DD48AA" w:rsidRDefault="00347D90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A017D" w:rsidRPr="00DD48AA" w:rsidRDefault="00347D90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3A017D" w:rsidRPr="00DD48AA" w:rsidRDefault="003A017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A017D" w:rsidRPr="00DD48AA" w:rsidRDefault="00347D90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3A017D" w:rsidRPr="00DD48AA" w:rsidRDefault="00347D90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А.А.Данилова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И.В.Курукин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3A017D" w:rsidRPr="00DD48AA" w:rsidRDefault="00347D90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Москва, «Просвещение»</w:t>
            </w:r>
          </w:p>
        </w:tc>
        <w:tc>
          <w:tcPr>
            <w:tcW w:w="709" w:type="dxa"/>
          </w:tcPr>
          <w:p w:rsidR="003A017D" w:rsidRPr="00DD48AA" w:rsidRDefault="00347D90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63E99" w:rsidTr="00DD48AA">
        <w:tc>
          <w:tcPr>
            <w:tcW w:w="425" w:type="dxa"/>
          </w:tcPr>
          <w:p w:rsidR="003A017D" w:rsidRPr="00DD48AA" w:rsidRDefault="003A017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:rsidR="003A017D" w:rsidRPr="00DD48AA" w:rsidRDefault="00347D90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A017D" w:rsidRPr="00DD48AA" w:rsidRDefault="00347D90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3A017D" w:rsidRPr="00DD48AA" w:rsidRDefault="003A017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A017D" w:rsidRPr="00DD48AA" w:rsidRDefault="00347D90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ab/>
              <w:t>Искусство</w:t>
            </w: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3A017D" w:rsidRPr="00DD48AA" w:rsidRDefault="00347D90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Г.И.Данилова</w:t>
            </w:r>
            <w:proofErr w:type="spellEnd"/>
          </w:p>
        </w:tc>
        <w:tc>
          <w:tcPr>
            <w:tcW w:w="1275" w:type="dxa"/>
          </w:tcPr>
          <w:p w:rsidR="003A017D" w:rsidRPr="00DD48AA" w:rsidRDefault="00347D90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Москва, «Дрофа»</w:t>
            </w:r>
          </w:p>
        </w:tc>
        <w:tc>
          <w:tcPr>
            <w:tcW w:w="709" w:type="dxa"/>
          </w:tcPr>
          <w:p w:rsidR="003A017D" w:rsidRPr="00DD48AA" w:rsidRDefault="00347D90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63E99" w:rsidTr="00DD48AA">
        <w:tc>
          <w:tcPr>
            <w:tcW w:w="425" w:type="dxa"/>
          </w:tcPr>
          <w:p w:rsidR="003A017D" w:rsidRPr="00DD48AA" w:rsidRDefault="003A017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" w:type="dxa"/>
          </w:tcPr>
          <w:p w:rsidR="003A017D" w:rsidRPr="00DD48AA" w:rsidRDefault="003E24D4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  <w:tc>
          <w:tcPr>
            <w:tcW w:w="1417" w:type="dxa"/>
          </w:tcPr>
          <w:p w:rsidR="003A017D" w:rsidRPr="00DD48AA" w:rsidRDefault="003E24D4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националь-ная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3A017D" w:rsidRPr="00DD48AA" w:rsidRDefault="003A017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A017D" w:rsidRPr="00DD48AA" w:rsidRDefault="00347D90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24D4" w:rsidRPr="00DD48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24D4" w:rsidRPr="00DD48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Саха </w:t>
            </w:r>
            <w:proofErr w:type="spellStart"/>
            <w:r w:rsidR="003E24D4" w:rsidRPr="00DD48AA">
              <w:rPr>
                <w:rFonts w:ascii="Times New Roman" w:hAnsi="Times New Roman" w:cs="Times New Roman"/>
                <w:sz w:val="24"/>
                <w:szCs w:val="24"/>
              </w:rPr>
              <w:t>θрөспүүбүлүкэтин</w:t>
            </w:r>
            <w:proofErr w:type="spellEnd"/>
            <w:r w:rsidR="003E24D4"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4D4" w:rsidRPr="00DD48AA">
              <w:rPr>
                <w:rFonts w:ascii="Times New Roman" w:hAnsi="Times New Roman" w:cs="Times New Roman"/>
                <w:sz w:val="24"/>
                <w:szCs w:val="24"/>
              </w:rPr>
              <w:t>норуоттарын</w:t>
            </w:r>
            <w:proofErr w:type="spellEnd"/>
            <w:r w:rsidR="003E24D4"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4D4" w:rsidRPr="00DD48AA">
              <w:rPr>
                <w:rFonts w:ascii="Times New Roman" w:hAnsi="Times New Roman" w:cs="Times New Roman"/>
                <w:sz w:val="24"/>
                <w:szCs w:val="24"/>
              </w:rPr>
              <w:t>култуурата</w:t>
            </w:r>
            <w:proofErr w:type="spellEnd"/>
            <w:r w:rsidR="003E24D4" w:rsidRPr="00DD48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24D4" w:rsidRPr="00DD48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3A017D" w:rsidRPr="00DD48AA" w:rsidRDefault="003E24D4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Е.И.Винокурова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Е.П.Чехордуна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Л.Г.Дедюкина</w:t>
            </w:r>
            <w:proofErr w:type="spellEnd"/>
          </w:p>
        </w:tc>
        <w:tc>
          <w:tcPr>
            <w:tcW w:w="1275" w:type="dxa"/>
          </w:tcPr>
          <w:p w:rsidR="003A017D" w:rsidRPr="00DD48AA" w:rsidRDefault="003E24D4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Дьокуус-кай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3A017D" w:rsidRPr="00DD48AA" w:rsidRDefault="003E24D4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63E99" w:rsidTr="00DD48AA">
        <w:tc>
          <w:tcPr>
            <w:tcW w:w="425" w:type="dxa"/>
          </w:tcPr>
          <w:p w:rsidR="003A017D" w:rsidRPr="00DD48AA" w:rsidRDefault="003A017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</w:tcPr>
          <w:p w:rsidR="003A017D" w:rsidRPr="00DD48AA" w:rsidRDefault="003E24D4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A017D" w:rsidRPr="00DD48AA" w:rsidRDefault="003E24D4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националь-ная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851" w:type="dxa"/>
          </w:tcPr>
          <w:p w:rsidR="003A017D" w:rsidRPr="00DD48AA" w:rsidRDefault="003A017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A017D" w:rsidRPr="00DD48AA" w:rsidRDefault="003E24D4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Саха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Республикатын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норуоттарын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култуурата</w:t>
            </w:r>
            <w:proofErr w:type="spellEnd"/>
          </w:p>
        </w:tc>
        <w:tc>
          <w:tcPr>
            <w:tcW w:w="2127" w:type="dxa"/>
          </w:tcPr>
          <w:p w:rsidR="003A017D" w:rsidRPr="00DD48AA" w:rsidRDefault="003E24D4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М.Т.Гоголева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Р.С.Никитина</w:t>
            </w:r>
            <w:proofErr w:type="spellEnd"/>
          </w:p>
        </w:tc>
        <w:tc>
          <w:tcPr>
            <w:tcW w:w="1275" w:type="dxa"/>
          </w:tcPr>
          <w:p w:rsidR="003A017D" w:rsidRPr="00DD48AA" w:rsidRDefault="003E24D4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Дьокуус-кай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3A017D" w:rsidRPr="00DD48AA" w:rsidRDefault="003E24D4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63E99" w:rsidTr="00DD48AA">
        <w:tc>
          <w:tcPr>
            <w:tcW w:w="425" w:type="dxa"/>
          </w:tcPr>
          <w:p w:rsidR="003A017D" w:rsidRPr="00DD48AA" w:rsidRDefault="003A017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</w:tcPr>
          <w:p w:rsidR="003A017D" w:rsidRPr="00DD48AA" w:rsidRDefault="00563871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A017D" w:rsidRPr="00DD48AA" w:rsidRDefault="00563871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националь-ная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851" w:type="dxa"/>
          </w:tcPr>
          <w:p w:rsidR="003A017D" w:rsidRPr="00DD48AA" w:rsidRDefault="003A017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A017D" w:rsidRPr="00DD48AA" w:rsidRDefault="003E24D4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563871" w:rsidRPr="00DD48AA">
              <w:rPr>
                <w:rFonts w:ascii="Times New Roman" w:hAnsi="Times New Roman" w:cs="Times New Roman"/>
                <w:sz w:val="24"/>
                <w:szCs w:val="24"/>
              </w:rPr>
              <w:t>Утум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3A017D" w:rsidRPr="00DD48AA" w:rsidRDefault="00563871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М.С.Васильева</w:t>
            </w:r>
            <w:proofErr w:type="spellEnd"/>
          </w:p>
        </w:tc>
        <w:tc>
          <w:tcPr>
            <w:tcW w:w="1275" w:type="dxa"/>
          </w:tcPr>
          <w:p w:rsidR="003A017D" w:rsidRPr="00DD48AA" w:rsidRDefault="00563871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Дьокуус-кай</w:t>
            </w:r>
            <w:proofErr w:type="spellEnd"/>
          </w:p>
        </w:tc>
        <w:tc>
          <w:tcPr>
            <w:tcW w:w="709" w:type="dxa"/>
          </w:tcPr>
          <w:p w:rsidR="003A017D" w:rsidRPr="00DD48AA" w:rsidRDefault="00563871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E63E99" w:rsidTr="00DD48AA">
        <w:trPr>
          <w:trHeight w:val="570"/>
        </w:trPr>
        <w:tc>
          <w:tcPr>
            <w:tcW w:w="425" w:type="dxa"/>
          </w:tcPr>
          <w:p w:rsidR="003A017D" w:rsidRPr="00DD48AA" w:rsidRDefault="003A017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" w:type="dxa"/>
          </w:tcPr>
          <w:p w:rsidR="003A017D" w:rsidRPr="00DD48AA" w:rsidRDefault="00563871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A017D" w:rsidRPr="00DD48AA" w:rsidRDefault="00563871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националь-ная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851" w:type="dxa"/>
          </w:tcPr>
          <w:p w:rsidR="003A017D" w:rsidRPr="00DD48AA" w:rsidRDefault="003A017D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A017D" w:rsidRPr="00DD48AA" w:rsidRDefault="00563871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Төрүт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култуура</w:t>
            </w:r>
            <w:proofErr w:type="spellEnd"/>
          </w:p>
        </w:tc>
        <w:tc>
          <w:tcPr>
            <w:tcW w:w="2127" w:type="dxa"/>
          </w:tcPr>
          <w:p w:rsidR="003A017D" w:rsidRPr="00DD48AA" w:rsidRDefault="00563871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М.П.Яковлева</w:t>
            </w:r>
            <w:proofErr w:type="spellEnd"/>
          </w:p>
        </w:tc>
        <w:tc>
          <w:tcPr>
            <w:tcW w:w="1275" w:type="dxa"/>
          </w:tcPr>
          <w:p w:rsidR="003A017D" w:rsidRPr="00DD48AA" w:rsidRDefault="00563871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Дьокуус-кай</w:t>
            </w:r>
            <w:proofErr w:type="spellEnd"/>
          </w:p>
        </w:tc>
        <w:tc>
          <w:tcPr>
            <w:tcW w:w="709" w:type="dxa"/>
          </w:tcPr>
          <w:p w:rsidR="003A017D" w:rsidRPr="00DD48AA" w:rsidRDefault="00563871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63871" w:rsidTr="00DD48AA">
        <w:trPr>
          <w:trHeight w:val="260"/>
        </w:trPr>
        <w:tc>
          <w:tcPr>
            <w:tcW w:w="425" w:type="dxa"/>
          </w:tcPr>
          <w:p w:rsidR="00563871" w:rsidRPr="00DD48AA" w:rsidRDefault="00563871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563871" w:rsidRPr="00DD48AA" w:rsidRDefault="00563871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63871" w:rsidRPr="00DD48AA" w:rsidRDefault="00563871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851" w:type="dxa"/>
          </w:tcPr>
          <w:p w:rsidR="00563871" w:rsidRPr="00DD48AA" w:rsidRDefault="00563871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3871" w:rsidRPr="00DD48AA" w:rsidRDefault="00563871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563871" w:rsidRPr="00DD48AA" w:rsidRDefault="00563871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А.И.Шемшурин</w:t>
            </w:r>
            <w:proofErr w:type="spellEnd"/>
          </w:p>
        </w:tc>
        <w:tc>
          <w:tcPr>
            <w:tcW w:w="1275" w:type="dxa"/>
          </w:tcPr>
          <w:p w:rsidR="00563871" w:rsidRPr="00DD48AA" w:rsidRDefault="00563871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Москва, «</w:t>
            </w:r>
            <w:proofErr w:type="spellStart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r w:rsidRPr="00DD48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563871" w:rsidRPr="00DD48AA" w:rsidRDefault="00563871" w:rsidP="00DD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ab/>
              <w:t>2014</w:t>
            </w:r>
            <w:r w:rsidRPr="00DD48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7360E" w:rsidRPr="00F7360E" w:rsidRDefault="00F7360E" w:rsidP="00F7360E">
      <w:pPr>
        <w:jc w:val="right"/>
        <w:rPr>
          <w:rFonts w:ascii="Times New Roman" w:hAnsi="Times New Roman" w:cs="Times New Roman"/>
          <w:sz w:val="24"/>
          <w:szCs w:val="24"/>
        </w:rPr>
      </w:pPr>
      <w:r w:rsidRPr="00F7360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7360E" w:rsidRPr="00F7360E" w:rsidRDefault="00F7360E" w:rsidP="00F7360E">
      <w:pPr>
        <w:jc w:val="center"/>
        <w:rPr>
          <w:rFonts w:ascii="Times New Roman" w:hAnsi="Times New Roman" w:cs="Times New Roman"/>
          <w:sz w:val="24"/>
          <w:szCs w:val="24"/>
        </w:rPr>
      </w:pPr>
      <w:r w:rsidRPr="00F7360E">
        <w:rPr>
          <w:rFonts w:ascii="Times New Roman" w:hAnsi="Times New Roman" w:cs="Times New Roman"/>
          <w:sz w:val="24"/>
          <w:szCs w:val="24"/>
        </w:rPr>
        <w:t>Анализ предметной Недели</w:t>
      </w:r>
    </w:p>
    <w:p w:rsidR="003453BB" w:rsidRPr="003453BB" w:rsidRDefault="00F7360E" w:rsidP="00F7360E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F7360E">
        <w:rPr>
          <w:rFonts w:ascii="Times New Roman" w:hAnsi="Times New Roman" w:cs="Times New Roman"/>
          <w:sz w:val="24"/>
          <w:szCs w:val="24"/>
        </w:rPr>
        <w:lastRenderedPageBreak/>
        <w:t>Цель предметной Неде</w:t>
      </w:r>
      <w:r w:rsidR="003453BB">
        <w:rPr>
          <w:rFonts w:ascii="Times New Roman" w:hAnsi="Times New Roman" w:cs="Times New Roman"/>
          <w:sz w:val="24"/>
          <w:szCs w:val="24"/>
        </w:rPr>
        <w:t xml:space="preserve">ли: </w:t>
      </w:r>
      <w:proofErr w:type="spellStart"/>
      <w:proofErr w:type="gramStart"/>
      <w:r w:rsidR="003453BB">
        <w:rPr>
          <w:rFonts w:ascii="Times New Roman" w:hAnsi="Times New Roman" w:cs="Times New Roman"/>
          <w:sz w:val="24"/>
          <w:szCs w:val="24"/>
        </w:rPr>
        <w:t>Т</w:t>
      </w:r>
      <w:r w:rsidRPr="00F7360E">
        <w:rPr>
          <w:rFonts w:ascii="Times New Roman" w:hAnsi="Times New Roman" w:cs="Times New Roman"/>
          <w:sz w:val="24"/>
          <w:szCs w:val="24"/>
        </w:rPr>
        <w:t>өрөөбүт</w:t>
      </w:r>
      <w:proofErr w:type="spellEnd"/>
      <w:r w:rsidRPr="00F7360E">
        <w:rPr>
          <w:rFonts w:ascii="Times New Roman" w:hAnsi="Times New Roman" w:cs="Times New Roman"/>
          <w:sz w:val="24"/>
          <w:szCs w:val="24"/>
        </w:rPr>
        <w:t xml:space="preserve">  тыл</w:t>
      </w:r>
      <w:proofErr w:type="gramEnd"/>
      <w:r w:rsidRPr="00F7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60E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F7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60E">
        <w:rPr>
          <w:rFonts w:ascii="Times New Roman" w:hAnsi="Times New Roman" w:cs="Times New Roman"/>
          <w:sz w:val="24"/>
          <w:szCs w:val="24"/>
        </w:rPr>
        <w:t>сурук</w:t>
      </w:r>
      <w:proofErr w:type="spellEnd"/>
      <w:r w:rsidRPr="00F7360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7360E"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r w:rsidRPr="00F7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60E">
        <w:rPr>
          <w:rFonts w:ascii="Times New Roman" w:hAnsi="Times New Roman" w:cs="Times New Roman"/>
          <w:sz w:val="24"/>
          <w:szCs w:val="24"/>
        </w:rPr>
        <w:t>күнүгэр</w:t>
      </w:r>
      <w:proofErr w:type="spellEnd"/>
      <w:r w:rsidRPr="00F7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60E">
        <w:rPr>
          <w:rFonts w:ascii="Times New Roman" w:hAnsi="Times New Roman" w:cs="Times New Roman"/>
          <w:sz w:val="24"/>
          <w:szCs w:val="24"/>
        </w:rPr>
        <w:t>аналлаах</w:t>
      </w:r>
      <w:proofErr w:type="spellEnd"/>
      <w:r w:rsidRPr="00F7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60E">
        <w:rPr>
          <w:rFonts w:ascii="Times New Roman" w:hAnsi="Times New Roman" w:cs="Times New Roman"/>
          <w:sz w:val="24"/>
          <w:szCs w:val="24"/>
        </w:rPr>
        <w:t>нэдиэлэҕэ</w:t>
      </w:r>
      <w:proofErr w:type="spellEnd"/>
      <w:r w:rsidRPr="00F736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453BB">
        <w:rPr>
          <w:rFonts w:ascii="Times New Roman" w:hAnsi="Times New Roman" w:cs="Times New Roman"/>
          <w:sz w:val="24"/>
          <w:szCs w:val="24"/>
        </w:rPr>
        <w:t>кылаас</w:t>
      </w:r>
      <w:proofErr w:type="spellEnd"/>
      <w:r w:rsidR="003453BB">
        <w:rPr>
          <w:rFonts w:ascii="Times New Roman" w:hAnsi="Times New Roman" w:cs="Times New Roman"/>
          <w:sz w:val="24"/>
          <w:szCs w:val="24"/>
        </w:rPr>
        <w:t xml:space="preserve"> о</w:t>
      </w:r>
      <w:r w:rsidR="003453BB">
        <w:rPr>
          <w:rFonts w:ascii="Times New Roman" w:hAnsi="Times New Roman" w:cs="Times New Roman"/>
          <w:sz w:val="24"/>
          <w:szCs w:val="24"/>
          <w:lang w:val="sah-RU"/>
        </w:rPr>
        <w:t>ҕотун барытын кытыннарыы.</w:t>
      </w:r>
    </w:p>
    <w:p w:rsidR="00F7360E" w:rsidRPr="003453BB" w:rsidRDefault="00F7360E" w:rsidP="00F7360E">
      <w:pPr>
        <w:jc w:val="both"/>
        <w:rPr>
          <w:rFonts w:ascii="Times New Roman" w:hAnsi="Times New Roman" w:cs="Times New Roman"/>
          <w:sz w:val="24"/>
          <w:szCs w:val="24"/>
        </w:rPr>
      </w:pPr>
      <w:r w:rsidRPr="00F7360E">
        <w:rPr>
          <w:rFonts w:ascii="Times New Roman" w:hAnsi="Times New Roman" w:cs="Times New Roman"/>
          <w:sz w:val="24"/>
          <w:szCs w:val="24"/>
        </w:rPr>
        <w:t xml:space="preserve">Задачи предметной Недели: </w:t>
      </w:r>
      <w:proofErr w:type="spellStart"/>
      <w:r w:rsidR="003453BB" w:rsidRPr="00F7360E">
        <w:rPr>
          <w:rFonts w:ascii="Times New Roman" w:hAnsi="Times New Roman" w:cs="Times New Roman"/>
          <w:sz w:val="24"/>
          <w:szCs w:val="24"/>
        </w:rPr>
        <w:t>Санааны</w:t>
      </w:r>
      <w:proofErr w:type="spellEnd"/>
      <w:r w:rsidR="003453BB" w:rsidRPr="00F7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3BB" w:rsidRPr="00F7360E">
        <w:rPr>
          <w:rFonts w:ascii="Times New Roman" w:hAnsi="Times New Roman" w:cs="Times New Roman"/>
          <w:sz w:val="24"/>
          <w:szCs w:val="24"/>
        </w:rPr>
        <w:t>сааһылаан</w:t>
      </w:r>
      <w:proofErr w:type="spellEnd"/>
      <w:r w:rsidR="003453BB" w:rsidRPr="00F7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3BB" w:rsidRPr="00F7360E">
        <w:rPr>
          <w:rFonts w:ascii="Times New Roman" w:hAnsi="Times New Roman" w:cs="Times New Roman"/>
          <w:sz w:val="24"/>
          <w:szCs w:val="24"/>
        </w:rPr>
        <w:t>этии</w:t>
      </w:r>
      <w:proofErr w:type="spellEnd"/>
      <w:r w:rsidR="003453BB" w:rsidRPr="00F7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3BB" w:rsidRPr="00F7360E">
        <w:rPr>
          <w:rFonts w:ascii="Times New Roman" w:hAnsi="Times New Roman" w:cs="Times New Roman"/>
          <w:sz w:val="24"/>
          <w:szCs w:val="24"/>
        </w:rPr>
        <w:t>сатабылын</w:t>
      </w:r>
      <w:proofErr w:type="spellEnd"/>
      <w:r w:rsidR="003453BB" w:rsidRPr="00F7360E">
        <w:rPr>
          <w:rFonts w:ascii="Times New Roman" w:hAnsi="Times New Roman" w:cs="Times New Roman"/>
          <w:sz w:val="24"/>
          <w:szCs w:val="24"/>
        </w:rPr>
        <w:t>, ты</w:t>
      </w:r>
      <w:r w:rsidR="003453BB">
        <w:rPr>
          <w:rFonts w:ascii="Times New Roman" w:hAnsi="Times New Roman" w:cs="Times New Roman"/>
          <w:sz w:val="24"/>
          <w:szCs w:val="24"/>
        </w:rPr>
        <w:t xml:space="preserve">л – </w:t>
      </w:r>
      <w:proofErr w:type="spellStart"/>
      <w:r w:rsidR="003453BB">
        <w:rPr>
          <w:rFonts w:ascii="Times New Roman" w:hAnsi="Times New Roman" w:cs="Times New Roman"/>
          <w:sz w:val="24"/>
          <w:szCs w:val="24"/>
        </w:rPr>
        <w:t>өс</w:t>
      </w:r>
      <w:proofErr w:type="spellEnd"/>
      <w:r w:rsidR="00345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3BB">
        <w:rPr>
          <w:rFonts w:ascii="Times New Roman" w:hAnsi="Times New Roman" w:cs="Times New Roman"/>
          <w:sz w:val="24"/>
          <w:szCs w:val="24"/>
        </w:rPr>
        <w:t>култууратын</w:t>
      </w:r>
      <w:proofErr w:type="spellEnd"/>
      <w:r w:rsidR="00345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3BB">
        <w:rPr>
          <w:rFonts w:ascii="Times New Roman" w:hAnsi="Times New Roman" w:cs="Times New Roman"/>
          <w:sz w:val="24"/>
          <w:szCs w:val="24"/>
        </w:rPr>
        <w:t>сайыннарыы</w:t>
      </w:r>
      <w:proofErr w:type="spellEnd"/>
      <w:r w:rsidR="003453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17D" w:rsidRPr="00D95EFE" w:rsidRDefault="00F7360E" w:rsidP="00D95E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95EFE">
        <w:rPr>
          <w:rFonts w:ascii="Times New Roman" w:hAnsi="Times New Roman" w:cs="Times New Roman"/>
          <w:sz w:val="24"/>
          <w:szCs w:val="24"/>
        </w:rPr>
        <w:t>ПЛАН ПРОВЕДЕНИЯ НЕДЕЛИ</w:t>
      </w:r>
    </w:p>
    <w:p w:rsidR="00D95EFE" w:rsidRPr="00D95EFE" w:rsidRDefault="00D95EFE" w:rsidP="00D95E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95EFE">
        <w:rPr>
          <w:rFonts w:ascii="Times New Roman" w:hAnsi="Times New Roman" w:cs="Times New Roman"/>
          <w:b/>
          <w:sz w:val="24"/>
          <w:szCs w:val="24"/>
        </w:rPr>
        <w:t>Төрөөбүт</w:t>
      </w:r>
      <w:proofErr w:type="spellEnd"/>
      <w:r w:rsidRPr="00D95EFE">
        <w:rPr>
          <w:rFonts w:ascii="Times New Roman" w:hAnsi="Times New Roman" w:cs="Times New Roman"/>
          <w:b/>
          <w:sz w:val="24"/>
          <w:szCs w:val="24"/>
        </w:rPr>
        <w:t xml:space="preserve">  тыл</w:t>
      </w:r>
      <w:proofErr w:type="gramEnd"/>
      <w:r w:rsidRPr="00D95E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EFE">
        <w:rPr>
          <w:rFonts w:ascii="Times New Roman" w:hAnsi="Times New Roman" w:cs="Times New Roman"/>
          <w:b/>
          <w:sz w:val="24"/>
          <w:szCs w:val="24"/>
        </w:rPr>
        <w:t>уонна</w:t>
      </w:r>
      <w:proofErr w:type="spellEnd"/>
      <w:r w:rsidRPr="00D95E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EFE">
        <w:rPr>
          <w:rFonts w:ascii="Times New Roman" w:hAnsi="Times New Roman" w:cs="Times New Roman"/>
          <w:b/>
          <w:sz w:val="24"/>
          <w:szCs w:val="24"/>
        </w:rPr>
        <w:t>сурук</w:t>
      </w:r>
      <w:proofErr w:type="spellEnd"/>
      <w:r w:rsidRPr="00D95EFE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D95EFE">
        <w:rPr>
          <w:rFonts w:ascii="Times New Roman" w:hAnsi="Times New Roman" w:cs="Times New Roman"/>
          <w:b/>
          <w:sz w:val="24"/>
          <w:szCs w:val="24"/>
        </w:rPr>
        <w:t>бичик</w:t>
      </w:r>
      <w:proofErr w:type="spellEnd"/>
      <w:r w:rsidRPr="00D95E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EFE">
        <w:rPr>
          <w:rFonts w:ascii="Times New Roman" w:hAnsi="Times New Roman" w:cs="Times New Roman"/>
          <w:b/>
          <w:sz w:val="24"/>
          <w:szCs w:val="24"/>
        </w:rPr>
        <w:t>күнүгэр</w:t>
      </w:r>
      <w:proofErr w:type="spellEnd"/>
      <w:r w:rsidRPr="00D95E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EFE">
        <w:rPr>
          <w:rFonts w:ascii="Times New Roman" w:hAnsi="Times New Roman" w:cs="Times New Roman"/>
          <w:b/>
          <w:sz w:val="24"/>
          <w:szCs w:val="24"/>
        </w:rPr>
        <w:t>аналлаах</w:t>
      </w:r>
      <w:proofErr w:type="spellEnd"/>
      <w:r w:rsidRPr="00D95E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EFE">
        <w:rPr>
          <w:rFonts w:ascii="Times New Roman" w:hAnsi="Times New Roman" w:cs="Times New Roman"/>
          <w:b/>
          <w:sz w:val="24"/>
          <w:szCs w:val="24"/>
        </w:rPr>
        <w:t>нэдиэлэ</w:t>
      </w:r>
      <w:proofErr w:type="spellEnd"/>
      <w:r w:rsidRPr="00D95E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EFE">
        <w:rPr>
          <w:rFonts w:ascii="Times New Roman" w:hAnsi="Times New Roman" w:cs="Times New Roman"/>
          <w:b/>
          <w:sz w:val="24"/>
          <w:szCs w:val="24"/>
        </w:rPr>
        <w:t>былаана</w:t>
      </w:r>
      <w:proofErr w:type="spellEnd"/>
    </w:p>
    <w:p w:rsidR="00D95EFE" w:rsidRDefault="00D95EFE" w:rsidP="00D95E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95EF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95EFE">
        <w:rPr>
          <w:rFonts w:ascii="Times New Roman" w:hAnsi="Times New Roman" w:cs="Times New Roman"/>
          <w:sz w:val="24"/>
          <w:szCs w:val="24"/>
        </w:rPr>
        <w:t>олунньу</w:t>
      </w:r>
      <w:proofErr w:type="spellEnd"/>
      <w:r w:rsidRPr="00D95EFE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D95EFE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D95EFE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D95EFE">
        <w:rPr>
          <w:rFonts w:ascii="Times New Roman" w:hAnsi="Times New Roman" w:cs="Times New Roman"/>
          <w:sz w:val="24"/>
          <w:szCs w:val="24"/>
        </w:rPr>
        <w:t>күннэрэ</w:t>
      </w:r>
      <w:proofErr w:type="spellEnd"/>
      <w:r w:rsidRPr="00D95EFE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D179C5" w:rsidTr="00D179C5">
        <w:tc>
          <w:tcPr>
            <w:tcW w:w="1668" w:type="dxa"/>
          </w:tcPr>
          <w:p w:rsidR="00D179C5" w:rsidRDefault="00D179C5" w:rsidP="00D95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08.02. (</w:t>
            </w: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бэн</w:t>
            </w:r>
            <w:proofErr w:type="spellEnd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12" w:type="dxa"/>
          </w:tcPr>
          <w:p w:rsidR="00D179C5" w:rsidRDefault="00D179C5" w:rsidP="00D95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Ийэ</w:t>
            </w:r>
            <w:proofErr w:type="spellEnd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 xml:space="preserve"> тыл </w:t>
            </w: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күнүгэр</w:t>
            </w:r>
            <w:proofErr w:type="spellEnd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аналлаах</w:t>
            </w:r>
            <w:proofErr w:type="spellEnd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араадьыйанан</w:t>
            </w:r>
            <w:proofErr w:type="spellEnd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биэрии</w:t>
            </w:r>
            <w:proofErr w:type="spellEnd"/>
          </w:p>
        </w:tc>
        <w:tc>
          <w:tcPr>
            <w:tcW w:w="3191" w:type="dxa"/>
          </w:tcPr>
          <w:p w:rsidR="00D179C5" w:rsidRPr="00D95EFE" w:rsidRDefault="00D179C5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FE">
              <w:rPr>
                <w:rFonts w:ascii="Times New Roman" w:hAnsi="Times New Roman" w:cs="Times New Roman"/>
                <w:sz w:val="24"/>
                <w:szCs w:val="24"/>
              </w:rPr>
              <w:t xml:space="preserve">Егорова З.Е., Яковлева М.С. </w:t>
            </w:r>
          </w:p>
          <w:p w:rsidR="00D179C5" w:rsidRDefault="00D179C5" w:rsidP="00D95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C5" w:rsidTr="00D179C5">
        <w:tc>
          <w:tcPr>
            <w:tcW w:w="1668" w:type="dxa"/>
          </w:tcPr>
          <w:p w:rsidR="00D179C5" w:rsidRDefault="00D179C5" w:rsidP="00D95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C5">
              <w:rPr>
                <w:rFonts w:ascii="Times New Roman" w:hAnsi="Times New Roman" w:cs="Times New Roman"/>
                <w:sz w:val="24"/>
                <w:szCs w:val="24"/>
              </w:rPr>
              <w:t>08.02. (</w:t>
            </w:r>
            <w:proofErr w:type="spellStart"/>
            <w:r w:rsidRPr="00D179C5">
              <w:rPr>
                <w:rFonts w:ascii="Times New Roman" w:hAnsi="Times New Roman" w:cs="Times New Roman"/>
                <w:sz w:val="24"/>
                <w:szCs w:val="24"/>
              </w:rPr>
              <w:t>бэн</w:t>
            </w:r>
            <w:proofErr w:type="spellEnd"/>
            <w:r w:rsidRPr="00D179C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12" w:type="dxa"/>
          </w:tcPr>
          <w:p w:rsidR="00D179C5" w:rsidRDefault="00D179C5" w:rsidP="00D95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F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кылаастарга</w:t>
            </w:r>
            <w:proofErr w:type="spellEnd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 xml:space="preserve">  “</w:t>
            </w: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Таабырынна</w:t>
            </w:r>
            <w:proofErr w:type="spellEnd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таайыахха</w:t>
            </w:r>
            <w:proofErr w:type="spellEnd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91" w:type="dxa"/>
          </w:tcPr>
          <w:p w:rsidR="00D179C5" w:rsidRDefault="00D179C5" w:rsidP="00D95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Александрова С.Я., Васильева Л.А.</w:t>
            </w:r>
          </w:p>
        </w:tc>
      </w:tr>
      <w:tr w:rsidR="00D179C5" w:rsidTr="00D179C5">
        <w:tc>
          <w:tcPr>
            <w:tcW w:w="1668" w:type="dxa"/>
          </w:tcPr>
          <w:p w:rsidR="00D179C5" w:rsidRDefault="00D179C5" w:rsidP="00D95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09.02. (опт.)</w:t>
            </w:r>
          </w:p>
        </w:tc>
        <w:tc>
          <w:tcPr>
            <w:tcW w:w="4712" w:type="dxa"/>
          </w:tcPr>
          <w:p w:rsidR="00D179C5" w:rsidRDefault="00D179C5" w:rsidP="00D95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FE">
              <w:rPr>
                <w:rFonts w:ascii="Times New Roman" w:hAnsi="Times New Roman" w:cs="Times New Roman"/>
                <w:sz w:val="24"/>
                <w:szCs w:val="24"/>
              </w:rPr>
              <w:t xml:space="preserve">2 – 4 </w:t>
            </w: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кылаастарга</w:t>
            </w:r>
            <w:proofErr w:type="spellEnd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proofErr w:type="spellEnd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тылын</w:t>
            </w:r>
            <w:proofErr w:type="spellEnd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олимпиадата</w:t>
            </w:r>
            <w:proofErr w:type="spellEnd"/>
          </w:p>
        </w:tc>
        <w:tc>
          <w:tcPr>
            <w:tcW w:w="3191" w:type="dxa"/>
          </w:tcPr>
          <w:p w:rsidR="00D179C5" w:rsidRDefault="00D179C5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Жендринская</w:t>
            </w:r>
            <w:proofErr w:type="spellEnd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 xml:space="preserve"> Н.В., Александрова С.Я.,  </w:t>
            </w: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алын</w:t>
            </w:r>
            <w:proofErr w:type="spellEnd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сүһүөх</w:t>
            </w:r>
            <w:proofErr w:type="spellEnd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учууталлара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79C5" w:rsidTr="00D179C5">
        <w:tc>
          <w:tcPr>
            <w:tcW w:w="1668" w:type="dxa"/>
          </w:tcPr>
          <w:p w:rsidR="00D179C5" w:rsidRDefault="00D179C5" w:rsidP="00D95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10.02. (сэр.)</w:t>
            </w:r>
          </w:p>
        </w:tc>
        <w:tc>
          <w:tcPr>
            <w:tcW w:w="4712" w:type="dxa"/>
          </w:tcPr>
          <w:p w:rsidR="00D179C5" w:rsidRDefault="00D179C5" w:rsidP="00D95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Бастыҥ</w:t>
            </w:r>
            <w:proofErr w:type="spellEnd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суруксут</w:t>
            </w:r>
            <w:proofErr w:type="spellEnd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 xml:space="preserve">” 2 – 4 </w:t>
            </w: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үөрэнээччилэригэр</w:t>
            </w:r>
            <w:proofErr w:type="spellEnd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дьыктаан</w:t>
            </w:r>
            <w:proofErr w:type="spellEnd"/>
          </w:p>
        </w:tc>
        <w:tc>
          <w:tcPr>
            <w:tcW w:w="3191" w:type="dxa"/>
          </w:tcPr>
          <w:p w:rsidR="00D179C5" w:rsidRDefault="00D179C5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Жендринская</w:t>
            </w:r>
            <w:proofErr w:type="spellEnd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 xml:space="preserve"> Н.В., Александрова С.Я., </w:t>
            </w: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сүһүөх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учууталлара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179C5" w:rsidTr="00D179C5">
        <w:tc>
          <w:tcPr>
            <w:tcW w:w="1668" w:type="dxa"/>
          </w:tcPr>
          <w:p w:rsidR="00D179C5" w:rsidRDefault="00D179C5" w:rsidP="00D95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C5">
              <w:rPr>
                <w:rFonts w:ascii="Times New Roman" w:hAnsi="Times New Roman" w:cs="Times New Roman"/>
                <w:sz w:val="24"/>
                <w:szCs w:val="24"/>
              </w:rPr>
              <w:t>10.02. (сэр.)</w:t>
            </w:r>
          </w:p>
        </w:tc>
        <w:tc>
          <w:tcPr>
            <w:tcW w:w="4712" w:type="dxa"/>
          </w:tcPr>
          <w:p w:rsidR="00D179C5" w:rsidRDefault="00D179C5" w:rsidP="00D95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FE">
              <w:rPr>
                <w:rFonts w:ascii="Times New Roman" w:hAnsi="Times New Roman" w:cs="Times New Roman"/>
                <w:sz w:val="24"/>
                <w:szCs w:val="24"/>
              </w:rPr>
              <w:t xml:space="preserve">5 – 6, 7 – 8, 10 </w:t>
            </w: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үөрэнээччилэригэр</w:t>
            </w:r>
            <w:proofErr w:type="spellEnd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дьыктаан</w:t>
            </w:r>
            <w:proofErr w:type="spellEnd"/>
          </w:p>
        </w:tc>
        <w:tc>
          <w:tcPr>
            <w:tcW w:w="3191" w:type="dxa"/>
          </w:tcPr>
          <w:p w:rsidR="00D179C5" w:rsidRDefault="00D179C5" w:rsidP="00D95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Егорова З.Е., Яковлева М.С.</w:t>
            </w:r>
          </w:p>
        </w:tc>
      </w:tr>
      <w:tr w:rsidR="00D179C5" w:rsidTr="00D179C5">
        <w:tc>
          <w:tcPr>
            <w:tcW w:w="1668" w:type="dxa"/>
          </w:tcPr>
          <w:p w:rsidR="00D179C5" w:rsidRDefault="00D179C5" w:rsidP="00D95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11.02. (</w:t>
            </w: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чэпп</w:t>
            </w:r>
            <w:proofErr w:type="spellEnd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12" w:type="dxa"/>
          </w:tcPr>
          <w:p w:rsidR="00D179C5" w:rsidRDefault="00D179C5" w:rsidP="00D95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FE">
              <w:rPr>
                <w:rFonts w:ascii="Times New Roman" w:hAnsi="Times New Roman" w:cs="Times New Roman"/>
                <w:sz w:val="24"/>
                <w:szCs w:val="24"/>
              </w:rPr>
              <w:t xml:space="preserve">5 – 6, 7 - 8 </w:t>
            </w: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кылаастарга</w:t>
            </w:r>
            <w:proofErr w:type="spellEnd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кылаастарга</w:t>
            </w:r>
            <w:proofErr w:type="spellEnd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 xml:space="preserve"> “Т.О.К.” </w:t>
            </w: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тобуллаҕас</w:t>
            </w:r>
            <w:proofErr w:type="spellEnd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өй</w:t>
            </w:r>
            <w:proofErr w:type="spellEnd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күрэҕэ</w:t>
            </w:r>
            <w:proofErr w:type="spellEnd"/>
          </w:p>
        </w:tc>
        <w:tc>
          <w:tcPr>
            <w:tcW w:w="3191" w:type="dxa"/>
          </w:tcPr>
          <w:p w:rsidR="00D179C5" w:rsidRDefault="00D179C5" w:rsidP="00D95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Егорова З.Е., Яковлева М.С.</w:t>
            </w:r>
          </w:p>
        </w:tc>
      </w:tr>
      <w:tr w:rsidR="00D179C5" w:rsidTr="00D179C5">
        <w:trPr>
          <w:trHeight w:val="270"/>
        </w:trPr>
        <w:tc>
          <w:tcPr>
            <w:tcW w:w="1668" w:type="dxa"/>
          </w:tcPr>
          <w:p w:rsidR="00D179C5" w:rsidRDefault="00D179C5" w:rsidP="00D95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12.02. (</w:t>
            </w: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бээт</w:t>
            </w:r>
            <w:proofErr w:type="spellEnd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12" w:type="dxa"/>
          </w:tcPr>
          <w:p w:rsidR="00D179C5" w:rsidRDefault="00D179C5" w:rsidP="00D95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FE">
              <w:rPr>
                <w:rFonts w:ascii="Times New Roman" w:hAnsi="Times New Roman" w:cs="Times New Roman"/>
                <w:sz w:val="24"/>
                <w:szCs w:val="24"/>
              </w:rPr>
              <w:t xml:space="preserve">2 – 4 </w:t>
            </w: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үөрэнээччилэригэр</w:t>
            </w:r>
            <w:proofErr w:type="spellEnd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 xml:space="preserve">  “Тыл </w:t>
            </w: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оонньуута</w:t>
            </w:r>
            <w:proofErr w:type="spellEnd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 xml:space="preserve">”  </w:t>
            </w: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күрэх</w:t>
            </w:r>
            <w:proofErr w:type="spellEnd"/>
          </w:p>
        </w:tc>
        <w:tc>
          <w:tcPr>
            <w:tcW w:w="3191" w:type="dxa"/>
          </w:tcPr>
          <w:p w:rsidR="00D179C5" w:rsidRPr="00D95EFE" w:rsidRDefault="00D179C5" w:rsidP="00D1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ааҕар</w:t>
            </w:r>
            <w:proofErr w:type="spellEnd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хос</w:t>
            </w:r>
            <w:proofErr w:type="spellEnd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салайааччыта</w:t>
            </w:r>
            <w:proofErr w:type="spellEnd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Александрова Р.В.</w:t>
            </w:r>
          </w:p>
          <w:p w:rsidR="00D179C5" w:rsidRDefault="00D179C5" w:rsidP="00D95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C5" w:rsidTr="00D179C5">
        <w:trPr>
          <w:trHeight w:val="290"/>
        </w:trPr>
        <w:tc>
          <w:tcPr>
            <w:tcW w:w="1668" w:type="dxa"/>
          </w:tcPr>
          <w:p w:rsidR="00D179C5" w:rsidRDefault="00D179C5" w:rsidP="00D95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13.02. (</w:t>
            </w: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12" w:type="dxa"/>
          </w:tcPr>
          <w:p w:rsidR="00D179C5" w:rsidRDefault="00D179C5" w:rsidP="00D95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Сандаардын</w:t>
            </w:r>
            <w:proofErr w:type="spellEnd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proofErr w:type="spellEnd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 xml:space="preserve"> тыла! </w:t>
            </w: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Айхалланнын</w:t>
            </w:r>
            <w:proofErr w:type="spellEnd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proofErr w:type="spellEnd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саҥата</w:t>
            </w:r>
            <w:proofErr w:type="spellEnd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 xml:space="preserve">!» 5 – 11 </w:t>
            </w: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кылаас</w:t>
            </w:r>
            <w:proofErr w:type="spellEnd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үөрэнээччилэригэр</w:t>
            </w:r>
            <w:proofErr w:type="spellEnd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 xml:space="preserve"> “Аман </w:t>
            </w: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өс</w:t>
            </w:r>
            <w:proofErr w:type="spellEnd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 xml:space="preserve">” тыл </w:t>
            </w: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этээччилэр</w:t>
            </w:r>
            <w:proofErr w:type="spellEnd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күрэхтэрэ</w:t>
            </w:r>
            <w:proofErr w:type="spellEnd"/>
          </w:p>
        </w:tc>
        <w:tc>
          <w:tcPr>
            <w:tcW w:w="3191" w:type="dxa"/>
          </w:tcPr>
          <w:p w:rsidR="00D179C5" w:rsidRDefault="00D179C5" w:rsidP="00D95E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FE">
              <w:rPr>
                <w:rFonts w:ascii="Times New Roman" w:hAnsi="Times New Roman" w:cs="Times New Roman"/>
                <w:sz w:val="24"/>
                <w:szCs w:val="24"/>
              </w:rPr>
              <w:t>Егорова З.Е., Фёдорова М.Н., Яковлева М.С.</w:t>
            </w:r>
          </w:p>
        </w:tc>
      </w:tr>
    </w:tbl>
    <w:p w:rsidR="00D95EFE" w:rsidRDefault="00D95EFE" w:rsidP="00D95E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5EFE" w:rsidRPr="00D95EFE" w:rsidRDefault="00FF22C2" w:rsidP="00FF22C2">
      <w:pPr>
        <w:jc w:val="both"/>
        <w:rPr>
          <w:rFonts w:ascii="Times New Roman" w:hAnsi="Times New Roman" w:cs="Times New Roman"/>
          <w:sz w:val="24"/>
          <w:szCs w:val="24"/>
        </w:rPr>
      </w:pPr>
      <w:r w:rsidRPr="00FF22C2">
        <w:rPr>
          <w:rFonts w:ascii="Times New Roman" w:hAnsi="Times New Roman" w:cs="Times New Roman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 xml:space="preserve">оги: </w:t>
      </w:r>
      <w:proofErr w:type="spellStart"/>
      <w:proofErr w:type="gramStart"/>
      <w:r w:rsidRPr="00FF22C2">
        <w:rPr>
          <w:rFonts w:ascii="Times New Roman" w:hAnsi="Times New Roman" w:cs="Times New Roman"/>
          <w:sz w:val="24"/>
          <w:szCs w:val="24"/>
        </w:rPr>
        <w:t>төрөөбүт</w:t>
      </w:r>
      <w:proofErr w:type="spellEnd"/>
      <w:r w:rsidRPr="00FF22C2">
        <w:rPr>
          <w:rFonts w:ascii="Times New Roman" w:hAnsi="Times New Roman" w:cs="Times New Roman"/>
          <w:sz w:val="24"/>
          <w:szCs w:val="24"/>
        </w:rPr>
        <w:t xml:space="preserve">  тыл</w:t>
      </w:r>
      <w:proofErr w:type="gramEnd"/>
      <w:r w:rsidRPr="00F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C2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F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C2">
        <w:rPr>
          <w:rFonts w:ascii="Times New Roman" w:hAnsi="Times New Roman" w:cs="Times New Roman"/>
          <w:sz w:val="24"/>
          <w:szCs w:val="24"/>
        </w:rPr>
        <w:t>сурук</w:t>
      </w:r>
      <w:proofErr w:type="spellEnd"/>
      <w:r w:rsidRPr="00FF22C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F22C2"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r w:rsidRPr="00F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C2">
        <w:rPr>
          <w:rFonts w:ascii="Times New Roman" w:hAnsi="Times New Roman" w:cs="Times New Roman"/>
          <w:sz w:val="24"/>
          <w:szCs w:val="24"/>
        </w:rPr>
        <w:t>күнүгэр</w:t>
      </w:r>
      <w:proofErr w:type="spellEnd"/>
      <w:r w:rsidRPr="00F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C2">
        <w:rPr>
          <w:rFonts w:ascii="Times New Roman" w:hAnsi="Times New Roman" w:cs="Times New Roman"/>
          <w:sz w:val="24"/>
          <w:szCs w:val="24"/>
        </w:rPr>
        <w:t>аналлаах</w:t>
      </w:r>
      <w:proofErr w:type="spellEnd"/>
      <w:r w:rsidRPr="00F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C2">
        <w:rPr>
          <w:rFonts w:ascii="Times New Roman" w:hAnsi="Times New Roman" w:cs="Times New Roman"/>
          <w:sz w:val="24"/>
          <w:szCs w:val="24"/>
        </w:rPr>
        <w:t>нэдиэлэҕэ</w:t>
      </w:r>
      <w:proofErr w:type="spellEnd"/>
      <w:r w:rsidRPr="00F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C2">
        <w:rPr>
          <w:rFonts w:ascii="Times New Roman" w:hAnsi="Times New Roman" w:cs="Times New Roman"/>
          <w:sz w:val="24"/>
          <w:szCs w:val="24"/>
        </w:rPr>
        <w:t>кылаастар</w:t>
      </w:r>
      <w:proofErr w:type="spellEnd"/>
      <w:r w:rsidRPr="00FF22C2">
        <w:rPr>
          <w:rFonts w:ascii="Times New Roman" w:hAnsi="Times New Roman" w:cs="Times New Roman"/>
          <w:sz w:val="24"/>
          <w:szCs w:val="24"/>
        </w:rPr>
        <w:t xml:space="preserve"> бары </w:t>
      </w:r>
      <w:proofErr w:type="spellStart"/>
      <w:r w:rsidRPr="00FF22C2">
        <w:rPr>
          <w:rFonts w:ascii="Times New Roman" w:hAnsi="Times New Roman" w:cs="Times New Roman"/>
          <w:sz w:val="24"/>
          <w:szCs w:val="24"/>
        </w:rPr>
        <w:t>көхтөөхтүк</w:t>
      </w:r>
      <w:proofErr w:type="spellEnd"/>
      <w:r w:rsidRPr="00F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C2">
        <w:rPr>
          <w:rFonts w:ascii="Times New Roman" w:hAnsi="Times New Roman" w:cs="Times New Roman"/>
          <w:sz w:val="24"/>
          <w:szCs w:val="24"/>
        </w:rPr>
        <w:t>кытыннылар</w:t>
      </w:r>
      <w:proofErr w:type="spellEnd"/>
      <w:r w:rsidRPr="00FF2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2C2">
        <w:rPr>
          <w:rFonts w:ascii="Times New Roman" w:hAnsi="Times New Roman" w:cs="Times New Roman"/>
          <w:sz w:val="24"/>
          <w:szCs w:val="24"/>
        </w:rPr>
        <w:t>тэрээһин</w:t>
      </w:r>
      <w:proofErr w:type="spellEnd"/>
      <w:r w:rsidRPr="00F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C2">
        <w:rPr>
          <w:rFonts w:ascii="Times New Roman" w:hAnsi="Times New Roman" w:cs="Times New Roman"/>
          <w:sz w:val="24"/>
          <w:szCs w:val="24"/>
        </w:rPr>
        <w:t>сыалын</w:t>
      </w:r>
      <w:proofErr w:type="spellEnd"/>
      <w:r w:rsidRPr="00F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C2">
        <w:rPr>
          <w:rFonts w:ascii="Times New Roman" w:hAnsi="Times New Roman" w:cs="Times New Roman"/>
          <w:sz w:val="24"/>
          <w:szCs w:val="24"/>
        </w:rPr>
        <w:t>ситтэ</w:t>
      </w:r>
      <w:proofErr w:type="spellEnd"/>
      <w:r w:rsidRPr="00FF22C2">
        <w:rPr>
          <w:rFonts w:ascii="Times New Roman" w:hAnsi="Times New Roman" w:cs="Times New Roman"/>
          <w:sz w:val="24"/>
          <w:szCs w:val="24"/>
        </w:rPr>
        <w:t>.</w:t>
      </w:r>
    </w:p>
    <w:p w:rsidR="00D95EFE" w:rsidRPr="00D95EFE" w:rsidRDefault="00D95EFE" w:rsidP="00D95E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360E" w:rsidRPr="008A2635" w:rsidRDefault="00F7360E" w:rsidP="00F736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963" w:rsidRPr="000E48F9" w:rsidRDefault="00121963" w:rsidP="009532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1963" w:rsidRPr="000E48F9" w:rsidSect="00F677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58"/>
    <w:rsid w:val="000237F6"/>
    <w:rsid w:val="00047CD5"/>
    <w:rsid w:val="000A47CB"/>
    <w:rsid w:val="000A7F4A"/>
    <w:rsid w:val="000B55A2"/>
    <w:rsid w:val="000B5663"/>
    <w:rsid w:val="000C693C"/>
    <w:rsid w:val="000E48F9"/>
    <w:rsid w:val="00102ACE"/>
    <w:rsid w:val="00121963"/>
    <w:rsid w:val="00127CB2"/>
    <w:rsid w:val="00135058"/>
    <w:rsid w:val="001678CB"/>
    <w:rsid w:val="00195B15"/>
    <w:rsid w:val="001C1824"/>
    <w:rsid w:val="001D3177"/>
    <w:rsid w:val="001E4992"/>
    <w:rsid w:val="00217B64"/>
    <w:rsid w:val="002552CF"/>
    <w:rsid w:val="002A7D28"/>
    <w:rsid w:val="003453BB"/>
    <w:rsid w:val="00347D90"/>
    <w:rsid w:val="00374468"/>
    <w:rsid w:val="00381BA1"/>
    <w:rsid w:val="003864AC"/>
    <w:rsid w:val="003A017D"/>
    <w:rsid w:val="003A13E3"/>
    <w:rsid w:val="003C4DEC"/>
    <w:rsid w:val="003D10E3"/>
    <w:rsid w:val="003E24D4"/>
    <w:rsid w:val="003E7B69"/>
    <w:rsid w:val="004052E0"/>
    <w:rsid w:val="0042429E"/>
    <w:rsid w:val="004267F9"/>
    <w:rsid w:val="004604B5"/>
    <w:rsid w:val="00474F50"/>
    <w:rsid w:val="00484225"/>
    <w:rsid w:val="004C05D0"/>
    <w:rsid w:val="004C3163"/>
    <w:rsid w:val="00520290"/>
    <w:rsid w:val="0053177F"/>
    <w:rsid w:val="00536D43"/>
    <w:rsid w:val="00554899"/>
    <w:rsid w:val="00563871"/>
    <w:rsid w:val="005700C6"/>
    <w:rsid w:val="005B61E2"/>
    <w:rsid w:val="00607B3F"/>
    <w:rsid w:val="00643CAD"/>
    <w:rsid w:val="00682AA8"/>
    <w:rsid w:val="006D263E"/>
    <w:rsid w:val="006E7B1C"/>
    <w:rsid w:val="00703235"/>
    <w:rsid w:val="00733465"/>
    <w:rsid w:val="007371BA"/>
    <w:rsid w:val="00765FB4"/>
    <w:rsid w:val="00771C6D"/>
    <w:rsid w:val="007735C0"/>
    <w:rsid w:val="00782FBD"/>
    <w:rsid w:val="007E2617"/>
    <w:rsid w:val="007F48E5"/>
    <w:rsid w:val="00820572"/>
    <w:rsid w:val="00833F21"/>
    <w:rsid w:val="00834E04"/>
    <w:rsid w:val="00840B38"/>
    <w:rsid w:val="008671D6"/>
    <w:rsid w:val="00872912"/>
    <w:rsid w:val="00885344"/>
    <w:rsid w:val="00896FE9"/>
    <w:rsid w:val="008A2635"/>
    <w:rsid w:val="008C4FA3"/>
    <w:rsid w:val="008C74E7"/>
    <w:rsid w:val="008E5559"/>
    <w:rsid w:val="00923AC3"/>
    <w:rsid w:val="009314AC"/>
    <w:rsid w:val="0094210D"/>
    <w:rsid w:val="00953265"/>
    <w:rsid w:val="0097364F"/>
    <w:rsid w:val="009B0C7C"/>
    <w:rsid w:val="00A06BF8"/>
    <w:rsid w:val="00A25CD8"/>
    <w:rsid w:val="00A311C1"/>
    <w:rsid w:val="00A63BE3"/>
    <w:rsid w:val="00A747FF"/>
    <w:rsid w:val="00A80E3D"/>
    <w:rsid w:val="00A92284"/>
    <w:rsid w:val="00AA1E5D"/>
    <w:rsid w:val="00AB1B08"/>
    <w:rsid w:val="00AC1332"/>
    <w:rsid w:val="00AC69D2"/>
    <w:rsid w:val="00AE43A6"/>
    <w:rsid w:val="00AF7FCD"/>
    <w:rsid w:val="00B02B5A"/>
    <w:rsid w:val="00B26349"/>
    <w:rsid w:val="00B26457"/>
    <w:rsid w:val="00B52312"/>
    <w:rsid w:val="00B75CB4"/>
    <w:rsid w:val="00BC0DBF"/>
    <w:rsid w:val="00BC12E0"/>
    <w:rsid w:val="00BE00EB"/>
    <w:rsid w:val="00BF2176"/>
    <w:rsid w:val="00C419D0"/>
    <w:rsid w:val="00C8149E"/>
    <w:rsid w:val="00CD1E5F"/>
    <w:rsid w:val="00CE2BB3"/>
    <w:rsid w:val="00CE411D"/>
    <w:rsid w:val="00CF270D"/>
    <w:rsid w:val="00D078F8"/>
    <w:rsid w:val="00D179C5"/>
    <w:rsid w:val="00D65691"/>
    <w:rsid w:val="00D8394F"/>
    <w:rsid w:val="00D86A67"/>
    <w:rsid w:val="00D93B6B"/>
    <w:rsid w:val="00D95EFE"/>
    <w:rsid w:val="00D977FF"/>
    <w:rsid w:val="00DC7CAB"/>
    <w:rsid w:val="00DD1E71"/>
    <w:rsid w:val="00DD48AA"/>
    <w:rsid w:val="00DF782A"/>
    <w:rsid w:val="00E42F62"/>
    <w:rsid w:val="00E5327C"/>
    <w:rsid w:val="00E5523E"/>
    <w:rsid w:val="00E63E99"/>
    <w:rsid w:val="00E71BCD"/>
    <w:rsid w:val="00E8005C"/>
    <w:rsid w:val="00E92F74"/>
    <w:rsid w:val="00EB5563"/>
    <w:rsid w:val="00EF0CFB"/>
    <w:rsid w:val="00F05492"/>
    <w:rsid w:val="00F2655E"/>
    <w:rsid w:val="00F405E3"/>
    <w:rsid w:val="00F4099F"/>
    <w:rsid w:val="00F42B13"/>
    <w:rsid w:val="00F67769"/>
    <w:rsid w:val="00F7360E"/>
    <w:rsid w:val="00FA5160"/>
    <w:rsid w:val="00FB6C65"/>
    <w:rsid w:val="00FB6F7D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6A928-350D-485A-B160-AA29A7C2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FBD"/>
    <w:pPr>
      <w:spacing w:after="0" w:line="240" w:lineRule="auto"/>
    </w:pPr>
  </w:style>
  <w:style w:type="table" w:styleId="a4">
    <w:name w:val="Table Grid"/>
    <w:basedOn w:val="a1"/>
    <w:uiPriority w:val="59"/>
    <w:rsid w:val="0068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C2821-0573-41D5-805C-06DF6344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14</Pages>
  <Words>4034</Words>
  <Characters>23000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Математика</cp:lastModifiedBy>
  <cp:revision>449</cp:revision>
  <dcterms:created xsi:type="dcterms:W3CDTF">2021-06-01T10:37:00Z</dcterms:created>
  <dcterms:modified xsi:type="dcterms:W3CDTF">2021-10-28T08:55:00Z</dcterms:modified>
</cp:coreProperties>
</file>