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A" w:rsidRPr="00E9249A" w:rsidRDefault="00E9249A" w:rsidP="00E924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Когда начнётся прием заявлений?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Согласно новому Порядку приема на 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№ 458 от 02.09.2020 г., утвержденному </w:t>
      </w:r>
      <w:hyperlink r:id="rId5" w:history="1">
        <w:r w:rsidRPr="00E9249A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9249A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9249A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  <w:lang w:eastAsia="ru-RU"/>
          </w:rPr>
          <w:t> </w:t>
        </w:r>
      </w:hyperlink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РФ прием заявлений в первые классы начнется только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1 апреля текущего года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2.       Как подать заявление?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Подать заявление необходимо через </w:t>
      </w:r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Региональный п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ортал </w:t>
      </w:r>
      <w:proofErr w:type="spellStart"/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государтсвенных</w:t>
      </w:r>
      <w:proofErr w:type="spellEnd"/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муниципальных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услуг Р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С(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Я) </w:t>
      </w:r>
      <w:hyperlink r:id="rId6" w:history="1">
        <w:proofErr w:type="spellStart"/>
        <w:r w:rsidRPr="00E612A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e-yakutia.ru</w:t>
        </w:r>
        <w:proofErr w:type="spellEnd"/>
      </w:hyperlink>
    </w:p>
    <w:p w:rsidR="00E9249A" w:rsidRPr="00E9249A" w:rsidRDefault="00E9249A" w:rsidP="00E924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Для приема в школу прописка нужна временная или постоянная?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Дошкольники с постоянной и временной регистрацией получают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равные права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при приеме. Помните, что дети до 14 лет не могут быть зарегистрированы отдельно от родителей ни временно, ни постоянно.</w:t>
      </w:r>
    </w:p>
    <w:p w:rsidR="00E9249A" w:rsidRPr="00E9249A" w:rsidRDefault="00E9249A" w:rsidP="00E924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Если нет прописки</w:t>
      </w:r>
      <w:r w:rsidR="00E612A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,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как зачислить ребенка в 1 класс?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Родители будущих первоклассников могут обратиться с заявлением о приеме в 1 кла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сс в шк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олы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6 июля.</w:t>
      </w:r>
    </w:p>
    <w:p w:rsidR="00E9249A" w:rsidRPr="00E9249A" w:rsidRDefault="00E9249A" w:rsidP="00E924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 Могу ли поступить в желаемую школу, которая находится ближе, чем та, которая по прописке?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Родители будущих первоклассников могут обратиться с заявлением о приеме в 1 кла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сс в шк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олы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6 июля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6. Можно ли зарегистрировать только ребенка по месту жительства?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Нет, пока ребенку не исполнилось 14 лет, местом его жительства является место жительства родителей. Поэтому новорожденного ребенка родители регистрируют по своему адресу. Если у родителей место жительства по разным адресам, ребенка можно зарегистрировать по любому из них.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7. Если даже не </w:t>
      </w:r>
      <w:proofErr w:type="gram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прописаны</w:t>
      </w:r>
      <w:proofErr w:type="gram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, но старший ребёнок учится в данной школе, тогда можем 1 апреля подать заявление?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Вы можете подать заявление в ту же школу, где обучается старший сын и (или) дочь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1 апреля.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8. Если прописаны</w:t>
      </w:r>
      <w:r w:rsidR="00E612A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,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и старшие учатся в этой школе, но при подаче </w:t>
      </w:r>
      <w:proofErr w:type="spell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электронно</w:t>
      </w:r>
      <w:proofErr w:type="spell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окажемся в очереди позади всех какова вероятность зачисления в данную школу?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 подаче заявления на Портале образовательных услуг РС</w:t>
      </w:r>
      <w:r w:rsidR="00E612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(Я) необходимо указать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преимущественное право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приема в строке «Льготная категория».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9. К какой школе территориально относится, в какую школу нам подать заявление?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 Информацию по территориальному закреплению можно посмотреть на сайте </w:t>
      </w:r>
      <w:r w:rsidR="00E612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МКУ «</w:t>
      </w:r>
      <w:proofErr w:type="spellStart"/>
      <w:r w:rsidR="00E612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Управлен</w:t>
      </w:r>
      <w:proofErr w:type="spellEnd"/>
      <w:r w:rsidR="00E612A3">
        <w:rPr>
          <w:rFonts w:ascii="Times New Roman" w:eastAsia="Times New Roman" w:hAnsi="Times New Roman" w:cs="Times New Roman"/>
          <w:color w:val="535353"/>
          <w:sz w:val="24"/>
          <w:szCs w:val="24"/>
          <w:lang w:val="sah-RU" w:eastAsia="ru-RU"/>
        </w:rPr>
        <w:t>ие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образования</w:t>
      </w:r>
      <w:r w:rsidR="00E612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hyperlink r:id="rId7" w:history="1">
        <w:r w:rsidR="00782E58" w:rsidRPr="00E64E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http://uuo.vervil.ru</w:t>
        </w:r>
      </w:hyperlink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во вкладке «</w:t>
      </w:r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Е-услуги - Прием в 1 класс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lastRenderedPageBreak/>
        <w:t xml:space="preserve">10.  Если я не зарегистрирована на </w:t>
      </w:r>
      <w:proofErr w:type="spell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Госуслугах</w:t>
      </w:r>
      <w:proofErr w:type="spell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, могу ли подать заявление сразу в школу?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Можете, но будет формироваться электронная очередь согласно дате и времени подачи заявления через </w:t>
      </w:r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Региональный п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ортал </w:t>
      </w:r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государственных и муниципальных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услуг Р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С(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Я). Поэтому в условиях риска распространения новой </w:t>
      </w:r>
      <w:proofErr w:type="spell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коронавирусной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инфекци</w:t>
      </w:r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и рекомендуем подавать заявление </w:t>
      </w:r>
      <w:proofErr w:type="spellStart"/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электронно</w:t>
      </w:r>
      <w:proofErr w:type="spellEnd"/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В случае</w:t>
      </w:r>
      <w:proofErr w:type="gramStart"/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</w:t>
      </w:r>
      <w:proofErr w:type="gramEnd"/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если в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ы подойдете в школу электронная очередь сформируется в соответствии с внесенными данными заявителей и ребенка оператором школы.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11. Ребенок ходит в другую школу, переезжаем в</w:t>
      </w:r>
      <w:r w:rsidR="00782E58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другой адрес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, когда подавать заявление?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Вы можете подать заявление в ту же школу, где обучается старший сын и (или) дочь </w:t>
      </w:r>
      <w:r w:rsidRPr="00E9249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1 апреля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или подать заявление по закрепленной территории.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12. Если ребёнок эвен, то будет ли преимущество в поступлении в первый класс?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 национальному признаку преимущества при поступлении в 1 класс нет.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</w:t>
      </w:r>
      <w:r w:rsidR="00782E58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3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. Кто такие </w:t>
      </w:r>
      <w:proofErr w:type="spell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первоочередники</w:t>
      </w:r>
      <w:proofErr w:type="spell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и льготники при поступлении в 1 класс?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первоочередном порядке предоставляются места (льготное предоставление места):</w:t>
      </w:r>
    </w:p>
    <w:p w:rsidR="00E9249A" w:rsidRP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детям военнослужащих, проходящим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 штатными мероприятиями</w:t>
      </w:r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(Ч.6 ст.19 Федерального закона от 27.05.1998 № 76-ФЗ);</w:t>
      </w:r>
      <w:proofErr w:type="gramEnd"/>
    </w:p>
    <w:p w:rsidR="00E9249A" w:rsidRP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детям военнослужащих, погибших (умерших) в период прохождения военной службы (Ч</w:t>
      </w:r>
      <w:r w:rsidR="00782E5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 ст.19 Федерального закона от 27.05.1998 № 76-ФЗ).</w:t>
      </w:r>
    </w:p>
    <w:p w:rsidR="00E9249A" w:rsidRP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детям сотрудников органов внутренних дел, не являющихся сотрудниками полиции;</w:t>
      </w:r>
    </w:p>
    <w:p w:rsidR="00E9249A" w:rsidRP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детям сотрудников полиции и граждан, которые перечислены в части 6 статьи 46 Федерального закона от 07.02.2011 № 3-ФЗ;</w:t>
      </w:r>
    </w:p>
    <w:p w:rsidR="00E9249A" w:rsidRP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дети погибших или умерших от полученных травм или при исполнении служебных обязанностей сотрудников МВД, полиции и органов, приравненных к ним;</w:t>
      </w:r>
    </w:p>
    <w:p w:rsidR="00E9249A" w:rsidRDefault="00E9249A" w:rsidP="00E924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госпожнадзора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таможенных органов и граждан, которые перечислены в части 14 статьи 3 Федерального закона от 30.12.2012 № 283-ФЗ;</w:t>
      </w:r>
    </w:p>
    <w:p w:rsidR="00782E58" w:rsidRDefault="009E2E9D" w:rsidP="009E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9E2E9D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Кто </w:t>
      </w:r>
      <w:proofErr w:type="gram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такие</w:t>
      </w:r>
      <w:proofErr w:type="gram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вне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очередники</w:t>
      </w:r>
      <w:proofErr w:type="spell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при поступлении в 1 класс?</w:t>
      </w:r>
    </w:p>
    <w:p w:rsidR="00F019CA" w:rsidRDefault="00F019CA" w:rsidP="009E2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Во внеочередном порядке предоставляются места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:</w:t>
      </w:r>
    </w:p>
    <w:p w:rsidR="00F019CA" w:rsidRDefault="00F019CA" w:rsidP="00F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 детям прокуроров (п.5 ст. 44 Закона РФ от 17 января 1992 г. № 22021-1 «О прокуратуре Российской Федерации»);</w:t>
      </w:r>
    </w:p>
    <w:p w:rsidR="00F019CA" w:rsidRDefault="00F019CA" w:rsidP="00F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 детям судей (п. 3 ст. 19 Закона РФ от 26 июня 1992 г. № 3132-1 «О статусе судей в Российской Федерации»);</w:t>
      </w:r>
    </w:p>
    <w:p w:rsidR="00F019CA" w:rsidRPr="00F019CA" w:rsidRDefault="00F019CA" w:rsidP="00F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 детям сотрудников Следственного комитета (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25 ст. 35 ФЗ от 28 декабря 2010 г. № 403-ФЗ «О следственном комитете Российской Федерации»).</w:t>
      </w:r>
    </w:p>
    <w:p w:rsidR="00F019CA" w:rsidRDefault="00F019C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</w:p>
    <w:p w:rsidR="00D32C3B" w:rsidRDefault="00D32C3B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</w:p>
    <w:p w:rsidR="00D32C3B" w:rsidRDefault="00D32C3B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lastRenderedPageBreak/>
        <w:t>15. Кто имеет преимущественное право приема в 1класс?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Преимущественное право приема на обучение в школах имеют дети, проживающие в одной семье и имеющих общее место жительства с братьями и (или) сестрами, которые обучаются в муниципальном образовательном учреждении.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16. Дети- инвалиды без умственных и физических ограничений могут ли быть льготниками?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Нет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17. Где можно </w:t>
      </w:r>
      <w:proofErr w:type="gram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узнать за какой школой закреплен</w:t>
      </w:r>
      <w:proofErr w:type="gram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мой ребенок?</w:t>
      </w:r>
    </w:p>
    <w:p w:rsidR="00F019CA" w:rsidRPr="00E9249A" w:rsidRDefault="00F019CA" w:rsidP="00F019C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 Информацию по территориальному закреплению можно посмотреть на сайте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Управлен</w:t>
      </w:r>
      <w:proofErr w:type="spellEnd"/>
      <w:r>
        <w:rPr>
          <w:rFonts w:ascii="Times New Roman" w:eastAsia="Times New Roman" w:hAnsi="Times New Roman" w:cs="Times New Roman"/>
          <w:color w:val="535353"/>
          <w:sz w:val="24"/>
          <w:szCs w:val="24"/>
          <w:lang w:val="sah-RU" w:eastAsia="ru-RU"/>
        </w:rPr>
        <w:t>ие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hyperlink r:id="rId8" w:history="1">
        <w:r w:rsidRPr="00E64E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http://uuo.vervil.ru</w:t>
        </w:r>
      </w:hyperlink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во вкладке «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Е-услуги - Прием в 1 класс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тел. (41133)242463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E9249A" w:rsidRPr="00E9249A" w:rsidRDefault="00E9249A" w:rsidP="00E9249A">
      <w:pPr>
        <w:spacing w:before="120" w:after="216" w:line="240" w:lineRule="auto"/>
        <w:ind w:left="-20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18. Что нужно чтобы подать заявление?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Для подачи заявления необходимо наличие учетной записи (регистрации) на портале </w:t>
      </w:r>
      <w:proofErr w:type="spell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госуслуг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hyperlink r:id="rId9" w:tgtFrame="_blank" w:history="1">
        <w:r w:rsidRPr="00E9249A">
          <w:rPr>
            <w:rFonts w:ascii="Times New Roman" w:eastAsia="Times New Roman" w:hAnsi="Times New Roman" w:cs="Times New Roman"/>
            <w:color w:val="2F71A2"/>
            <w:sz w:val="24"/>
            <w:szCs w:val="24"/>
            <w:u w:val="single"/>
            <w:lang w:eastAsia="ru-RU"/>
          </w:rPr>
          <w:t>http://www.gosuslugi.ru</w:t>
        </w:r>
      </w:hyperlink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. Запись должна быть </w:t>
      </w:r>
      <w:r w:rsid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подтвержденной. В случае</w:t>
      </w:r>
      <w:proofErr w:type="gramStart"/>
      <w:r w:rsid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</w:t>
      </w:r>
      <w:proofErr w:type="gramEnd"/>
      <w:r w:rsid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если в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ы не являетесь зарегистрированным пользователем, Вам необходимо пройти процедуру регистрации на </w:t>
      </w:r>
      <w:proofErr w:type="spell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госуслугах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 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19. Если у родителей разная регистрация по месту жительства, может ли ребёнок пойти в школу по регистрации по месту жительства отца? Тогда обязательно через </w:t>
      </w:r>
      <w:proofErr w:type="spellStart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аккаунт</w:t>
      </w:r>
      <w:proofErr w:type="spellEnd"/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папы записать в школу?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Подать заявление может любой из родителей (мама или папа) ребенка.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20. Как быть, если мы желаем отдать ребенка в другую школу?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F019C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6 июля текущего года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соответствии с Правилами приема детей в первый класс школы </w:t>
      </w:r>
      <w:proofErr w:type="spellStart"/>
      <w:r w:rsid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Верхневилюйского</w:t>
      </w:r>
      <w:proofErr w:type="spellEnd"/>
      <w:r w:rsidR="00F019C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улуса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начинают зачисление детей на свободные места лиц, не имеющих регистрацию, но проживающих на закрепленной территории и желающих поступить в данное общеобразовательное учреждение. Прием будет идти до заполнения свободных мест, </w:t>
      </w:r>
      <w:r w:rsidRPr="00F019CA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но не позднее 5 сентября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Это можно с</w:t>
      </w:r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делать электронным способом на региональном п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ортале </w:t>
      </w:r>
      <w:r w:rsidR="00D01DA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государственных и муниципальных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услуг Р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С(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Я) </w:t>
      </w:r>
      <w:proofErr w:type="spellStart"/>
      <w:r w:rsidRPr="00F019C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e-yakutia.ru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или обратиться непосредственно в школу.</w:t>
      </w:r>
    </w:p>
    <w:p w:rsid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21. Какие документы необходимы для подачи заявления о приеме в 1 класс?</w:t>
      </w:r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копия документа, удостоверяющего личность родителя (законного представителя) ребенка;</w:t>
      </w:r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на закрепленной территории, или в случае использовании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справка с места работы родителя (ей) (законног</w:t>
      </w:r>
      <w:proofErr w:type="gramStart"/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о(</w:t>
      </w:r>
      <w:proofErr w:type="spellStart"/>
      <w:proofErr w:type="gramEnd"/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ых</w:t>
      </w:r>
      <w:proofErr w:type="spellEnd"/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) представителя (ей) ребенка (при наличии права внеочередного или первоочередного приема на обучение);</w:t>
      </w:r>
    </w:p>
    <w:p w:rsidR="00E9249A" w:rsidRPr="00E9249A" w:rsidRDefault="001E6A54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•</w:t>
      </w:r>
      <w:r w:rsidRP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копия заключения </w:t>
      </w:r>
      <w:proofErr w:type="spellStart"/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психолого-медико-педагогической</w:t>
      </w:r>
      <w:proofErr w:type="spellEnd"/>
      <w:r w:rsidR="00E9249A"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комиссии (при наличии).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22. Может ли родитель отдать в школу ребенка, которому еще не исполнилось 6 лет 6 месяцев?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Может. Для этого необхо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димо обратиться с заявлением в к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омиссию по рассмотрению заявлений родителей (законных представителей) о приеме детей в муниципальные общеобразовательные учреждения 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администрации МР «</w:t>
      </w:r>
      <w:proofErr w:type="spellStart"/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Верхневилюйский</w:t>
      </w:r>
      <w:proofErr w:type="spellEnd"/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улус (район)»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на 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обучение по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  (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с. Верхневилюйск, ул. Героя Васильева, 9)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 заявлению должны прилагаться следующие документы: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копия свидетельства о рождении ребенка;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копия документа, подтверждающего отсутствие противопоказаний по состоянию здоровья ребенка (медицинская карта);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копия свидетельства о регистрации ребенка по месту жительства;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справка из общеобразовательной организации о наличии свободных мест;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копия документа, подтверждающего родство заявителя (законность представления прав ребенка);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 письменное согласие заявителя на обработку его персональных данных и данных его несовершеннолетнего ребенка.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23. Если у ребенка нет регистрации по месту жительства или месту пребывания. Как быть родителям?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Родители будущих первоклассников могут обратиться с заявлением о приеме в 1 кла</w:t>
      </w:r>
      <w:proofErr w:type="gram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сс в шк</w:t>
      </w:r>
      <w:proofErr w:type="gram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олы </w:t>
      </w:r>
      <w:r w:rsidRPr="001E6A5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 6 июля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E9249A" w:rsidRPr="00E9249A" w:rsidRDefault="00E9249A" w:rsidP="00E9249A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E9249A" w:rsidRPr="00E9249A" w:rsidRDefault="00E9249A" w:rsidP="00E9249A">
      <w:pPr>
        <w:spacing w:before="120" w:after="216" w:line="240" w:lineRule="auto"/>
        <w:ind w:left="-426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E9249A" w:rsidRPr="00E9249A" w:rsidRDefault="00E9249A" w:rsidP="001E6A54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В приеме школа может отказать только в случае, если свободные места закончились. В таком случае обращаетесь в отдел 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развития 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образования Управления образования по контактному телефону: 8(411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33)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4-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24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63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Специалисты отдела помогут устроить ребенка в другую школу. Также по данному номеру можно получить консультацию по приему в 1 класс.</w:t>
      </w:r>
    </w:p>
    <w:p w:rsidR="00E9249A" w:rsidRPr="00E9249A" w:rsidRDefault="00E9249A" w:rsidP="00D32C3B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Также сообщаем, что информация по приему в 1 класс на 202</w:t>
      </w:r>
      <w:r w:rsidR="00D32C3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-202</w:t>
      </w:r>
      <w:r w:rsidR="00D32C3B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уч.год</w:t>
      </w:r>
      <w:proofErr w:type="spellEnd"/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размещена на официальном сайте 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МКУ «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Управлени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образования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МР «</w:t>
      </w:r>
      <w:proofErr w:type="spellStart"/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Верхневилюйский</w:t>
      </w:r>
      <w:proofErr w:type="spellEnd"/>
      <w:r w:rsidR="001E6A5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улус (район)»</w:t>
      </w:r>
      <w:r w:rsidRPr="00E9249A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 </w:t>
      </w:r>
    </w:p>
    <w:p w:rsidR="00827DC6" w:rsidRPr="00E9249A" w:rsidRDefault="00827DC6" w:rsidP="00E92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DC6" w:rsidRPr="00E9249A" w:rsidSect="008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E6"/>
    <w:multiLevelType w:val="multilevel"/>
    <w:tmpl w:val="6A4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F676F"/>
    <w:multiLevelType w:val="multilevel"/>
    <w:tmpl w:val="58C8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501AD"/>
    <w:multiLevelType w:val="multilevel"/>
    <w:tmpl w:val="D244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D2B37"/>
    <w:multiLevelType w:val="multilevel"/>
    <w:tmpl w:val="5088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93186"/>
    <w:multiLevelType w:val="multilevel"/>
    <w:tmpl w:val="2680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249A"/>
    <w:rsid w:val="001E6A54"/>
    <w:rsid w:val="00463210"/>
    <w:rsid w:val="00782E58"/>
    <w:rsid w:val="00827DC6"/>
    <w:rsid w:val="008E59D5"/>
    <w:rsid w:val="009E2E9D"/>
    <w:rsid w:val="00D01DA3"/>
    <w:rsid w:val="00D32C3B"/>
    <w:rsid w:val="00E612A3"/>
    <w:rsid w:val="00E9249A"/>
    <w:rsid w:val="00F019CA"/>
    <w:rsid w:val="00F0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4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o.verv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uo.verv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AppData\Roaming\Microsoft\Word\&#1050;&#1086;&#1075;&#1076;&#1072;%20&#1085;&#1072;&#1095;&#1085;&#1105;&#1090;&#1089;&#1103;%20&#1087;&#1088;&#1080;&#1077;&#1084;%20&#1079;&#1072;&#1103;&#1074;&#1083;&#1077;&#1085;&#1080;&#1081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2020/09/14/minpros-prikaz458-site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Алиада</dc:creator>
  <cp:lastModifiedBy>Алиада</cp:lastModifiedBy>
  <cp:revision>2</cp:revision>
  <dcterms:created xsi:type="dcterms:W3CDTF">2022-03-29T04:59:00Z</dcterms:created>
  <dcterms:modified xsi:type="dcterms:W3CDTF">2022-03-29T04:59:00Z</dcterms:modified>
</cp:coreProperties>
</file>